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  <w:sz w:val="20"/>
          <w:szCs w:val="20"/>
        </w:rPr>
        <w:id w:val="-2057301563"/>
        <w:docPartObj>
          <w:docPartGallery w:val="Cover Pages"/>
          <w:docPartUnique/>
        </w:docPartObj>
      </w:sdtPr>
      <w:sdtEndPr/>
      <w:sdtContent>
        <w:p w14:paraId="563C9BB3" w14:textId="64A32E97" w:rsidR="00E940A4" w:rsidRPr="000E60B9" w:rsidRDefault="00E940A4" w:rsidP="00E940A4">
          <w:pPr>
            <w:rPr>
              <w:rFonts w:ascii="Times New Roman" w:hAnsi="Times New Roman" w:cs="Times New Roman"/>
            </w:rPr>
          </w:pPr>
          <w:proofErr w:type="spellStart"/>
          <w:r w:rsidRPr="000E60B9">
            <w:rPr>
              <w:rFonts w:ascii="Times New Roman" w:hAnsi="Times New Roman" w:cs="Times New Roman"/>
            </w:rPr>
            <w:t>All</w:t>
          </w:r>
          <w:proofErr w:type="spellEnd"/>
          <w:r w:rsidR="00140C3C">
            <w:rPr>
              <w:rFonts w:ascii="Times New Roman" w:hAnsi="Times New Roman" w:cs="Times New Roman"/>
            </w:rPr>
            <w:t>.</w:t>
          </w:r>
          <w:r w:rsidR="00110C43">
            <w:rPr>
              <w:rFonts w:ascii="Times New Roman" w:hAnsi="Times New Roman" w:cs="Times New Roman"/>
            </w:rPr>
            <w:t xml:space="preserve"> </w:t>
          </w:r>
          <w:r w:rsidR="00001B84">
            <w:rPr>
              <w:rFonts w:ascii="Times New Roman" w:hAnsi="Times New Roman" w:cs="Times New Roman"/>
            </w:rPr>
            <w:t>5</w:t>
          </w:r>
        </w:p>
        <w:p w14:paraId="6E2E0528" w14:textId="77777777" w:rsidR="00E940A4" w:rsidRPr="000E60B9" w:rsidRDefault="00E940A4" w:rsidP="00E940A4">
          <w:pPr>
            <w:pStyle w:val="paragraph"/>
            <w:jc w:val="both"/>
            <w:textAlignment w:val="baseline"/>
            <w:rPr>
              <w:rStyle w:val="normaltextrun1"/>
              <w:b/>
              <w:bCs/>
              <w:sz w:val="24"/>
            </w:rPr>
          </w:pPr>
        </w:p>
        <w:p w14:paraId="7688B548" w14:textId="77777777" w:rsidR="00E940A4" w:rsidRPr="000E60B9" w:rsidRDefault="00E940A4" w:rsidP="00E940A4">
          <w:pPr>
            <w:pStyle w:val="paragraph"/>
            <w:jc w:val="both"/>
            <w:textAlignment w:val="baseline"/>
            <w:rPr>
              <w:rStyle w:val="normaltextrun1"/>
              <w:b/>
              <w:bCs/>
              <w:sz w:val="24"/>
            </w:rPr>
          </w:pPr>
        </w:p>
        <w:p w14:paraId="759F7EC5" w14:textId="77777777" w:rsidR="00E940A4" w:rsidRPr="000E60B9" w:rsidRDefault="00E940A4" w:rsidP="00E940A4">
          <w:pPr>
            <w:pStyle w:val="paragraph"/>
            <w:jc w:val="both"/>
            <w:textAlignment w:val="baseline"/>
            <w:rPr>
              <w:rStyle w:val="normaltextrun1"/>
              <w:b/>
              <w:bCs/>
              <w:sz w:val="24"/>
            </w:rPr>
          </w:pPr>
        </w:p>
        <w:p w14:paraId="1AFB6B5C" w14:textId="77777777" w:rsidR="00E940A4" w:rsidRPr="000E60B9" w:rsidRDefault="00E940A4" w:rsidP="00E940A4">
          <w:pPr>
            <w:pStyle w:val="paragraph"/>
            <w:jc w:val="center"/>
            <w:textAlignment w:val="baseline"/>
            <w:rPr>
              <w:b/>
              <w:bCs/>
              <w:caps/>
              <w:sz w:val="24"/>
            </w:rPr>
          </w:pPr>
        </w:p>
        <w:p w14:paraId="04BED6AE" w14:textId="77777777" w:rsidR="00E940A4" w:rsidRPr="000E60B9" w:rsidRDefault="00E940A4" w:rsidP="00E940A4">
          <w:pPr>
            <w:pStyle w:val="paragraph"/>
            <w:jc w:val="center"/>
            <w:textAlignment w:val="baseline"/>
            <w:rPr>
              <w:b/>
              <w:bCs/>
              <w:caps/>
              <w:sz w:val="24"/>
            </w:rPr>
          </w:pPr>
        </w:p>
        <w:p w14:paraId="7FBA7986" w14:textId="77777777" w:rsidR="00E940A4" w:rsidRPr="000E60B9" w:rsidRDefault="00E940A4" w:rsidP="00E940A4">
          <w:pPr>
            <w:pStyle w:val="paragraph"/>
            <w:jc w:val="center"/>
            <w:textAlignment w:val="baseline"/>
            <w:rPr>
              <w:b/>
              <w:bCs/>
              <w:caps/>
              <w:sz w:val="24"/>
            </w:rPr>
          </w:pPr>
        </w:p>
        <w:p w14:paraId="6B07061E" w14:textId="45D1E7F7" w:rsidR="00EB54EF" w:rsidRPr="000E60B9" w:rsidRDefault="00EB54EF" w:rsidP="00001B84">
          <w:pPr>
            <w:pStyle w:val="paragraph"/>
            <w:jc w:val="both"/>
            <w:textAlignment w:val="baseline"/>
            <w:rPr>
              <w:b/>
              <w:bCs/>
              <w:caps/>
              <w:sz w:val="24"/>
            </w:rPr>
          </w:pPr>
          <w:r w:rsidRPr="000E60B9">
            <w:rPr>
              <w:b/>
              <w:bCs/>
              <w:caps/>
              <w:sz w:val="24"/>
            </w:rPr>
            <w:t xml:space="preserve">FORNITURA DI </w:t>
          </w:r>
          <w:r w:rsidR="00DE7240" w:rsidRPr="00DE7240">
            <w:rPr>
              <w:b/>
              <w:bCs/>
              <w:caps/>
              <w:sz w:val="24"/>
            </w:rPr>
            <w:t>UNA camera semi-anecoica per lo svolgimento di prove EMC su Trattori equipaggiati con motori a combustione interna</w:t>
          </w:r>
          <w:r w:rsidRPr="000E60B9">
            <w:rPr>
              <w:b/>
              <w:bCs/>
              <w:caps/>
              <w:sz w:val="24"/>
            </w:rPr>
            <w:t xml:space="preserve"> PER LE ESIGENZE DELL’ALMA MATER STUDIORUM - UNIVERSITÀ DI BOLOGNA</w:t>
          </w:r>
        </w:p>
        <w:p w14:paraId="616D466C" w14:textId="77777777" w:rsidR="00E940A4" w:rsidRPr="000E60B9" w:rsidRDefault="00E940A4" w:rsidP="00001B84">
          <w:pPr>
            <w:pStyle w:val="paragraph"/>
            <w:jc w:val="both"/>
            <w:textAlignment w:val="baseline"/>
            <w:rPr>
              <w:sz w:val="24"/>
            </w:rPr>
          </w:pPr>
        </w:p>
        <w:p w14:paraId="183713E4" w14:textId="77777777" w:rsidR="00E940A4" w:rsidRPr="000E60B9" w:rsidRDefault="00E940A4" w:rsidP="00E940A4">
          <w:pPr>
            <w:jc w:val="center"/>
            <w:rPr>
              <w:rStyle w:val="spellingerror"/>
              <w:rFonts w:ascii="Times New Roman" w:hAnsi="Times New Roman" w:cs="Times New Roman"/>
              <w:b/>
              <w:bCs/>
              <w:caps/>
            </w:rPr>
          </w:pPr>
        </w:p>
        <w:p w14:paraId="2A2C93EA" w14:textId="08FCF99D" w:rsidR="00E940A4" w:rsidRPr="000E60B9" w:rsidRDefault="00E940A4" w:rsidP="00140C3C">
          <w:pPr>
            <w:pStyle w:val="paragraph"/>
            <w:jc w:val="center"/>
            <w:textAlignment w:val="baseline"/>
            <w:rPr>
              <w:b/>
              <w:bCs/>
            </w:rPr>
          </w:pPr>
          <w:r w:rsidRPr="00162C9A">
            <w:rPr>
              <w:sz w:val="24"/>
            </w:rPr>
            <w:t>CIG</w:t>
          </w:r>
        </w:p>
        <w:p w14:paraId="0B3340C4" w14:textId="77777777" w:rsidR="00E940A4" w:rsidRPr="000E60B9" w:rsidRDefault="00E940A4" w:rsidP="00E940A4">
          <w:pPr>
            <w:jc w:val="center"/>
            <w:rPr>
              <w:rFonts w:ascii="Times New Roman" w:hAnsi="Times New Roman" w:cs="Times New Roman"/>
              <w:b/>
            </w:rPr>
          </w:pPr>
        </w:p>
        <w:p w14:paraId="484860FD" w14:textId="77777777" w:rsidR="00E940A4" w:rsidRPr="000E60B9" w:rsidRDefault="00E940A4" w:rsidP="00E940A4">
          <w:pPr>
            <w:jc w:val="center"/>
            <w:rPr>
              <w:rFonts w:ascii="Times New Roman" w:hAnsi="Times New Roman" w:cs="Times New Roman"/>
              <w:b/>
            </w:rPr>
          </w:pPr>
        </w:p>
        <w:p w14:paraId="1BBDB62F" w14:textId="77777777" w:rsidR="00E940A4" w:rsidRPr="000E60B9" w:rsidRDefault="00E940A4" w:rsidP="00E940A4">
          <w:pPr>
            <w:jc w:val="center"/>
            <w:rPr>
              <w:rFonts w:ascii="Times New Roman" w:hAnsi="Times New Roman" w:cs="Times New Roman"/>
              <w:b/>
            </w:rPr>
          </w:pPr>
          <w:r w:rsidRPr="000E60B9">
            <w:rPr>
              <w:rFonts w:ascii="Times New Roman" w:hAnsi="Times New Roman" w:cs="Times New Roman"/>
              <w:b/>
            </w:rPr>
            <w:t>MODELLO DI OFFERTA TECNICA</w:t>
          </w:r>
        </w:p>
        <w:p w14:paraId="5802EE9B" w14:textId="77777777" w:rsidR="00E940A4" w:rsidRPr="000E60B9" w:rsidRDefault="00E940A4" w:rsidP="00E940A4">
          <w:pPr>
            <w:rPr>
              <w:rFonts w:ascii="Times New Roman" w:hAnsi="Times New Roman" w:cs="Times New Roman"/>
              <w:b/>
            </w:rPr>
          </w:pPr>
        </w:p>
        <w:p w14:paraId="03889FBB" w14:textId="77777777" w:rsidR="00E940A4" w:rsidRPr="000E60B9" w:rsidRDefault="00E940A4" w:rsidP="00E940A4">
          <w:pPr>
            <w:spacing w:after="160" w:line="259" w:lineRule="auto"/>
            <w:rPr>
              <w:rFonts w:ascii="Times New Roman" w:eastAsiaTheme="majorEastAsia" w:hAnsi="Times New Roman" w:cs="Times New Roman"/>
              <w:b/>
              <w:caps/>
              <w:spacing w:val="30"/>
              <w:kern w:val="16"/>
            </w:rPr>
          </w:pPr>
        </w:p>
        <w:p w14:paraId="49983338" w14:textId="08746110" w:rsidR="00E940A4" w:rsidRPr="000E60B9" w:rsidRDefault="00E940A4" w:rsidP="00E940A4">
          <w:pPr>
            <w:spacing w:after="160" w:line="259" w:lineRule="auto"/>
            <w:rPr>
              <w:rFonts w:ascii="Times New Roman" w:eastAsiaTheme="majorEastAsia" w:hAnsi="Times New Roman" w:cs="Times New Roman"/>
              <w:b/>
              <w:caps/>
              <w:spacing w:val="30"/>
              <w:kern w:val="16"/>
              <w:sz w:val="20"/>
              <w:szCs w:val="20"/>
            </w:rPr>
          </w:pPr>
          <w:r w:rsidRPr="000E60B9">
            <w:rPr>
              <w:rFonts w:ascii="Times New Roman" w:eastAsiaTheme="majorEastAsia" w:hAnsi="Times New Roman" w:cs="Times New Roman"/>
              <w:b/>
              <w:caps/>
              <w:spacing w:val="30"/>
              <w:kern w:val="16"/>
              <w:sz w:val="20"/>
              <w:szCs w:val="20"/>
            </w:rPr>
            <w:br w:type="page"/>
          </w:r>
        </w:p>
      </w:sdtContent>
    </w:sdt>
    <w:sdt>
      <w:sdtPr>
        <w:rPr>
          <w:rFonts w:asciiTheme="minorHAnsi" w:eastAsia="Times New Roman" w:hAnsiTheme="minorHAnsi" w:cs="Times New Roman"/>
          <w:b w:val="0"/>
          <w:caps w:val="0"/>
          <w:spacing w:val="0"/>
          <w:kern w:val="0"/>
          <w:sz w:val="20"/>
          <w:szCs w:val="20"/>
          <w:lang w:eastAsia="en-US"/>
        </w:rPr>
        <w:id w:val="-1063483969"/>
        <w:docPartObj>
          <w:docPartGallery w:val="Table of Contents"/>
          <w:docPartUnique/>
        </w:docPartObj>
      </w:sdtPr>
      <w:sdtEndPr>
        <w:rPr>
          <w:rFonts w:eastAsiaTheme="minorHAnsi"/>
          <w:bCs/>
        </w:rPr>
      </w:sdtEndPr>
      <w:sdtContent>
        <w:p w14:paraId="6EF1D8BD" w14:textId="0DFDB5DA" w:rsidR="00E940A4" w:rsidRPr="000E60B9" w:rsidRDefault="00E940A4" w:rsidP="00E940A4">
          <w:pPr>
            <w:pStyle w:val="Titolosommario"/>
            <w:rPr>
              <w:rFonts w:cs="Times New Roman"/>
              <w:szCs w:val="24"/>
            </w:rPr>
          </w:pPr>
          <w:r w:rsidRPr="000E60B9">
            <w:rPr>
              <w:rFonts w:cs="Times New Roman"/>
              <w:szCs w:val="24"/>
            </w:rPr>
            <w:t>Somm</w:t>
          </w:r>
          <w:r w:rsidRPr="000E60B9">
            <w:rPr>
              <w:rFonts w:cs="Times New Roman"/>
              <w:caps w:val="0"/>
              <w:szCs w:val="24"/>
            </w:rPr>
            <w:t>ARIO</w:t>
          </w:r>
        </w:p>
        <w:p w14:paraId="39189100" w14:textId="453F5412" w:rsidR="008F4EC8" w:rsidRDefault="00E940A4">
          <w:pPr>
            <w:pStyle w:val="Sommario1"/>
            <w:rPr>
              <w:rFonts w:asciiTheme="minorHAnsi" w:hAnsiTheme="minorHAnsi" w:cstheme="minorBidi"/>
              <w:noProof/>
              <w:sz w:val="22"/>
              <w:szCs w:val="22"/>
            </w:rPr>
          </w:pPr>
          <w:r w:rsidRPr="000E60B9">
            <w:rPr>
              <w:sz w:val="24"/>
              <w:szCs w:val="24"/>
            </w:rPr>
            <w:fldChar w:fldCharType="begin"/>
          </w:r>
          <w:r w:rsidRPr="000E60B9">
            <w:rPr>
              <w:sz w:val="24"/>
              <w:szCs w:val="24"/>
            </w:rPr>
            <w:instrText xml:space="preserve"> TOC \o "1-3" \h \z \u </w:instrText>
          </w:r>
          <w:r w:rsidRPr="000E60B9">
            <w:rPr>
              <w:sz w:val="24"/>
              <w:szCs w:val="24"/>
            </w:rPr>
            <w:fldChar w:fldCharType="separate"/>
          </w:r>
          <w:hyperlink w:anchor="_Toc164672006" w:history="1">
            <w:r w:rsidR="008F4EC8" w:rsidRPr="008651D4">
              <w:rPr>
                <w:rStyle w:val="Collegamentoipertestuale"/>
                <w:noProof/>
              </w:rPr>
              <w:t>caratteristiche tecniche minime</w:t>
            </w:r>
            <w:r w:rsidR="008F4EC8">
              <w:rPr>
                <w:noProof/>
                <w:webHidden/>
              </w:rPr>
              <w:tab/>
            </w:r>
            <w:r w:rsidR="008F4EC8">
              <w:rPr>
                <w:noProof/>
                <w:webHidden/>
              </w:rPr>
              <w:fldChar w:fldCharType="begin"/>
            </w:r>
            <w:r w:rsidR="008F4EC8">
              <w:rPr>
                <w:noProof/>
                <w:webHidden/>
              </w:rPr>
              <w:instrText xml:space="preserve"> PAGEREF _Toc164672006 \h </w:instrText>
            </w:r>
            <w:r w:rsidR="008F4EC8">
              <w:rPr>
                <w:noProof/>
                <w:webHidden/>
              </w:rPr>
            </w:r>
            <w:r w:rsidR="008F4EC8">
              <w:rPr>
                <w:noProof/>
                <w:webHidden/>
              </w:rPr>
              <w:fldChar w:fldCharType="separate"/>
            </w:r>
            <w:r w:rsidR="008F4EC8">
              <w:rPr>
                <w:noProof/>
                <w:webHidden/>
              </w:rPr>
              <w:t>2</w:t>
            </w:r>
            <w:r w:rsidR="008F4EC8">
              <w:rPr>
                <w:noProof/>
                <w:webHidden/>
              </w:rPr>
              <w:fldChar w:fldCharType="end"/>
            </w:r>
          </w:hyperlink>
        </w:p>
        <w:p w14:paraId="7E7F802B" w14:textId="77CF3EBC" w:rsidR="008F4EC8" w:rsidRDefault="008F4EC8">
          <w:pPr>
            <w:pStyle w:val="Sommario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64672007" w:history="1">
            <w:r w:rsidRPr="008651D4">
              <w:rPr>
                <w:rStyle w:val="Collegamentoipertestuale"/>
                <w:noProof/>
              </w:rPr>
              <w:t>caratteristiche tecniche PREMIANTI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_Toc164672007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80724F" w14:textId="7C64E349" w:rsidR="00E940A4" w:rsidRPr="000E60B9" w:rsidRDefault="00E940A4" w:rsidP="00E940A4">
          <w:pPr>
            <w:rPr>
              <w:rFonts w:ascii="Times New Roman" w:hAnsi="Times New Roman" w:cs="Times New Roman"/>
              <w:sz w:val="20"/>
              <w:szCs w:val="20"/>
            </w:rPr>
          </w:pPr>
          <w:r w:rsidRPr="000E60B9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4FAE3044" w14:textId="535800F4" w:rsidR="00E940A4" w:rsidRDefault="00E940A4" w:rsidP="00E940A4">
      <w:pPr>
        <w:rPr>
          <w:rFonts w:ascii="Times New Roman" w:hAnsi="Times New Roman" w:cs="Times New Roman"/>
          <w:sz w:val="20"/>
          <w:szCs w:val="20"/>
        </w:rPr>
      </w:pPr>
    </w:p>
    <w:p w14:paraId="72297C89" w14:textId="3C9B8330" w:rsidR="00001B84" w:rsidRPr="00001B84" w:rsidRDefault="00001B84" w:rsidP="00001B84">
      <w:pPr>
        <w:rPr>
          <w:rFonts w:ascii="Times New Roman" w:hAnsi="Times New Roman" w:cs="Times New Roman"/>
          <w:sz w:val="20"/>
          <w:szCs w:val="20"/>
        </w:rPr>
      </w:pPr>
    </w:p>
    <w:p w14:paraId="3504A62C" w14:textId="0E67C8BE" w:rsidR="00001B84" w:rsidRPr="00001B84" w:rsidRDefault="00001B84" w:rsidP="00001B84">
      <w:pPr>
        <w:rPr>
          <w:rFonts w:ascii="Times New Roman" w:hAnsi="Times New Roman" w:cs="Times New Roman"/>
          <w:sz w:val="20"/>
          <w:szCs w:val="20"/>
        </w:rPr>
      </w:pPr>
    </w:p>
    <w:p w14:paraId="3E8CE3EF" w14:textId="3E112988" w:rsidR="00001B84" w:rsidRPr="00001B84" w:rsidRDefault="00001B84" w:rsidP="00001B84">
      <w:pPr>
        <w:rPr>
          <w:rFonts w:ascii="Times New Roman" w:hAnsi="Times New Roman" w:cs="Times New Roman"/>
          <w:sz w:val="20"/>
          <w:szCs w:val="20"/>
        </w:rPr>
      </w:pPr>
    </w:p>
    <w:p w14:paraId="33731ADA" w14:textId="61D9EBDE" w:rsidR="00001B84" w:rsidRPr="00001B84" w:rsidRDefault="00001B84" w:rsidP="00001B84">
      <w:pPr>
        <w:rPr>
          <w:rFonts w:ascii="Times New Roman" w:hAnsi="Times New Roman" w:cs="Times New Roman"/>
          <w:sz w:val="20"/>
          <w:szCs w:val="20"/>
        </w:rPr>
      </w:pPr>
    </w:p>
    <w:p w14:paraId="003A9937" w14:textId="6314863B" w:rsidR="00001B84" w:rsidRDefault="00001B84" w:rsidP="00001B84">
      <w:pPr>
        <w:rPr>
          <w:rFonts w:ascii="Times New Roman" w:hAnsi="Times New Roman" w:cs="Times New Roman"/>
          <w:sz w:val="20"/>
          <w:szCs w:val="20"/>
        </w:rPr>
      </w:pPr>
    </w:p>
    <w:p w14:paraId="256E6891" w14:textId="77777777" w:rsidR="00001B84" w:rsidRPr="00001B84" w:rsidRDefault="00001B84" w:rsidP="00001B84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87E8C5F" w14:textId="55292618" w:rsidR="00E940A4" w:rsidRPr="000E60B9" w:rsidRDefault="00E940A4" w:rsidP="00EB54EF">
      <w:pPr>
        <w:pStyle w:val="Titolo1"/>
        <w:numPr>
          <w:ilvl w:val="0"/>
          <w:numId w:val="0"/>
        </w:numPr>
        <w:rPr>
          <w:rFonts w:cs="Times New Roman"/>
          <w:sz w:val="24"/>
          <w:szCs w:val="24"/>
        </w:rPr>
      </w:pPr>
      <w:bookmarkStart w:id="0" w:name="_Toc56008429"/>
      <w:bookmarkStart w:id="1" w:name="_Toc164672006"/>
      <w:r w:rsidRPr="000E60B9">
        <w:rPr>
          <w:rFonts w:cs="Times New Roman"/>
          <w:sz w:val="24"/>
          <w:szCs w:val="24"/>
        </w:rPr>
        <w:lastRenderedPageBreak/>
        <w:t>caratteristiche tecniche minime</w:t>
      </w:r>
      <w:bookmarkEnd w:id="0"/>
      <w:bookmarkEnd w:id="1"/>
    </w:p>
    <w:p w14:paraId="59DC1963" w14:textId="77777777" w:rsidR="00E940A4" w:rsidRPr="000E60B9" w:rsidRDefault="00E940A4" w:rsidP="00E940A4">
      <w:pPr>
        <w:pStyle w:val="Sottotitolo"/>
        <w:rPr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7454"/>
      </w:tblGrid>
      <w:tr w:rsidR="00E940A4" w:rsidRPr="000E60B9" w14:paraId="1B4C8127" w14:textId="77777777" w:rsidTr="00365CE1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BC6D4FC" w14:textId="77777777" w:rsidR="00E940A4" w:rsidRPr="000E60B9" w:rsidRDefault="00E940A4">
            <w:pPr>
              <w:pStyle w:val="Ridotto"/>
              <w:rPr>
                <w:sz w:val="20"/>
                <w:szCs w:val="20"/>
              </w:rPr>
            </w:pPr>
            <w:r w:rsidRPr="000E60B9">
              <w:rPr>
                <w:rStyle w:val="RidottoCarattere"/>
                <w:sz w:val="20"/>
                <w:szCs w:val="20"/>
              </w:rPr>
              <w:t>Nome</w:t>
            </w:r>
            <w:r w:rsidRPr="000E60B9">
              <w:rPr>
                <w:sz w:val="20"/>
                <w:szCs w:val="20"/>
              </w:rPr>
              <w:t xml:space="preserve"> commerciale del Prodotto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C893" w14:textId="77777777" w:rsidR="00E940A4" w:rsidRPr="000E60B9" w:rsidRDefault="00E940A4">
            <w:pPr>
              <w:pStyle w:val="Ridotto"/>
              <w:rPr>
                <w:sz w:val="20"/>
                <w:szCs w:val="20"/>
              </w:rPr>
            </w:pPr>
          </w:p>
        </w:tc>
      </w:tr>
      <w:tr w:rsidR="00E940A4" w:rsidRPr="000E60B9" w14:paraId="4BCC83E9" w14:textId="77777777" w:rsidTr="00365CE1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1036F29" w14:textId="77777777" w:rsidR="00E940A4" w:rsidRPr="000E60B9" w:rsidRDefault="00E940A4">
            <w:pPr>
              <w:pStyle w:val="Ridotto"/>
              <w:rPr>
                <w:sz w:val="20"/>
                <w:szCs w:val="20"/>
              </w:rPr>
            </w:pPr>
            <w:r w:rsidRPr="000E60B9">
              <w:rPr>
                <w:sz w:val="20"/>
                <w:szCs w:val="20"/>
              </w:rPr>
              <w:t>Denominazione Produttore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685C" w14:textId="77777777" w:rsidR="00E940A4" w:rsidRPr="000E60B9" w:rsidRDefault="00E940A4">
            <w:pPr>
              <w:pStyle w:val="Ridotto"/>
              <w:rPr>
                <w:sz w:val="20"/>
                <w:szCs w:val="20"/>
              </w:rPr>
            </w:pPr>
          </w:p>
        </w:tc>
      </w:tr>
      <w:tr w:rsidR="00E940A4" w:rsidRPr="000E60B9" w14:paraId="4E43BEC5" w14:textId="77777777" w:rsidTr="00365CE1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ED7076" w14:textId="77777777" w:rsidR="00E940A4" w:rsidRPr="000E60B9" w:rsidRDefault="00E940A4">
            <w:pPr>
              <w:pStyle w:val="Ridotto"/>
              <w:rPr>
                <w:sz w:val="20"/>
                <w:szCs w:val="20"/>
              </w:rPr>
            </w:pPr>
            <w:r w:rsidRPr="000E60B9">
              <w:rPr>
                <w:sz w:val="20"/>
                <w:szCs w:val="20"/>
              </w:rPr>
              <w:t>Denominazione Fornitore/Rivenditore (se applicabile)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5182" w14:textId="77777777" w:rsidR="00E940A4" w:rsidRPr="000E60B9" w:rsidRDefault="00E940A4">
            <w:pPr>
              <w:pStyle w:val="Ridotto"/>
              <w:rPr>
                <w:sz w:val="20"/>
                <w:szCs w:val="20"/>
              </w:rPr>
            </w:pPr>
          </w:p>
        </w:tc>
      </w:tr>
    </w:tbl>
    <w:p w14:paraId="17FA5D8A" w14:textId="77777777" w:rsidR="00E940A4" w:rsidRPr="000E60B9" w:rsidRDefault="00E940A4" w:rsidP="00E940A4">
      <w:pPr>
        <w:rPr>
          <w:rFonts w:ascii="Times New Roman" w:hAnsi="Times New Roman" w:cs="Times New Roman"/>
          <w:sz w:val="20"/>
          <w:szCs w:val="20"/>
        </w:rPr>
      </w:pPr>
      <w:r w:rsidRPr="000E60B9">
        <w:rPr>
          <w:rFonts w:ascii="Times New Roman" w:hAnsi="Times New Roman" w:cs="Times New Roman"/>
          <w:sz w:val="20"/>
          <w:szCs w:val="20"/>
        </w:rPr>
        <w:t xml:space="preserve">  </w:t>
      </w:r>
      <w:r w:rsidRPr="000E60B9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3"/>
        <w:gridCol w:w="3543"/>
        <w:gridCol w:w="3119"/>
        <w:gridCol w:w="2773"/>
      </w:tblGrid>
      <w:tr w:rsidR="00E940A4" w:rsidRPr="000E60B9" w14:paraId="1565A4FC" w14:textId="77777777" w:rsidTr="459BC4AC">
        <w:trPr>
          <w:cantSplit/>
        </w:trPr>
        <w:tc>
          <w:tcPr>
            <w:tcW w:w="483" w:type="dxa"/>
          </w:tcPr>
          <w:p w14:paraId="7AE34607" w14:textId="77777777" w:rsidR="00E940A4" w:rsidRPr="000E60B9" w:rsidRDefault="00E940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0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N. </w:t>
            </w:r>
          </w:p>
        </w:tc>
        <w:tc>
          <w:tcPr>
            <w:tcW w:w="3543" w:type="dxa"/>
          </w:tcPr>
          <w:p w14:paraId="7C028502" w14:textId="034AEE6E" w:rsidR="00E940A4" w:rsidRPr="000E60B9" w:rsidRDefault="00E940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0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Specifiche tecniche minime da Capitolato a pena di esclusione</w:t>
            </w:r>
          </w:p>
        </w:tc>
        <w:tc>
          <w:tcPr>
            <w:tcW w:w="3119" w:type="dxa"/>
          </w:tcPr>
          <w:p w14:paraId="4611981F" w14:textId="7126CD60" w:rsidR="002166B3" w:rsidRPr="000E60B9" w:rsidRDefault="002166B3" w:rsidP="002166B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0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Barrare la scelta pertinente </w:t>
            </w:r>
          </w:p>
          <w:p w14:paraId="07B59158" w14:textId="2C05BC1F" w:rsidR="00E940A4" w:rsidRPr="000E60B9" w:rsidRDefault="00E940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</w:tcPr>
          <w:p w14:paraId="5B959AEF" w14:textId="7FA26EBF" w:rsidR="00E940A4" w:rsidRPr="0061116B" w:rsidRDefault="00EE44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116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Schede tecniche attrezzature/software</w:t>
            </w:r>
            <w:r w:rsidRPr="0067230C" w:rsidDel="00EE4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940A4" w:rsidRPr="006111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(indicare n. </w:t>
            </w:r>
            <w:r w:rsidR="0067230C" w:rsidRPr="006111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pagina del documento da cui si evince la caratteristica offerta</w:t>
            </w:r>
            <w:r w:rsidR="007967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In caso di più file indicare il nome del file</w:t>
            </w:r>
            <w:r w:rsidR="00E940A4" w:rsidRPr="006111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E940A4" w:rsidRPr="000E60B9" w14:paraId="555DD900" w14:textId="77777777" w:rsidTr="459BC4AC">
        <w:tc>
          <w:tcPr>
            <w:tcW w:w="483" w:type="dxa"/>
          </w:tcPr>
          <w:p w14:paraId="7ADE0508" w14:textId="77777777" w:rsidR="00790A51" w:rsidRPr="000E60B9" w:rsidRDefault="00790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770912" w14:textId="08D55301" w:rsidR="00E940A4" w:rsidRPr="000E60B9" w:rsidRDefault="00E94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B9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3543" w:type="dxa"/>
          </w:tcPr>
          <w:p w14:paraId="3B66F353" w14:textId="77777777" w:rsidR="00951E8C" w:rsidRDefault="00951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77B841" w14:textId="77777777" w:rsidR="00F273AA" w:rsidRPr="00F273AA" w:rsidRDefault="00F273AA" w:rsidP="00F27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AA">
              <w:rPr>
                <w:rFonts w:ascii="Times New Roman" w:hAnsi="Times New Roman" w:cs="Times New Roman"/>
                <w:sz w:val="20"/>
                <w:szCs w:val="20"/>
              </w:rPr>
              <w:t>Dimensioni di massima della Camera Semi-anecoica:</w:t>
            </w:r>
          </w:p>
          <w:p w14:paraId="4AE47FB6" w14:textId="0B55374D" w:rsidR="00F273AA" w:rsidRPr="00F273AA" w:rsidRDefault="00F273AA" w:rsidP="00F27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AA">
              <w:rPr>
                <w:rFonts w:ascii="Times New Roman" w:hAnsi="Times New Roman" w:cs="Times New Roman"/>
                <w:sz w:val="20"/>
                <w:szCs w:val="20"/>
              </w:rPr>
              <w:t xml:space="preserve">Dimensioni </w:t>
            </w:r>
            <w:r w:rsidRPr="00557FAC">
              <w:rPr>
                <w:rFonts w:ascii="Times New Roman" w:hAnsi="Times New Roman" w:cs="Times New Roman"/>
                <w:sz w:val="20"/>
                <w:szCs w:val="20"/>
              </w:rPr>
              <w:t>esterne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73AA">
              <w:rPr>
                <w:rFonts w:ascii="Times New Roman" w:hAnsi="Times New Roman" w:cs="Times New Roman"/>
                <w:sz w:val="20"/>
                <w:szCs w:val="20"/>
              </w:rPr>
              <w:t xml:space="preserve">della camera </w:t>
            </w:r>
            <w:proofErr w:type="spellStart"/>
            <w:r w:rsidRPr="00F273AA">
              <w:rPr>
                <w:rFonts w:ascii="Times New Roman" w:hAnsi="Times New Roman" w:cs="Times New Roman"/>
                <w:sz w:val="20"/>
                <w:szCs w:val="20"/>
              </w:rPr>
              <w:t>semianecoica</w:t>
            </w:r>
            <w:proofErr w:type="spellEnd"/>
            <w:r w:rsidRPr="00F273AA">
              <w:rPr>
                <w:rFonts w:ascii="Times New Roman" w:hAnsi="Times New Roman" w:cs="Times New Roman"/>
                <w:sz w:val="20"/>
                <w:szCs w:val="20"/>
              </w:rPr>
              <w:t xml:space="preserve"> (L x P x H): 11,7 x 13,0 x (h) 6,3 m</w:t>
            </w:r>
          </w:p>
          <w:p w14:paraId="3B044AC0" w14:textId="77777777" w:rsidR="00F273AA" w:rsidRPr="00F273AA" w:rsidRDefault="00F273AA" w:rsidP="00F27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AA">
              <w:rPr>
                <w:rFonts w:ascii="Times New Roman" w:hAnsi="Times New Roman" w:cs="Times New Roman"/>
                <w:sz w:val="20"/>
                <w:szCs w:val="20"/>
              </w:rPr>
              <w:t>Dimensioni camera amplificatori (L x P x H): 4 x 1,5 x 2,6 m</w:t>
            </w:r>
          </w:p>
          <w:p w14:paraId="2CA3FA37" w14:textId="4502D867" w:rsidR="00E940A4" w:rsidRPr="0011491F" w:rsidRDefault="00F273AA" w:rsidP="00717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3AA">
              <w:rPr>
                <w:rFonts w:ascii="Times New Roman" w:hAnsi="Times New Roman" w:cs="Times New Roman"/>
                <w:sz w:val="20"/>
                <w:szCs w:val="20"/>
              </w:rPr>
              <w:t>Dimensioni portone (L x H</w:t>
            </w:r>
            <w:proofErr w:type="gramStart"/>
            <w:r w:rsidRPr="00F273AA">
              <w:rPr>
                <w:rFonts w:ascii="Times New Roman" w:hAnsi="Times New Roman" w:cs="Times New Roman"/>
                <w:sz w:val="20"/>
                <w:szCs w:val="20"/>
              </w:rPr>
              <w:t>) :</w:t>
            </w:r>
            <w:proofErr w:type="gramEnd"/>
            <w:r w:rsidRPr="00F273AA">
              <w:rPr>
                <w:rFonts w:ascii="Times New Roman" w:hAnsi="Times New Roman" w:cs="Times New Roman"/>
                <w:sz w:val="20"/>
                <w:szCs w:val="20"/>
              </w:rPr>
              <w:t xml:space="preserve"> 4x4m, a singola anta o doppia anta</w:t>
            </w:r>
          </w:p>
        </w:tc>
        <w:tc>
          <w:tcPr>
            <w:tcW w:w="3119" w:type="dxa"/>
          </w:tcPr>
          <w:p w14:paraId="6FF3277F" w14:textId="77777777" w:rsidR="00790A51" w:rsidRPr="00365CE1" w:rsidRDefault="00790A51" w:rsidP="00790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04FCD1" w14:textId="346709E3" w:rsidR="00790A51" w:rsidRPr="00365CE1" w:rsidRDefault="00790A51" w:rsidP="00790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CE1">
              <w:rPr>
                <w:rFonts w:ascii="Times New Roman" w:hAnsi="Times New Roman" w:cs="Times New Roman"/>
                <w:sz w:val="20"/>
                <w:szCs w:val="20"/>
              </w:rPr>
              <w:t>□ SI                       □ NO</w:t>
            </w:r>
          </w:p>
          <w:p w14:paraId="29C2E16E" w14:textId="77777777" w:rsidR="00E940A4" w:rsidRPr="00365CE1" w:rsidRDefault="00E940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</w:tcPr>
          <w:p w14:paraId="344EFD72" w14:textId="77777777" w:rsidR="00E940A4" w:rsidRPr="000E60B9" w:rsidRDefault="00E940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588" w:rsidRPr="000E60B9" w14:paraId="35FBF3A5" w14:textId="77777777" w:rsidTr="459BC4AC">
        <w:tc>
          <w:tcPr>
            <w:tcW w:w="483" w:type="dxa"/>
          </w:tcPr>
          <w:p w14:paraId="64740B95" w14:textId="77777777" w:rsidR="00790A51" w:rsidRPr="000E60B9" w:rsidRDefault="00790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0D12DE" w14:textId="656EBDCB" w:rsidR="00EE1588" w:rsidRPr="000E60B9" w:rsidRDefault="00790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B9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3543" w:type="dxa"/>
          </w:tcPr>
          <w:p w14:paraId="5F19262F" w14:textId="77777777" w:rsidR="00951E8C" w:rsidRDefault="00951E8C" w:rsidP="001C2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2F9B89" w14:textId="3611ACA6" w:rsidR="00790A51" w:rsidRPr="0011491F" w:rsidRDefault="00951E8C" w:rsidP="001C2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1F">
              <w:rPr>
                <w:rFonts w:ascii="Times New Roman" w:hAnsi="Times New Roman" w:cs="Times New Roman"/>
                <w:sz w:val="20"/>
                <w:szCs w:val="20"/>
              </w:rPr>
              <w:t>Camera schermata per allocazione degli Amplificatori RF di potenza</w:t>
            </w:r>
          </w:p>
          <w:p w14:paraId="5C9992E8" w14:textId="1F6DC992" w:rsidR="00790A51" w:rsidRPr="0011491F" w:rsidRDefault="00790A51" w:rsidP="00717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75EA183" w14:textId="77777777" w:rsidR="00790A51" w:rsidRPr="00365CE1" w:rsidRDefault="00790A51" w:rsidP="00790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03D40A" w14:textId="5FD772DE" w:rsidR="00790A51" w:rsidRPr="00365CE1" w:rsidRDefault="00790A51" w:rsidP="00790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CE1">
              <w:rPr>
                <w:rFonts w:ascii="Times New Roman" w:hAnsi="Times New Roman" w:cs="Times New Roman"/>
                <w:sz w:val="20"/>
                <w:szCs w:val="20"/>
              </w:rPr>
              <w:t>□ SI                       □ NO</w:t>
            </w:r>
          </w:p>
          <w:p w14:paraId="0AA5BA55" w14:textId="77777777" w:rsidR="00EE1588" w:rsidRPr="00365CE1" w:rsidRDefault="00EE15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</w:tcPr>
          <w:p w14:paraId="12E9FF83" w14:textId="77777777" w:rsidR="00EE1588" w:rsidRPr="000E60B9" w:rsidRDefault="00EE15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0A1" w:rsidRPr="000E60B9" w14:paraId="6EF45EFE" w14:textId="77777777" w:rsidTr="459BC4AC">
        <w:tc>
          <w:tcPr>
            <w:tcW w:w="483" w:type="dxa"/>
          </w:tcPr>
          <w:p w14:paraId="27921AB6" w14:textId="77777777" w:rsidR="00790A51" w:rsidRPr="000E60B9" w:rsidRDefault="00790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819547" w14:textId="77B1E8F7" w:rsidR="001C20A1" w:rsidRPr="000E60B9" w:rsidRDefault="00790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26D59" w:rsidRPr="000E60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3" w:type="dxa"/>
            <w:vAlign w:val="center"/>
          </w:tcPr>
          <w:p w14:paraId="4B487EF0" w14:textId="1934B44C" w:rsidR="001C20A1" w:rsidRPr="0011491F" w:rsidRDefault="00EE0A7E" w:rsidP="00717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91F">
              <w:rPr>
                <w:rFonts w:ascii="Times New Roman" w:hAnsi="Times New Roman" w:cs="Times New Roman"/>
                <w:sz w:val="20"/>
                <w:szCs w:val="20"/>
              </w:rPr>
              <w:t xml:space="preserve">Portone </w:t>
            </w:r>
            <w:r w:rsidR="001D7E3A" w:rsidRPr="0011491F">
              <w:rPr>
                <w:rFonts w:ascii="Times New Roman" w:hAnsi="Times New Roman" w:cs="Times New Roman"/>
                <w:sz w:val="20"/>
                <w:szCs w:val="20"/>
              </w:rPr>
              <w:t>di ingresso macchine 4x4m</w:t>
            </w:r>
          </w:p>
        </w:tc>
        <w:tc>
          <w:tcPr>
            <w:tcW w:w="3119" w:type="dxa"/>
          </w:tcPr>
          <w:p w14:paraId="59BA6C3E" w14:textId="77777777" w:rsidR="00790A51" w:rsidRPr="00365CE1" w:rsidRDefault="00790A51" w:rsidP="00790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33CEB8" w14:textId="4B5A13E7" w:rsidR="00790A51" w:rsidRPr="00365CE1" w:rsidRDefault="00790A51" w:rsidP="00790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CE1">
              <w:rPr>
                <w:rFonts w:ascii="Times New Roman" w:hAnsi="Times New Roman" w:cs="Times New Roman"/>
                <w:sz w:val="20"/>
                <w:szCs w:val="20"/>
              </w:rPr>
              <w:t>□ SI                       □ NO</w:t>
            </w:r>
          </w:p>
          <w:p w14:paraId="373A953B" w14:textId="77777777" w:rsidR="001C20A1" w:rsidRPr="00365CE1" w:rsidRDefault="001C2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</w:tcPr>
          <w:p w14:paraId="5D7BBC51" w14:textId="77777777" w:rsidR="001C20A1" w:rsidRPr="000E60B9" w:rsidRDefault="001C2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2AF" w:rsidRPr="000E60B9" w14:paraId="2F19316D" w14:textId="77777777" w:rsidTr="00717FA9">
        <w:trPr>
          <w:trHeight w:val="2151"/>
        </w:trPr>
        <w:tc>
          <w:tcPr>
            <w:tcW w:w="483" w:type="dxa"/>
          </w:tcPr>
          <w:p w14:paraId="229978A1" w14:textId="77777777" w:rsidR="00790A51" w:rsidRPr="000E60B9" w:rsidRDefault="00790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08A92B" w14:textId="4722F18D" w:rsidR="00FA02AF" w:rsidRPr="000E60B9" w:rsidRDefault="00790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B9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3543" w:type="dxa"/>
            <w:vAlign w:val="center"/>
          </w:tcPr>
          <w:p w14:paraId="4EC1C918" w14:textId="77777777" w:rsidR="00CC2270" w:rsidRPr="0011491F" w:rsidRDefault="00CC2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4EC969" w14:textId="15F58906" w:rsidR="00790A51" w:rsidRPr="0011491F" w:rsidRDefault="00A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1F">
              <w:rPr>
                <w:rFonts w:ascii="Times New Roman" w:hAnsi="Times New Roman" w:cs="Times New Roman"/>
                <w:sz w:val="20"/>
                <w:szCs w:val="20"/>
              </w:rPr>
              <w:t>Antenna larga banda, caratteristica 10W che possa misurare nel range di frequenza 30-1’000 MHz, con relativo sostegno amagnetico e non riflettente, con base corredata di rotelle per eventuali spostamenti. L’Antenna ricevente deve essere posta ad un’altezza fissa di 1,80m</w:t>
            </w:r>
          </w:p>
        </w:tc>
        <w:tc>
          <w:tcPr>
            <w:tcW w:w="3119" w:type="dxa"/>
          </w:tcPr>
          <w:p w14:paraId="48606F1C" w14:textId="77777777" w:rsidR="00790A51" w:rsidRPr="00365CE1" w:rsidRDefault="00790A51" w:rsidP="00790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50E89A" w14:textId="46551055" w:rsidR="00790A51" w:rsidRPr="00365CE1" w:rsidRDefault="00790A51" w:rsidP="00790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CE1">
              <w:rPr>
                <w:rFonts w:ascii="Times New Roman" w:hAnsi="Times New Roman" w:cs="Times New Roman"/>
                <w:sz w:val="20"/>
                <w:szCs w:val="20"/>
              </w:rPr>
              <w:t>□ SI                       □ NO</w:t>
            </w:r>
          </w:p>
          <w:p w14:paraId="3391A579" w14:textId="77777777" w:rsidR="00FA02AF" w:rsidRPr="00365CE1" w:rsidRDefault="00FA0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</w:tcPr>
          <w:p w14:paraId="7585F51C" w14:textId="77777777" w:rsidR="00FA02AF" w:rsidRPr="000E60B9" w:rsidRDefault="00FA0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0A1" w:rsidRPr="000E60B9" w14:paraId="65C6DAE4" w14:textId="77777777" w:rsidTr="459BC4AC">
        <w:tc>
          <w:tcPr>
            <w:tcW w:w="483" w:type="dxa"/>
          </w:tcPr>
          <w:p w14:paraId="228E6C16" w14:textId="77777777" w:rsidR="00790A51" w:rsidRPr="000E60B9" w:rsidRDefault="00790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FBE426" w14:textId="53DB2D21" w:rsidR="001C20A1" w:rsidRPr="000E60B9" w:rsidRDefault="00790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26D59" w:rsidRPr="000E60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3" w:type="dxa"/>
            <w:vAlign w:val="center"/>
          </w:tcPr>
          <w:p w14:paraId="0F6C5143" w14:textId="0796749D" w:rsidR="00790A51" w:rsidRPr="0011491F" w:rsidRDefault="003E26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874B3C" w:rsidRPr="00717FA9">
              <w:rPr>
                <w:rFonts w:ascii="Times New Roman" w:hAnsi="Times New Roman" w:cs="Times New Roman"/>
                <w:sz w:val="20"/>
                <w:szCs w:val="20"/>
              </w:rPr>
              <w:t xml:space="preserve">avolo </w:t>
            </w:r>
            <w:r w:rsidR="0048436A">
              <w:rPr>
                <w:rFonts w:ascii="Times New Roman" w:hAnsi="Times New Roman" w:cs="Times New Roman"/>
                <w:sz w:val="20"/>
                <w:szCs w:val="20"/>
              </w:rPr>
              <w:t xml:space="preserve">per prove su componenti </w:t>
            </w:r>
            <w:r w:rsidR="00874B3C" w:rsidRPr="00717FA9">
              <w:rPr>
                <w:rFonts w:ascii="Times New Roman" w:hAnsi="Times New Roman" w:cs="Times New Roman"/>
                <w:sz w:val="20"/>
                <w:szCs w:val="20"/>
              </w:rPr>
              <w:t>a norma CISPR 25</w:t>
            </w:r>
          </w:p>
        </w:tc>
        <w:tc>
          <w:tcPr>
            <w:tcW w:w="3119" w:type="dxa"/>
          </w:tcPr>
          <w:p w14:paraId="4F715F19" w14:textId="77777777" w:rsidR="00790A51" w:rsidRPr="00365CE1" w:rsidRDefault="00790A51" w:rsidP="00790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0F7126" w14:textId="36936408" w:rsidR="00790A51" w:rsidRPr="00365CE1" w:rsidRDefault="00790A51" w:rsidP="00790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CE1">
              <w:rPr>
                <w:rFonts w:ascii="Times New Roman" w:hAnsi="Times New Roman" w:cs="Times New Roman"/>
                <w:sz w:val="20"/>
                <w:szCs w:val="20"/>
              </w:rPr>
              <w:t>□ SI                       □ NO</w:t>
            </w:r>
          </w:p>
          <w:p w14:paraId="49762772" w14:textId="77777777" w:rsidR="001C20A1" w:rsidRPr="00365CE1" w:rsidRDefault="001C2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</w:tcPr>
          <w:p w14:paraId="54D40B6B" w14:textId="77777777" w:rsidR="001C20A1" w:rsidRPr="000E60B9" w:rsidRDefault="001C2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2AF" w:rsidRPr="000E60B9" w14:paraId="47C1C80B" w14:textId="77777777" w:rsidTr="00717FA9">
        <w:trPr>
          <w:cantSplit/>
          <w:trHeight w:val="1285"/>
        </w:trPr>
        <w:tc>
          <w:tcPr>
            <w:tcW w:w="483" w:type="dxa"/>
          </w:tcPr>
          <w:p w14:paraId="45824E49" w14:textId="77777777" w:rsidR="00790A51" w:rsidRPr="000E60B9" w:rsidRDefault="00790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9561BE" w14:textId="70855106" w:rsidR="00FA02AF" w:rsidRPr="000E60B9" w:rsidRDefault="00790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B9">
              <w:rPr>
                <w:rFonts w:ascii="Times New Roman" w:hAnsi="Times New Roman" w:cs="Times New Roman"/>
                <w:sz w:val="20"/>
                <w:szCs w:val="20"/>
              </w:rPr>
              <w:t>6)</w:t>
            </w:r>
          </w:p>
        </w:tc>
        <w:tc>
          <w:tcPr>
            <w:tcW w:w="3543" w:type="dxa"/>
            <w:vAlign w:val="center"/>
          </w:tcPr>
          <w:p w14:paraId="3BD8C85C" w14:textId="77777777" w:rsidR="00CC2270" w:rsidRPr="0011491F" w:rsidRDefault="00CC2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D38BD1" w14:textId="22044F9B" w:rsidR="00790A51" w:rsidRPr="0011491F" w:rsidRDefault="008A2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D26AC9" w:rsidRPr="00717FA9">
              <w:rPr>
                <w:rFonts w:ascii="Times New Roman" w:hAnsi="Times New Roman" w:cs="Times New Roman"/>
                <w:sz w:val="20"/>
                <w:szCs w:val="20"/>
              </w:rPr>
              <w:t>re</w:t>
            </w:r>
            <w:proofErr w:type="spellEnd"/>
            <w:r w:rsidR="00D26AC9" w:rsidRPr="00717FA9">
              <w:rPr>
                <w:rFonts w:ascii="Times New Roman" w:hAnsi="Times New Roman" w:cs="Times New Roman"/>
                <w:sz w:val="20"/>
                <w:szCs w:val="20"/>
              </w:rPr>
              <w:t xml:space="preserve">-amplificatore esterno con fattore 20 o 30 dB, supplementare al </w:t>
            </w:r>
            <w:proofErr w:type="spellStart"/>
            <w:r w:rsidR="00D26AC9" w:rsidRPr="00717FA9">
              <w:rPr>
                <w:rFonts w:ascii="Times New Roman" w:hAnsi="Times New Roman" w:cs="Times New Roman"/>
                <w:sz w:val="20"/>
                <w:szCs w:val="20"/>
              </w:rPr>
              <w:t>pre</w:t>
            </w:r>
            <w:proofErr w:type="spellEnd"/>
            <w:r w:rsidR="00D26AC9" w:rsidRPr="00717FA9">
              <w:rPr>
                <w:rFonts w:ascii="Times New Roman" w:hAnsi="Times New Roman" w:cs="Times New Roman"/>
                <w:sz w:val="20"/>
                <w:szCs w:val="20"/>
              </w:rPr>
              <w:t xml:space="preserve">-amplificatore che già sarà in dotazione con EMI </w:t>
            </w:r>
            <w:proofErr w:type="spellStart"/>
            <w:r w:rsidR="00D26AC9" w:rsidRPr="00717FA9">
              <w:rPr>
                <w:rFonts w:ascii="Times New Roman" w:hAnsi="Times New Roman" w:cs="Times New Roman"/>
                <w:sz w:val="20"/>
                <w:szCs w:val="20"/>
              </w:rPr>
              <w:t>Receiver</w:t>
            </w:r>
            <w:proofErr w:type="spellEnd"/>
            <w:r w:rsidR="00D26AC9" w:rsidRPr="00717FA9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="00D26AC9" w:rsidRPr="00717FA9">
              <w:rPr>
                <w:rFonts w:ascii="Times New Roman" w:hAnsi="Times New Roman" w:cs="Times New Roman"/>
                <w:sz w:val="20"/>
                <w:szCs w:val="20"/>
              </w:rPr>
              <w:t>Spectrum</w:t>
            </w:r>
            <w:proofErr w:type="spellEnd"/>
            <w:r w:rsidR="00D26AC9" w:rsidRPr="00717FA9">
              <w:rPr>
                <w:rFonts w:ascii="Times New Roman" w:hAnsi="Times New Roman" w:cs="Times New Roman"/>
                <w:sz w:val="20"/>
                <w:szCs w:val="20"/>
              </w:rPr>
              <w:t xml:space="preserve"> Analyzer </w:t>
            </w:r>
          </w:p>
        </w:tc>
        <w:tc>
          <w:tcPr>
            <w:tcW w:w="3119" w:type="dxa"/>
          </w:tcPr>
          <w:p w14:paraId="5D19EAE4" w14:textId="77777777" w:rsidR="00790A51" w:rsidRPr="00365CE1" w:rsidRDefault="00790A51" w:rsidP="00790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71F91" w14:textId="62A4889D" w:rsidR="00790A51" w:rsidRPr="00365CE1" w:rsidRDefault="00790A51" w:rsidP="00790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CE1">
              <w:rPr>
                <w:rFonts w:ascii="Times New Roman" w:hAnsi="Times New Roman" w:cs="Times New Roman"/>
                <w:sz w:val="20"/>
                <w:szCs w:val="20"/>
              </w:rPr>
              <w:t>□ SI                       □ NO</w:t>
            </w:r>
          </w:p>
          <w:p w14:paraId="76A7A9F0" w14:textId="77777777" w:rsidR="00FA02AF" w:rsidRPr="00365CE1" w:rsidRDefault="00FA0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</w:tcPr>
          <w:p w14:paraId="192F544D" w14:textId="77777777" w:rsidR="00FA02AF" w:rsidRPr="000E60B9" w:rsidRDefault="00FA0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0A1" w:rsidRPr="000E60B9" w14:paraId="3BB1D20E" w14:textId="77777777" w:rsidTr="00333E7C">
        <w:trPr>
          <w:cantSplit/>
        </w:trPr>
        <w:tc>
          <w:tcPr>
            <w:tcW w:w="483" w:type="dxa"/>
          </w:tcPr>
          <w:p w14:paraId="098473D4" w14:textId="77777777" w:rsidR="00790A51" w:rsidRPr="000E60B9" w:rsidRDefault="00790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F024C8" w14:textId="2F9006CD" w:rsidR="001C20A1" w:rsidRPr="000E60B9" w:rsidRDefault="00790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26D59" w:rsidRPr="000E60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3" w:type="dxa"/>
            <w:vAlign w:val="center"/>
          </w:tcPr>
          <w:p w14:paraId="20957220" w14:textId="77777777" w:rsidR="00790A51" w:rsidRPr="0011491F" w:rsidRDefault="00790A51" w:rsidP="005B4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BFE5C0" w14:textId="22D1FCB1" w:rsidR="001C20A1" w:rsidRPr="0011491F" w:rsidRDefault="00CB2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FA9">
              <w:rPr>
                <w:rFonts w:ascii="Times New Roman" w:hAnsi="Times New Roman" w:cs="Times New Roman"/>
                <w:sz w:val="20"/>
                <w:szCs w:val="20"/>
              </w:rPr>
              <w:t xml:space="preserve">Generatore di segnale che possa interagire nel range di frequenza 1MHz – 6GHz e che abbia la possibilità di modulare in AM 80%, 1kHz oltre che </w:t>
            </w:r>
            <w:proofErr w:type="spellStart"/>
            <w:r w:rsidRPr="00717FA9">
              <w:rPr>
                <w:rFonts w:ascii="Times New Roman" w:hAnsi="Times New Roman" w:cs="Times New Roman"/>
                <w:sz w:val="20"/>
                <w:szCs w:val="20"/>
              </w:rPr>
              <w:t>Pulse</w:t>
            </w:r>
            <w:proofErr w:type="spellEnd"/>
            <w:r w:rsidRPr="00717FA9">
              <w:rPr>
                <w:rFonts w:ascii="Times New Roman" w:hAnsi="Times New Roman" w:cs="Times New Roman"/>
                <w:sz w:val="20"/>
                <w:szCs w:val="20"/>
              </w:rPr>
              <w:t xml:space="preserve"> con parametri ton=577µs e periodo 4’600µs</w:t>
            </w:r>
            <w:r w:rsidRPr="0011491F" w:rsidDel="00D959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568B56AD" w14:textId="77777777" w:rsidR="00790A51" w:rsidRPr="00365CE1" w:rsidRDefault="00790A51" w:rsidP="00790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4935AB" w14:textId="067BCD9B" w:rsidR="00790A51" w:rsidRPr="00365CE1" w:rsidRDefault="00790A51" w:rsidP="00790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CE1">
              <w:rPr>
                <w:rFonts w:ascii="Times New Roman" w:hAnsi="Times New Roman" w:cs="Times New Roman"/>
                <w:sz w:val="20"/>
                <w:szCs w:val="20"/>
              </w:rPr>
              <w:t>□ SI                       □ NO</w:t>
            </w:r>
          </w:p>
          <w:p w14:paraId="44DDA91A" w14:textId="77777777" w:rsidR="001C20A1" w:rsidRPr="00365CE1" w:rsidRDefault="001C2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</w:tcPr>
          <w:p w14:paraId="06AD26B0" w14:textId="77777777" w:rsidR="001C20A1" w:rsidRPr="000E60B9" w:rsidRDefault="001C2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BB" w:rsidRPr="000E60B9" w14:paraId="44487D3E" w14:textId="77777777" w:rsidTr="00333E7C">
        <w:trPr>
          <w:cantSplit/>
        </w:trPr>
        <w:tc>
          <w:tcPr>
            <w:tcW w:w="483" w:type="dxa"/>
          </w:tcPr>
          <w:p w14:paraId="1DCFFDEE" w14:textId="77777777" w:rsidR="00790A51" w:rsidRPr="000E60B9" w:rsidRDefault="00790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33E3E5" w14:textId="45B076F2" w:rsidR="005B41BB" w:rsidRPr="000E60B9" w:rsidRDefault="00790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B9">
              <w:rPr>
                <w:rFonts w:ascii="Times New Roman" w:hAnsi="Times New Roman" w:cs="Times New Roman"/>
                <w:sz w:val="20"/>
                <w:szCs w:val="20"/>
              </w:rPr>
              <w:t>8)</w:t>
            </w:r>
          </w:p>
        </w:tc>
        <w:tc>
          <w:tcPr>
            <w:tcW w:w="3543" w:type="dxa"/>
            <w:vAlign w:val="center"/>
          </w:tcPr>
          <w:p w14:paraId="35B7C561" w14:textId="77777777" w:rsidR="00790A51" w:rsidRPr="0011491F" w:rsidRDefault="00790A51" w:rsidP="005B4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54038D" w14:textId="77777777" w:rsidR="00E32F78" w:rsidRPr="00717FA9" w:rsidRDefault="00E32F78" w:rsidP="00E32F7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FA9">
              <w:rPr>
                <w:rFonts w:ascii="Times New Roman" w:hAnsi="Times New Roman" w:cs="Times New Roman"/>
                <w:sz w:val="20"/>
                <w:szCs w:val="20"/>
              </w:rPr>
              <w:t xml:space="preserve">Amplificatore dedicato per le prove BCI da almeno 200W nel range di frequenza [100kHz – 400MHz], coordinato con Power </w:t>
            </w:r>
            <w:proofErr w:type="spellStart"/>
            <w:r w:rsidRPr="00717FA9">
              <w:rPr>
                <w:rFonts w:ascii="Times New Roman" w:hAnsi="Times New Roman" w:cs="Times New Roman"/>
                <w:sz w:val="20"/>
                <w:szCs w:val="20"/>
              </w:rPr>
              <w:t>Meter</w:t>
            </w:r>
            <w:proofErr w:type="spellEnd"/>
            <w:r w:rsidRPr="00717FA9">
              <w:rPr>
                <w:rFonts w:ascii="Times New Roman" w:hAnsi="Times New Roman" w:cs="Times New Roman"/>
                <w:sz w:val="20"/>
                <w:szCs w:val="20"/>
              </w:rPr>
              <w:t xml:space="preserve"> in fibra ottica e Pinza d’iniezione capace di gestire almeno 200W per 5minuti) + </w:t>
            </w:r>
            <w:proofErr w:type="spellStart"/>
            <w:r w:rsidRPr="00717FA9">
              <w:rPr>
                <w:rFonts w:ascii="Times New Roman" w:hAnsi="Times New Roman" w:cs="Times New Roman"/>
                <w:sz w:val="20"/>
                <w:szCs w:val="20"/>
              </w:rPr>
              <w:t>fixture</w:t>
            </w:r>
            <w:proofErr w:type="spellEnd"/>
            <w:r w:rsidRPr="00717FA9">
              <w:rPr>
                <w:rFonts w:ascii="Times New Roman" w:hAnsi="Times New Roman" w:cs="Times New Roman"/>
                <w:sz w:val="20"/>
                <w:szCs w:val="20"/>
              </w:rPr>
              <w:t xml:space="preserve"> di calibrazione e Sonda di lettura, con un attenuatore da 30dB/200W, un attenuatore da 40dB 200W, carico RF fittizio da 50 ohm/200W</w:t>
            </w:r>
          </w:p>
          <w:p w14:paraId="5CBA8734" w14:textId="661BE77D" w:rsidR="00790A51" w:rsidRPr="0011491F" w:rsidDel="00962E4A" w:rsidRDefault="00790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2F7B33D" w14:textId="77777777" w:rsidR="00790A51" w:rsidRPr="00365CE1" w:rsidRDefault="00790A51" w:rsidP="00790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B18C5A" w14:textId="4F4D4909" w:rsidR="00790A51" w:rsidRPr="00365CE1" w:rsidRDefault="00790A51" w:rsidP="00790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CE1">
              <w:rPr>
                <w:rFonts w:ascii="Times New Roman" w:hAnsi="Times New Roman" w:cs="Times New Roman"/>
                <w:sz w:val="20"/>
                <w:szCs w:val="20"/>
              </w:rPr>
              <w:t>□ SI                       □ NO</w:t>
            </w:r>
          </w:p>
          <w:p w14:paraId="7AE1CCE0" w14:textId="77777777" w:rsidR="005B41BB" w:rsidRPr="00365CE1" w:rsidRDefault="005B4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</w:tcPr>
          <w:p w14:paraId="437D984C" w14:textId="77777777" w:rsidR="005B41BB" w:rsidRPr="000E60B9" w:rsidRDefault="005B4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653" w:rsidRPr="000E60B9" w14:paraId="11182C7E" w14:textId="77777777" w:rsidTr="00333E7C">
        <w:trPr>
          <w:cantSplit/>
        </w:trPr>
        <w:tc>
          <w:tcPr>
            <w:tcW w:w="483" w:type="dxa"/>
          </w:tcPr>
          <w:p w14:paraId="5643E3F7" w14:textId="77777777" w:rsidR="00790A51" w:rsidRPr="000E60B9" w:rsidRDefault="00790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EA1DC5" w14:textId="53A40440" w:rsidR="001C3653" w:rsidRPr="000E60B9" w:rsidRDefault="00790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B9">
              <w:rPr>
                <w:rFonts w:ascii="Times New Roman" w:hAnsi="Times New Roman" w:cs="Times New Roman"/>
                <w:sz w:val="20"/>
                <w:szCs w:val="20"/>
              </w:rPr>
              <w:t>9)</w:t>
            </w:r>
          </w:p>
        </w:tc>
        <w:tc>
          <w:tcPr>
            <w:tcW w:w="3543" w:type="dxa"/>
            <w:vAlign w:val="center"/>
          </w:tcPr>
          <w:p w14:paraId="1A4E3293" w14:textId="77777777" w:rsidR="00790A51" w:rsidRPr="0011491F" w:rsidRDefault="00790A51" w:rsidP="001C36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84DF1D" w14:textId="32E712B4" w:rsidR="00790A51" w:rsidRPr="0011491F" w:rsidRDefault="00554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7FA9">
              <w:rPr>
                <w:rFonts w:ascii="Times New Roman" w:hAnsi="Times New Roman" w:cs="Times New Roman"/>
                <w:sz w:val="20"/>
                <w:szCs w:val="20"/>
              </w:rPr>
              <w:t>Directional</w:t>
            </w:r>
            <w:proofErr w:type="spellEnd"/>
            <w:r w:rsidRPr="00717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7FA9">
              <w:rPr>
                <w:rFonts w:ascii="Times New Roman" w:hAnsi="Times New Roman" w:cs="Times New Roman"/>
                <w:sz w:val="20"/>
                <w:szCs w:val="20"/>
              </w:rPr>
              <w:t>Coupler</w:t>
            </w:r>
            <w:proofErr w:type="spellEnd"/>
            <w:r w:rsidRPr="00717FA9">
              <w:rPr>
                <w:rFonts w:ascii="Times New Roman" w:hAnsi="Times New Roman" w:cs="Times New Roman"/>
                <w:sz w:val="20"/>
                <w:szCs w:val="20"/>
              </w:rPr>
              <w:t xml:space="preserve"> e 2 unità Power Sensor: necessari per coprire il range di frequenza 1 MHz fino a 6GHz</w:t>
            </w:r>
            <w:r w:rsidRPr="0011491F" w:rsidDel="00D959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6552D52C" w14:textId="77777777" w:rsidR="00790A51" w:rsidRPr="00365CE1" w:rsidRDefault="00790A51" w:rsidP="00790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750C1D" w14:textId="651803B3" w:rsidR="00790A51" w:rsidRPr="00365CE1" w:rsidRDefault="00790A51" w:rsidP="00790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CE1">
              <w:rPr>
                <w:rFonts w:ascii="Times New Roman" w:hAnsi="Times New Roman" w:cs="Times New Roman"/>
                <w:sz w:val="20"/>
                <w:szCs w:val="20"/>
              </w:rPr>
              <w:t>□ SI                       □ NO</w:t>
            </w:r>
          </w:p>
          <w:p w14:paraId="22703F7E" w14:textId="77777777" w:rsidR="001C3653" w:rsidRPr="00365CE1" w:rsidRDefault="001C36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</w:tcPr>
          <w:p w14:paraId="47408416" w14:textId="77777777" w:rsidR="001C3653" w:rsidRPr="000E60B9" w:rsidRDefault="001C36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BB" w:rsidRPr="000E60B9" w14:paraId="131C1771" w14:textId="77777777" w:rsidTr="00333E7C">
        <w:trPr>
          <w:cantSplit/>
        </w:trPr>
        <w:tc>
          <w:tcPr>
            <w:tcW w:w="483" w:type="dxa"/>
          </w:tcPr>
          <w:p w14:paraId="7896C8EB" w14:textId="77777777" w:rsidR="00790A51" w:rsidRPr="000E60B9" w:rsidRDefault="00790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A856BE" w14:textId="35C8EF72" w:rsidR="005B41BB" w:rsidRPr="000E60B9" w:rsidRDefault="00790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B9">
              <w:rPr>
                <w:rFonts w:ascii="Times New Roman" w:hAnsi="Times New Roman" w:cs="Times New Roman"/>
                <w:sz w:val="20"/>
                <w:szCs w:val="20"/>
              </w:rPr>
              <w:t>10)</w:t>
            </w:r>
          </w:p>
        </w:tc>
        <w:tc>
          <w:tcPr>
            <w:tcW w:w="3543" w:type="dxa"/>
            <w:vAlign w:val="center"/>
          </w:tcPr>
          <w:p w14:paraId="5B96DF40" w14:textId="77777777" w:rsidR="00790A51" w:rsidRPr="0011491F" w:rsidRDefault="00790A51" w:rsidP="005B4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14790A" w14:textId="343FAE28" w:rsidR="00790A51" w:rsidRPr="0011491F" w:rsidDel="00962E4A" w:rsidRDefault="000E0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3A1E91" w:rsidRPr="00717FA9">
              <w:rPr>
                <w:rFonts w:ascii="Times New Roman" w:hAnsi="Times New Roman" w:cs="Times New Roman"/>
                <w:sz w:val="20"/>
                <w:szCs w:val="20"/>
              </w:rPr>
              <w:t>istema per l’estrazione dei fumi di scarico dal trattore</w:t>
            </w:r>
            <w:r w:rsidR="003A1E91" w:rsidRPr="0011491F" w:rsidDel="00D959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7862567E" w14:textId="77777777" w:rsidR="00790A51" w:rsidRPr="00365CE1" w:rsidRDefault="00790A51" w:rsidP="00790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A7FC93" w14:textId="45FF90C9" w:rsidR="00790A51" w:rsidRPr="00365CE1" w:rsidRDefault="00790A51" w:rsidP="00790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CE1">
              <w:rPr>
                <w:rFonts w:ascii="Times New Roman" w:hAnsi="Times New Roman" w:cs="Times New Roman"/>
                <w:sz w:val="20"/>
                <w:szCs w:val="20"/>
              </w:rPr>
              <w:t>□ SI                       □ NO</w:t>
            </w:r>
          </w:p>
          <w:p w14:paraId="1E742916" w14:textId="77777777" w:rsidR="005B41BB" w:rsidRPr="00365CE1" w:rsidRDefault="005B4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</w:tcPr>
          <w:p w14:paraId="6958EA29" w14:textId="77777777" w:rsidR="005B41BB" w:rsidRPr="000E60B9" w:rsidRDefault="005B4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0EF" w:rsidRPr="000E60B9" w14:paraId="6FDA55E5" w14:textId="77777777" w:rsidTr="459BC4AC">
        <w:tc>
          <w:tcPr>
            <w:tcW w:w="483" w:type="dxa"/>
          </w:tcPr>
          <w:p w14:paraId="7D87D0D0" w14:textId="77777777" w:rsidR="00826D59" w:rsidRPr="000E60B9" w:rsidRDefault="00826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37CCA5" w14:textId="5D670663" w:rsidR="008740EF" w:rsidRPr="000E60B9" w:rsidRDefault="00790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B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826D59" w:rsidRPr="000E60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3" w:type="dxa"/>
            <w:vAlign w:val="center"/>
          </w:tcPr>
          <w:p w14:paraId="653E3BEF" w14:textId="77777777" w:rsidR="00790A51" w:rsidRPr="0011491F" w:rsidRDefault="00790A51" w:rsidP="00874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B2909C" w14:textId="718E1881" w:rsidR="008740EF" w:rsidRPr="0011491F" w:rsidRDefault="000E0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317D09" w:rsidRPr="00717FA9">
              <w:rPr>
                <w:rFonts w:ascii="Times New Roman" w:hAnsi="Times New Roman" w:cs="Times New Roman"/>
                <w:sz w:val="20"/>
                <w:szCs w:val="20"/>
              </w:rPr>
              <w:t>istema di condizionamento dell’aria all’interno della camera semi-anecoica</w:t>
            </w:r>
            <w:r w:rsidR="00317D09" w:rsidRPr="0011491F" w:rsidDel="00D959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78FD75B5" w14:textId="77777777" w:rsidR="00790A51" w:rsidRPr="00365CE1" w:rsidRDefault="00790A51" w:rsidP="00790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D512F8" w14:textId="6F9D1A0E" w:rsidR="00790A51" w:rsidRPr="00365CE1" w:rsidRDefault="00790A51" w:rsidP="00790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CE1">
              <w:rPr>
                <w:rFonts w:ascii="Times New Roman" w:hAnsi="Times New Roman" w:cs="Times New Roman"/>
                <w:sz w:val="20"/>
                <w:szCs w:val="20"/>
              </w:rPr>
              <w:t>□ SI                       □ NO</w:t>
            </w:r>
          </w:p>
          <w:p w14:paraId="3C629321" w14:textId="77777777" w:rsidR="008740EF" w:rsidRPr="00365CE1" w:rsidRDefault="00874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</w:tcPr>
          <w:p w14:paraId="2CB3268A" w14:textId="77777777" w:rsidR="008740EF" w:rsidRPr="000E60B9" w:rsidRDefault="00874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0EF" w:rsidRPr="000E60B9" w14:paraId="760D6FDD" w14:textId="77777777" w:rsidTr="00717FA9">
        <w:trPr>
          <w:trHeight w:val="900"/>
        </w:trPr>
        <w:tc>
          <w:tcPr>
            <w:tcW w:w="483" w:type="dxa"/>
          </w:tcPr>
          <w:p w14:paraId="1A099416" w14:textId="77777777" w:rsidR="00826D59" w:rsidRPr="000E60B9" w:rsidRDefault="00826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B78679" w14:textId="3A5EFCC0" w:rsidR="008740EF" w:rsidRPr="000E60B9" w:rsidRDefault="00790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826D59" w:rsidRPr="000E60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3" w:type="dxa"/>
            <w:vAlign w:val="center"/>
          </w:tcPr>
          <w:p w14:paraId="65AE9F27" w14:textId="3DD78D12" w:rsidR="008740EF" w:rsidRPr="0011491F" w:rsidRDefault="000E0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935791" w:rsidRPr="0011491F">
              <w:rPr>
                <w:rFonts w:ascii="Times New Roman" w:hAnsi="Times New Roman" w:cs="Times New Roman"/>
                <w:sz w:val="20"/>
                <w:szCs w:val="20"/>
              </w:rPr>
              <w:t xml:space="preserve">istema di illuminazione interna alla camera e nei locali adiacenti </w:t>
            </w:r>
          </w:p>
        </w:tc>
        <w:tc>
          <w:tcPr>
            <w:tcW w:w="3119" w:type="dxa"/>
          </w:tcPr>
          <w:p w14:paraId="35D736A1" w14:textId="77777777" w:rsidR="00D51166" w:rsidRPr="00365CE1" w:rsidRDefault="00D51166" w:rsidP="00790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681124" w14:textId="3E0DE356" w:rsidR="00790A51" w:rsidRPr="00365CE1" w:rsidRDefault="00790A51" w:rsidP="00790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CE1">
              <w:rPr>
                <w:rFonts w:ascii="Times New Roman" w:hAnsi="Times New Roman" w:cs="Times New Roman"/>
                <w:sz w:val="20"/>
                <w:szCs w:val="20"/>
              </w:rPr>
              <w:t>□ SI                       □ NO</w:t>
            </w:r>
          </w:p>
          <w:p w14:paraId="771C9B24" w14:textId="77777777" w:rsidR="008740EF" w:rsidRPr="00365CE1" w:rsidRDefault="00874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</w:tcPr>
          <w:p w14:paraId="1F78BD93" w14:textId="77777777" w:rsidR="008740EF" w:rsidRPr="000E60B9" w:rsidRDefault="00874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0EF" w:rsidRPr="000E60B9" w14:paraId="127D1C51" w14:textId="77777777" w:rsidTr="459BC4AC">
        <w:tc>
          <w:tcPr>
            <w:tcW w:w="483" w:type="dxa"/>
          </w:tcPr>
          <w:p w14:paraId="7650267E" w14:textId="77777777" w:rsidR="00826D59" w:rsidRPr="000E60B9" w:rsidRDefault="00826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94C1A9" w14:textId="20C7FDE9" w:rsidR="008740EF" w:rsidRPr="000E60B9" w:rsidRDefault="00790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B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826D59" w:rsidRPr="000E60B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4936B0A5" w14:textId="6572DCFD" w:rsidR="00826D59" w:rsidRPr="000E60B9" w:rsidRDefault="00826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002B2DBE" w14:textId="77777777" w:rsidR="00790A51" w:rsidRPr="0011491F" w:rsidRDefault="00790A51" w:rsidP="00874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238ECB" w14:textId="60F21A7A" w:rsidR="00790A51" w:rsidRPr="0011491F" w:rsidRDefault="00563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0D41DD" w:rsidRPr="0011491F">
              <w:rPr>
                <w:rFonts w:ascii="Times New Roman" w:hAnsi="Times New Roman" w:cs="Times New Roman"/>
                <w:sz w:val="20"/>
                <w:szCs w:val="20"/>
              </w:rPr>
              <w:t>redisposizione per l’inserimento di filtri EUT alimentazione HVHA per e-Cars, filtro per linee alimentazione DC 1500 V DC 400A</w:t>
            </w:r>
            <w:r w:rsidR="000D41DD" w:rsidRPr="0011491F" w:rsidDel="00D959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674502A5" w14:textId="77777777" w:rsidR="00D51166" w:rsidRPr="00365CE1" w:rsidRDefault="00D51166" w:rsidP="00790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4BF0B6" w14:textId="1C5796E8" w:rsidR="00790A51" w:rsidRPr="00365CE1" w:rsidRDefault="00790A51" w:rsidP="00790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CE1">
              <w:rPr>
                <w:rFonts w:ascii="Times New Roman" w:hAnsi="Times New Roman" w:cs="Times New Roman"/>
                <w:sz w:val="20"/>
                <w:szCs w:val="20"/>
              </w:rPr>
              <w:t>□ SI                       □ NO</w:t>
            </w:r>
          </w:p>
          <w:p w14:paraId="3929EE51" w14:textId="77777777" w:rsidR="008740EF" w:rsidRPr="00365CE1" w:rsidRDefault="00874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</w:tcPr>
          <w:p w14:paraId="18A87AD6" w14:textId="77777777" w:rsidR="008740EF" w:rsidRPr="000E60B9" w:rsidRDefault="00874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E3E" w:rsidRPr="000E60B9" w14:paraId="7A11E46B" w14:textId="77777777" w:rsidTr="459BC4AC">
        <w:tc>
          <w:tcPr>
            <w:tcW w:w="483" w:type="dxa"/>
          </w:tcPr>
          <w:p w14:paraId="59F010AF" w14:textId="77777777" w:rsidR="006A5E3E" w:rsidRDefault="006A5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19F2AC" w14:textId="5A9E5322" w:rsidR="0011491F" w:rsidRPr="000E60B9" w:rsidRDefault="0011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E60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3" w:type="dxa"/>
            <w:vAlign w:val="center"/>
          </w:tcPr>
          <w:p w14:paraId="6C36FEC9" w14:textId="77777777" w:rsidR="006A5E3E" w:rsidRPr="0011491F" w:rsidRDefault="006A5E3E" w:rsidP="00874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7F951E" w14:textId="3E985919" w:rsidR="006A5E3E" w:rsidRPr="0011491F" w:rsidRDefault="00C642DB" w:rsidP="00874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6A5E3E" w:rsidRPr="0011491F">
              <w:rPr>
                <w:rFonts w:ascii="Times New Roman" w:hAnsi="Times New Roman" w:cs="Times New Roman"/>
                <w:sz w:val="20"/>
                <w:szCs w:val="20"/>
              </w:rPr>
              <w:t>istema di rilevazione incendio sia all’interno della camera prove che nella camera amplificatori ed un estintore a polvere o CO2</w:t>
            </w:r>
          </w:p>
        </w:tc>
        <w:tc>
          <w:tcPr>
            <w:tcW w:w="3119" w:type="dxa"/>
          </w:tcPr>
          <w:p w14:paraId="59AAB510" w14:textId="77777777" w:rsidR="0011491F" w:rsidRPr="00365CE1" w:rsidRDefault="0011491F" w:rsidP="0011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F0FF75" w14:textId="77777777" w:rsidR="0011491F" w:rsidRPr="00365CE1" w:rsidRDefault="0011491F" w:rsidP="0011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CE1">
              <w:rPr>
                <w:rFonts w:ascii="Times New Roman" w:hAnsi="Times New Roman" w:cs="Times New Roman"/>
                <w:sz w:val="20"/>
                <w:szCs w:val="20"/>
              </w:rPr>
              <w:t>□ SI                       □ NO</w:t>
            </w:r>
          </w:p>
          <w:p w14:paraId="15885134" w14:textId="77777777" w:rsidR="006A5E3E" w:rsidRPr="00365CE1" w:rsidRDefault="006A5E3E" w:rsidP="00790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</w:tcPr>
          <w:p w14:paraId="299FFF4D" w14:textId="77777777" w:rsidR="006A5E3E" w:rsidRPr="000E60B9" w:rsidRDefault="006A5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7AD" w:rsidRPr="000E60B9" w14:paraId="7C52443C" w14:textId="77777777" w:rsidTr="459BC4AC">
        <w:tc>
          <w:tcPr>
            <w:tcW w:w="483" w:type="dxa"/>
          </w:tcPr>
          <w:p w14:paraId="0C477486" w14:textId="77777777" w:rsidR="002037AD" w:rsidRDefault="00203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CAD694" w14:textId="41824C1E" w:rsidR="0011491F" w:rsidRPr="000E60B9" w:rsidRDefault="0011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E60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3" w:type="dxa"/>
            <w:vAlign w:val="center"/>
          </w:tcPr>
          <w:p w14:paraId="3A5CB0BC" w14:textId="77777777" w:rsidR="0011491F" w:rsidRPr="0011491F" w:rsidRDefault="0011491F" w:rsidP="00874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96DF01" w14:textId="60296F2F" w:rsidR="002037AD" w:rsidRPr="0011491F" w:rsidRDefault="00C642DB" w:rsidP="00874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2037AD" w:rsidRPr="0011491F">
              <w:rPr>
                <w:rFonts w:ascii="Times New Roman" w:hAnsi="Times New Roman" w:cs="Times New Roman"/>
                <w:sz w:val="20"/>
                <w:szCs w:val="20"/>
              </w:rPr>
              <w:t>ocumentazione di attestazione delle caratteristiche di attenuazione del sito di prova e sull’uniformità di campo da rispettare, limitatamente al range di frequenza 30 – 1’000 MHz per le misure di emissione e per ilo range 20 MHz – 2 GHz per le prove di immunità</w:t>
            </w:r>
          </w:p>
        </w:tc>
        <w:tc>
          <w:tcPr>
            <w:tcW w:w="3119" w:type="dxa"/>
          </w:tcPr>
          <w:p w14:paraId="322D519D" w14:textId="77777777" w:rsidR="0011491F" w:rsidRPr="00365CE1" w:rsidRDefault="0011491F" w:rsidP="0011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A0B7EC" w14:textId="77777777" w:rsidR="0011491F" w:rsidRPr="00365CE1" w:rsidRDefault="0011491F" w:rsidP="0011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CE1">
              <w:rPr>
                <w:rFonts w:ascii="Times New Roman" w:hAnsi="Times New Roman" w:cs="Times New Roman"/>
                <w:sz w:val="20"/>
                <w:szCs w:val="20"/>
              </w:rPr>
              <w:t>□ SI                       □ NO</w:t>
            </w:r>
          </w:p>
          <w:p w14:paraId="4EF61123" w14:textId="77777777" w:rsidR="002037AD" w:rsidRPr="00365CE1" w:rsidRDefault="002037AD" w:rsidP="00790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</w:tcPr>
          <w:p w14:paraId="50FC5B95" w14:textId="77777777" w:rsidR="002037AD" w:rsidRPr="000E60B9" w:rsidRDefault="00203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7AD" w:rsidRPr="000E60B9" w14:paraId="4DC6F3DA" w14:textId="77777777" w:rsidTr="00717FA9">
        <w:trPr>
          <w:trHeight w:val="528"/>
        </w:trPr>
        <w:tc>
          <w:tcPr>
            <w:tcW w:w="483" w:type="dxa"/>
          </w:tcPr>
          <w:p w14:paraId="08963D0E" w14:textId="77777777" w:rsidR="002037AD" w:rsidRDefault="00203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85C9EC" w14:textId="0C17D474" w:rsidR="0011491F" w:rsidRPr="000E60B9" w:rsidRDefault="0011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E60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3" w:type="dxa"/>
            <w:vAlign w:val="center"/>
          </w:tcPr>
          <w:p w14:paraId="30388517" w14:textId="77777777" w:rsidR="0011491F" w:rsidRPr="0011491F" w:rsidRDefault="0011491F" w:rsidP="00874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A03143" w14:textId="474153CC" w:rsidR="002037AD" w:rsidRPr="0011491F" w:rsidRDefault="0011491F" w:rsidP="00874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91F">
              <w:rPr>
                <w:rFonts w:ascii="Times New Roman" w:hAnsi="Times New Roman" w:cs="Times New Roman"/>
                <w:sz w:val="20"/>
                <w:szCs w:val="20"/>
              </w:rPr>
              <w:t>Quadro elettrico</w:t>
            </w:r>
          </w:p>
        </w:tc>
        <w:tc>
          <w:tcPr>
            <w:tcW w:w="3119" w:type="dxa"/>
          </w:tcPr>
          <w:p w14:paraId="7008EB35" w14:textId="77777777" w:rsidR="0011491F" w:rsidRPr="00365CE1" w:rsidRDefault="0011491F" w:rsidP="0011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345601" w14:textId="77777777" w:rsidR="0011491F" w:rsidRPr="00365CE1" w:rsidRDefault="0011491F" w:rsidP="0011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CE1">
              <w:rPr>
                <w:rFonts w:ascii="Times New Roman" w:hAnsi="Times New Roman" w:cs="Times New Roman"/>
                <w:sz w:val="20"/>
                <w:szCs w:val="20"/>
              </w:rPr>
              <w:t>□ SI                       □ NO</w:t>
            </w:r>
          </w:p>
          <w:p w14:paraId="528E989A" w14:textId="77777777" w:rsidR="002037AD" w:rsidRPr="00365CE1" w:rsidRDefault="002037AD" w:rsidP="00790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</w:tcPr>
          <w:p w14:paraId="43812DCD" w14:textId="77777777" w:rsidR="002037AD" w:rsidRPr="000E60B9" w:rsidRDefault="00203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E44FA1" w14:textId="6C24F927" w:rsidR="00E940A4" w:rsidRPr="000E60B9" w:rsidRDefault="00E940A4" w:rsidP="002166B3">
      <w:pPr>
        <w:pStyle w:val="Titolo1"/>
        <w:numPr>
          <w:ilvl w:val="0"/>
          <w:numId w:val="0"/>
        </w:numPr>
        <w:jc w:val="center"/>
        <w:rPr>
          <w:rFonts w:cs="Times New Roman"/>
          <w:sz w:val="24"/>
          <w:szCs w:val="24"/>
        </w:rPr>
      </w:pPr>
      <w:bookmarkStart w:id="2" w:name="_Toc164672007"/>
      <w:r w:rsidRPr="000E60B9">
        <w:rPr>
          <w:rFonts w:cs="Times New Roman"/>
          <w:sz w:val="24"/>
          <w:szCs w:val="24"/>
        </w:rPr>
        <w:lastRenderedPageBreak/>
        <w:t>caratteristiche tecniche PREMIANTI</w:t>
      </w:r>
      <w:bookmarkEnd w:id="2"/>
    </w:p>
    <w:p w14:paraId="0DCFB739" w14:textId="64D7DBFF" w:rsidR="00E940A4" w:rsidRPr="000E60B9" w:rsidRDefault="00574ED2" w:rsidP="00574ED2">
      <w:pPr>
        <w:jc w:val="center"/>
        <w:rPr>
          <w:rFonts w:ascii="Times New Roman" w:hAnsi="Times New Roman" w:cs="Times New Roman"/>
          <w:b/>
          <w:bCs/>
        </w:rPr>
      </w:pPr>
      <w:r w:rsidRPr="000E60B9">
        <w:rPr>
          <w:rFonts w:ascii="Times New Roman" w:hAnsi="Times New Roman" w:cs="Times New Roman"/>
          <w:b/>
          <w:bCs/>
        </w:rPr>
        <w:t>CRITERI TABELLARI</w:t>
      </w:r>
      <w:r w:rsidR="00EB54EF" w:rsidRPr="000E60B9">
        <w:rPr>
          <w:rFonts w:ascii="Times New Roman" w:hAnsi="Times New Roman" w:cs="Times New Roman"/>
          <w:b/>
          <w:bCs/>
        </w:rPr>
        <w:t>/QUANTITATIVI</w:t>
      </w:r>
    </w:p>
    <w:p w14:paraId="58C17856" w14:textId="77777777" w:rsidR="00574ED2" w:rsidRPr="000E60B9" w:rsidRDefault="00574ED2" w:rsidP="00574ED2">
      <w:pPr>
        <w:jc w:val="center"/>
        <w:rPr>
          <w:rFonts w:ascii="Times New Roman" w:hAnsi="Times New Roman" w:cs="Times New Roman"/>
          <w:b/>
          <w:bCs/>
        </w:rPr>
      </w:pPr>
    </w:p>
    <w:p w14:paraId="70E5BBA4" w14:textId="77777777" w:rsidR="00574ED2" w:rsidRPr="000E60B9" w:rsidRDefault="00574ED2" w:rsidP="00E940A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4678"/>
        <w:gridCol w:w="2403"/>
      </w:tblGrid>
      <w:tr w:rsidR="00E940A4" w:rsidRPr="000E60B9" w14:paraId="04E94693" w14:textId="77777777" w:rsidTr="0079679F">
        <w:trPr>
          <w:trHeight w:hRule="exact" w:val="1763"/>
        </w:trPr>
        <w:tc>
          <w:tcPr>
            <w:tcW w:w="562" w:type="dxa"/>
          </w:tcPr>
          <w:p w14:paraId="74B4B030" w14:textId="77777777" w:rsidR="00E940A4" w:rsidRPr="000E60B9" w:rsidRDefault="00E940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0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1985" w:type="dxa"/>
          </w:tcPr>
          <w:p w14:paraId="52D82144" w14:textId="77777777" w:rsidR="00E940A4" w:rsidRPr="000E60B9" w:rsidRDefault="00E940A4">
            <w:pPr>
              <w:pStyle w:val="Ridotto"/>
              <w:rPr>
                <w:b/>
                <w:bCs/>
                <w:sz w:val="20"/>
                <w:szCs w:val="20"/>
              </w:rPr>
            </w:pPr>
            <w:r w:rsidRPr="000E60B9">
              <w:rPr>
                <w:b/>
                <w:bCs/>
                <w:sz w:val="20"/>
                <w:szCs w:val="20"/>
              </w:rPr>
              <w:t>Descrizione criterio</w:t>
            </w:r>
          </w:p>
        </w:tc>
        <w:tc>
          <w:tcPr>
            <w:tcW w:w="4678" w:type="dxa"/>
          </w:tcPr>
          <w:p w14:paraId="4881030C" w14:textId="77777777" w:rsidR="00E940A4" w:rsidRPr="000E60B9" w:rsidRDefault="00E940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0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Offerta del concorrente</w:t>
            </w:r>
          </w:p>
        </w:tc>
        <w:tc>
          <w:tcPr>
            <w:tcW w:w="2403" w:type="dxa"/>
          </w:tcPr>
          <w:p w14:paraId="185EB8EE" w14:textId="1CC217AB" w:rsidR="00E940A4" w:rsidRPr="000E60B9" w:rsidRDefault="006111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3" w:name="_Hlk138344738"/>
            <w:r w:rsidRPr="0061116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Schede tecniche attrezzature/software</w:t>
            </w:r>
            <w:r w:rsidRPr="0067230C" w:rsidDel="00EE4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111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(indicare n. pagina del documento da cui si evince la caratteristica offerta</w:t>
            </w:r>
            <w:r w:rsidR="004835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In caso di più file indicare il nome del file</w:t>
            </w:r>
            <w:r w:rsidRPr="006111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bookmarkEnd w:id="3"/>
          </w:p>
        </w:tc>
      </w:tr>
      <w:tr w:rsidR="00E940A4" w:rsidRPr="000E60B9" w14:paraId="46EA2C93" w14:textId="77777777" w:rsidTr="0ED353C8">
        <w:tc>
          <w:tcPr>
            <w:tcW w:w="562" w:type="dxa"/>
          </w:tcPr>
          <w:p w14:paraId="296F1D06" w14:textId="77777777" w:rsidR="00A51373" w:rsidRPr="000E60B9" w:rsidRDefault="00A51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05FA01" w14:textId="5088C15E" w:rsidR="00E940A4" w:rsidRPr="000E60B9" w:rsidRDefault="00A51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B9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985" w:type="dxa"/>
          </w:tcPr>
          <w:p w14:paraId="38058763" w14:textId="77777777" w:rsidR="00E940A4" w:rsidRPr="000E60B9" w:rsidRDefault="00E940A4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34D37309" w14:textId="77777777" w:rsidR="00E1651B" w:rsidRPr="00717FA9" w:rsidRDefault="00E1651B" w:rsidP="00E1651B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17F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Idoneità della strumentazione all’intervallo di frequenza richiesto dalle norme ed alla modalità di impiego prevista per le prove di emissione </w:t>
            </w:r>
          </w:p>
          <w:p w14:paraId="7154AE16" w14:textId="25E1F4C6" w:rsidR="002E7CFF" w:rsidRPr="000E60B9" w:rsidRDefault="002E7CFF" w:rsidP="00964C1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</w:tcPr>
          <w:p w14:paraId="4F0AB5B1" w14:textId="77777777" w:rsidR="00E1651B" w:rsidRPr="00717FA9" w:rsidRDefault="00E1651B" w:rsidP="00E1651B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17F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Indicare il dato richiesto:</w:t>
            </w:r>
          </w:p>
          <w:p w14:paraId="68E92FD3" w14:textId="77777777" w:rsidR="00E1651B" w:rsidRPr="00717FA9" w:rsidRDefault="00E1651B" w:rsidP="00E1651B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54DC9A67" w14:textId="77777777" w:rsidR="00E1651B" w:rsidRPr="00717FA9" w:rsidRDefault="00E1651B" w:rsidP="00E1651B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2E1C38B6" w14:textId="02EFC8D6" w:rsidR="00E1651B" w:rsidRPr="00717FA9" w:rsidRDefault="00E1651B" w:rsidP="00E1651B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17F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L’estensione in frequenza dello strumento è: __</w:t>
            </w:r>
            <w:r w:rsidR="0015164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______</w:t>
            </w:r>
          </w:p>
          <w:p w14:paraId="0FD804E1" w14:textId="27E39803" w:rsidR="00E940A4" w:rsidRPr="000E60B9" w:rsidRDefault="00E940A4" w:rsidP="002E7CF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3" w:type="dxa"/>
          </w:tcPr>
          <w:p w14:paraId="6D3FE2BC" w14:textId="77777777" w:rsidR="00E940A4" w:rsidRPr="000E60B9" w:rsidRDefault="00E940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0A4" w:rsidRPr="000E60B9" w14:paraId="712955F1" w14:textId="77777777" w:rsidTr="0ED353C8">
        <w:tc>
          <w:tcPr>
            <w:tcW w:w="562" w:type="dxa"/>
          </w:tcPr>
          <w:p w14:paraId="7252675C" w14:textId="77777777" w:rsidR="00E940A4" w:rsidRPr="000E60B9" w:rsidRDefault="00E940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BCDAFF" w14:textId="058A297C" w:rsidR="00E940A4" w:rsidRPr="000E60B9" w:rsidRDefault="00A51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B9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985" w:type="dxa"/>
          </w:tcPr>
          <w:p w14:paraId="1776467D" w14:textId="77777777" w:rsidR="00E1651B" w:rsidRPr="00717FA9" w:rsidRDefault="00E1651B" w:rsidP="00E1651B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17F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Idoneità della strumentazione all’intervallo di frequenza richiesto dalle norme ed alla modalità di impiego prevista per le prove di immunità </w:t>
            </w:r>
          </w:p>
          <w:p w14:paraId="082A2914" w14:textId="0A5C6080" w:rsidR="001C69A9" w:rsidRPr="000E60B9" w:rsidRDefault="001C69A9" w:rsidP="00AC4D8A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</w:tcPr>
          <w:p w14:paraId="78012FF3" w14:textId="77777777" w:rsidR="00E1651B" w:rsidRPr="00717FA9" w:rsidRDefault="00E1651B" w:rsidP="00E1651B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17F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Indicare il dato richiesto:</w:t>
            </w:r>
          </w:p>
          <w:p w14:paraId="6099728A" w14:textId="77777777" w:rsidR="00E1651B" w:rsidRPr="00717FA9" w:rsidRDefault="00E1651B" w:rsidP="00E1651B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79CBFC4F" w14:textId="77777777" w:rsidR="00E1651B" w:rsidRPr="00717FA9" w:rsidRDefault="00E1651B" w:rsidP="00E1651B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107E4851" w14:textId="75C8B712" w:rsidR="001C4EC4" w:rsidRPr="00717FA9" w:rsidRDefault="00E1651B" w:rsidP="002E7CFF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17F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L’estensione in frequenza dello strumento è: </w:t>
            </w:r>
          </w:p>
          <w:p w14:paraId="3ECE7EAB" w14:textId="08814DCE" w:rsidR="001C4EC4" w:rsidRPr="00717FA9" w:rsidRDefault="00C54F9A" w:rsidP="002E7CFF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-----------------</w:t>
            </w:r>
          </w:p>
        </w:tc>
        <w:tc>
          <w:tcPr>
            <w:tcW w:w="2403" w:type="dxa"/>
          </w:tcPr>
          <w:p w14:paraId="12DE31CE" w14:textId="7996446B" w:rsidR="00E940A4" w:rsidRPr="000E60B9" w:rsidRDefault="00E940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DD3" w:rsidRPr="000E60B9" w14:paraId="085D5B46" w14:textId="77777777" w:rsidTr="0ED353C8">
        <w:tc>
          <w:tcPr>
            <w:tcW w:w="562" w:type="dxa"/>
          </w:tcPr>
          <w:p w14:paraId="4DA2408B" w14:textId="77777777" w:rsidR="001A0DD3" w:rsidRPr="000E60B9" w:rsidRDefault="001A0DD3" w:rsidP="001A0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135406757"/>
          </w:p>
          <w:p w14:paraId="59D301E6" w14:textId="18A5E530" w:rsidR="001A0DD3" w:rsidRPr="000E60B9" w:rsidRDefault="001A0DD3" w:rsidP="001A0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B9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985" w:type="dxa"/>
          </w:tcPr>
          <w:p w14:paraId="11224EB1" w14:textId="1DAEF493" w:rsidR="001A0DD3" w:rsidRPr="00717FA9" w:rsidRDefault="001A0DD3" w:rsidP="001A0DD3">
            <w:pPr>
              <w:pStyle w:val="Nessunaspaziatura"/>
              <w:spacing w:line="276" w:lineRule="auto"/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</w:pPr>
            <w:r w:rsidRPr="00717FA9"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  <w:t xml:space="preserve">Estensione garanzia oltre i 12 mesi, su tutte le parti, comprensiva di una manutenzione ordinaria per ogni anno aggiuntivo </w:t>
            </w:r>
          </w:p>
        </w:tc>
        <w:tc>
          <w:tcPr>
            <w:tcW w:w="4678" w:type="dxa"/>
          </w:tcPr>
          <w:p w14:paraId="4E88306C" w14:textId="77777777" w:rsidR="001A0DD3" w:rsidRPr="00717FA9" w:rsidRDefault="001A0DD3" w:rsidP="001A0DD3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17F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Indicare il dato richiesto:</w:t>
            </w:r>
          </w:p>
          <w:p w14:paraId="59B67780" w14:textId="77777777" w:rsidR="001A0DD3" w:rsidRPr="00717FA9" w:rsidRDefault="001A0DD3" w:rsidP="001A0DD3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4813424A" w14:textId="77777777" w:rsidR="001A0DD3" w:rsidRPr="00717FA9" w:rsidRDefault="001A0DD3" w:rsidP="001A0DD3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6C318FC6" w14:textId="7D6A1445" w:rsidR="001A0DD3" w:rsidRPr="000E60B9" w:rsidRDefault="001A0DD3" w:rsidP="001A0DD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17F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L’estensione della garanzia è: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-----------------------</w:t>
            </w:r>
          </w:p>
        </w:tc>
        <w:tc>
          <w:tcPr>
            <w:tcW w:w="2403" w:type="dxa"/>
          </w:tcPr>
          <w:p w14:paraId="7F60E81A" w14:textId="77777777" w:rsidR="001A0DD3" w:rsidRDefault="001A0DD3" w:rsidP="001A0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B517D8" w14:textId="77777777" w:rsidR="001A0DD3" w:rsidRDefault="001A0DD3" w:rsidP="001A0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6596F7" w14:textId="1560909D" w:rsidR="001A0DD3" w:rsidRPr="000E60B9" w:rsidRDefault="001A0DD3" w:rsidP="001A0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Scheda tecnica non richiesta</w:t>
            </w:r>
          </w:p>
        </w:tc>
      </w:tr>
      <w:bookmarkEnd w:id="4"/>
      <w:tr w:rsidR="001A0DD3" w:rsidRPr="000E60B9" w14:paraId="49DCB7C9" w14:textId="77777777" w:rsidTr="0ED353C8">
        <w:trPr>
          <w:cantSplit/>
        </w:trPr>
        <w:tc>
          <w:tcPr>
            <w:tcW w:w="562" w:type="dxa"/>
          </w:tcPr>
          <w:p w14:paraId="450449DB" w14:textId="77777777" w:rsidR="001A0DD3" w:rsidRPr="000E60B9" w:rsidRDefault="001A0DD3" w:rsidP="001A0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AED4A5" w14:textId="716A642C" w:rsidR="001A0DD3" w:rsidRPr="000E60B9" w:rsidRDefault="001A0DD3" w:rsidP="001A0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B9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1985" w:type="dxa"/>
          </w:tcPr>
          <w:p w14:paraId="5A63B3C1" w14:textId="1F416F8A" w:rsidR="001A0DD3" w:rsidRPr="00C2109D" w:rsidRDefault="001A0DD3" w:rsidP="001A0DD3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17F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Estensione della durata del corso di formazione in favore del personale utilizzatore dell’Alma Mater </w:t>
            </w:r>
            <w:proofErr w:type="spellStart"/>
            <w:r w:rsidRPr="00717F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Studiorum</w:t>
            </w:r>
            <w:proofErr w:type="spellEnd"/>
            <w:r w:rsidRPr="00717F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- Università di Bologna</w:t>
            </w:r>
          </w:p>
        </w:tc>
        <w:tc>
          <w:tcPr>
            <w:tcW w:w="4678" w:type="dxa"/>
          </w:tcPr>
          <w:p w14:paraId="71AB1AF6" w14:textId="77777777" w:rsidR="001A0DD3" w:rsidRPr="000E60B9" w:rsidRDefault="001A0DD3" w:rsidP="001A0DD3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039DFA8A" w14:textId="77777777" w:rsidR="001A0DD3" w:rsidRPr="00717FA9" w:rsidRDefault="001A0DD3" w:rsidP="001A0DD3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17F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Indicare il dato richiesto:</w:t>
            </w:r>
          </w:p>
          <w:p w14:paraId="5EA128AB" w14:textId="77777777" w:rsidR="001A0DD3" w:rsidRPr="00717FA9" w:rsidRDefault="001A0DD3" w:rsidP="001A0DD3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67A20C39" w14:textId="77777777" w:rsidR="001A0DD3" w:rsidRPr="00717FA9" w:rsidRDefault="001A0DD3" w:rsidP="001A0DD3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1822E354" w14:textId="16AFA2D1" w:rsidR="001A0DD3" w:rsidRPr="00717FA9" w:rsidRDefault="001A0DD3" w:rsidP="001A0DD3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17F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L’estensione del corso di formazione è: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--------------</w:t>
            </w:r>
          </w:p>
        </w:tc>
        <w:tc>
          <w:tcPr>
            <w:tcW w:w="2403" w:type="dxa"/>
          </w:tcPr>
          <w:p w14:paraId="28A31266" w14:textId="77777777" w:rsidR="001A0DD3" w:rsidRDefault="001A0DD3" w:rsidP="001A0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05942C" w14:textId="77777777" w:rsidR="001A0DD3" w:rsidRDefault="001A0DD3" w:rsidP="001A0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77D96C" w14:textId="5812098A" w:rsidR="001A0DD3" w:rsidRPr="000E60B9" w:rsidRDefault="001A0DD3" w:rsidP="001A0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Scheda tecnica non richiesta</w:t>
            </w:r>
          </w:p>
        </w:tc>
      </w:tr>
      <w:tr w:rsidR="001A0DD3" w:rsidRPr="000E60B9" w14:paraId="7FCFBF7D" w14:textId="77777777" w:rsidTr="0ED353C8">
        <w:tc>
          <w:tcPr>
            <w:tcW w:w="562" w:type="dxa"/>
          </w:tcPr>
          <w:p w14:paraId="0383B60B" w14:textId="77777777" w:rsidR="001A0DD3" w:rsidRPr="000E60B9" w:rsidRDefault="001A0DD3" w:rsidP="001A0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8372A9" w14:textId="5C97D481" w:rsidR="001A0DD3" w:rsidRPr="000E60B9" w:rsidRDefault="001A0DD3" w:rsidP="001A0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B9">
              <w:rPr>
                <w:rFonts w:ascii="Times New Roman" w:hAnsi="Times New Roman" w:cs="Times New Roman"/>
                <w:sz w:val="20"/>
                <w:szCs w:val="20"/>
              </w:rPr>
              <w:t>5)</w:t>
            </w:r>
          </w:p>
        </w:tc>
        <w:tc>
          <w:tcPr>
            <w:tcW w:w="1985" w:type="dxa"/>
          </w:tcPr>
          <w:p w14:paraId="2D51525C" w14:textId="5FC1F143" w:rsidR="001A0DD3" w:rsidRPr="000E60B9" w:rsidRDefault="001A0DD3" w:rsidP="001A0DD3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17F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Termostatazione</w:t>
            </w:r>
            <w:proofErr w:type="spellEnd"/>
            <w:r w:rsidRPr="00717F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del condizionatore aria dedicato alla camera di prova</w:t>
            </w:r>
          </w:p>
        </w:tc>
        <w:tc>
          <w:tcPr>
            <w:tcW w:w="4678" w:type="dxa"/>
          </w:tcPr>
          <w:p w14:paraId="23D15BA8" w14:textId="28DD5458" w:rsidR="001A0DD3" w:rsidRPr="00717FA9" w:rsidRDefault="001A0DD3" w:rsidP="001A0DD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17F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Barrare la scelta pertinente:</w:t>
            </w:r>
          </w:p>
          <w:p w14:paraId="4D8DA103" w14:textId="09E2102C" w:rsidR="001A0DD3" w:rsidRDefault="001A0DD3" w:rsidP="001A0DD3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17F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 </w:t>
            </w:r>
            <w:r w:rsidRPr="00C54F9A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Offerta</w:t>
            </w:r>
            <w:r w:rsidRPr="00C54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C54F9A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di un condizionatore con idonea regolazione di temperatura </w:t>
            </w:r>
            <w:proofErr w:type="spellStart"/>
            <w:r w:rsidRPr="00C54F9A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ed</w:t>
            </w:r>
            <w:proofErr w:type="spellEnd"/>
            <w:r w:rsidRPr="00C54F9A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umidità come da parametri normativi indicati. Temperatura di 23°C ± 5°C ed umidità relativa dell’aria entro il range 20-60 %</w:t>
            </w:r>
          </w:p>
          <w:p w14:paraId="7C63155C" w14:textId="77777777" w:rsidR="001A0DD3" w:rsidRPr="00717FA9" w:rsidRDefault="001A0DD3" w:rsidP="001A0DD3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0EB506D7" w14:textId="692671CB" w:rsidR="001A0DD3" w:rsidRDefault="001A0DD3" w:rsidP="001A0DD3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17F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 </w:t>
            </w:r>
            <w:r w:rsidRPr="00C54F9A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Offerta</w:t>
            </w:r>
            <w:r w:rsidRPr="00C54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C54F9A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di un condizionatore con caratteristiche di regolazione di temperatura </w:t>
            </w:r>
            <w:proofErr w:type="spellStart"/>
            <w:r w:rsidRPr="00C54F9A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ed</w:t>
            </w:r>
            <w:proofErr w:type="spellEnd"/>
            <w:r w:rsidRPr="00C54F9A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umidità vicine ai parametri normativi indicati. </w:t>
            </w:r>
          </w:p>
          <w:p w14:paraId="1D7EC3AF" w14:textId="437C32C8" w:rsidR="001A0DD3" w:rsidRPr="00717FA9" w:rsidRDefault="001A0DD3" w:rsidP="001A0DD3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3" w:type="dxa"/>
          </w:tcPr>
          <w:p w14:paraId="2325E505" w14:textId="65EDC169" w:rsidR="001A0DD3" w:rsidRPr="000E60B9" w:rsidRDefault="001A0DD3" w:rsidP="001A0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DD3" w:rsidRPr="000E60B9" w14:paraId="3974F9A0" w14:textId="77777777" w:rsidTr="00717FA9">
        <w:tc>
          <w:tcPr>
            <w:tcW w:w="562" w:type="dxa"/>
          </w:tcPr>
          <w:p w14:paraId="1DAC3FB7" w14:textId="77777777" w:rsidR="001A0DD3" w:rsidRPr="000E60B9" w:rsidRDefault="001A0DD3" w:rsidP="001A0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137818016"/>
          </w:p>
          <w:p w14:paraId="5FF213F9" w14:textId="127DF729" w:rsidR="001A0DD3" w:rsidRPr="000E60B9" w:rsidRDefault="001A0DD3" w:rsidP="001A0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B9">
              <w:rPr>
                <w:rFonts w:ascii="Times New Roman" w:hAnsi="Times New Roman" w:cs="Times New Roman"/>
                <w:sz w:val="20"/>
                <w:szCs w:val="20"/>
              </w:rPr>
              <w:t>6)</w:t>
            </w:r>
          </w:p>
        </w:tc>
        <w:tc>
          <w:tcPr>
            <w:tcW w:w="1985" w:type="dxa"/>
            <w:vAlign w:val="center"/>
          </w:tcPr>
          <w:p w14:paraId="289FA28B" w14:textId="36BBB2E8" w:rsidR="001A0DD3" w:rsidRPr="00C2109D" w:rsidRDefault="001A0DD3" w:rsidP="001A0DD3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17F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Volume della camera di prova </w:t>
            </w:r>
          </w:p>
        </w:tc>
        <w:tc>
          <w:tcPr>
            <w:tcW w:w="4678" w:type="dxa"/>
            <w:vAlign w:val="center"/>
          </w:tcPr>
          <w:p w14:paraId="19271FC7" w14:textId="77777777" w:rsidR="001A0DD3" w:rsidRPr="008A5A5E" w:rsidRDefault="001A0DD3" w:rsidP="001A0DD3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5A5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Indicare il dato richiesto:</w:t>
            </w:r>
          </w:p>
          <w:p w14:paraId="0CFAD25D" w14:textId="77777777" w:rsidR="001A0DD3" w:rsidRPr="008A5A5E" w:rsidRDefault="001A0DD3" w:rsidP="001A0DD3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0D64EEB0" w14:textId="77777777" w:rsidR="001A0DD3" w:rsidRPr="008A5A5E" w:rsidRDefault="001A0DD3" w:rsidP="001A0DD3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3C21F85C" w14:textId="06468B8E" w:rsidR="001A0DD3" w:rsidRPr="000E60B9" w:rsidRDefault="001A0DD3" w:rsidP="001A0DD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5A5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L’estensione del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volume della camera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semianecoica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8A5A5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è: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--------------</w:t>
            </w:r>
          </w:p>
        </w:tc>
        <w:tc>
          <w:tcPr>
            <w:tcW w:w="2403" w:type="dxa"/>
          </w:tcPr>
          <w:p w14:paraId="7E41B2CA" w14:textId="6D21C57D" w:rsidR="001A0DD3" w:rsidRPr="000E60B9" w:rsidRDefault="001A0DD3" w:rsidP="001A0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5"/>
      <w:tr w:rsidR="001A0DD3" w:rsidRPr="000E60B9" w14:paraId="7B224D67" w14:textId="77777777" w:rsidTr="0ED353C8">
        <w:tc>
          <w:tcPr>
            <w:tcW w:w="562" w:type="dxa"/>
          </w:tcPr>
          <w:p w14:paraId="2A2852BB" w14:textId="77777777" w:rsidR="001A0DD3" w:rsidRPr="000E60B9" w:rsidRDefault="001A0DD3" w:rsidP="001A0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6E4DCE" w14:textId="0DF29C93" w:rsidR="001A0DD3" w:rsidRPr="000E60B9" w:rsidRDefault="001A0DD3" w:rsidP="001A0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B9">
              <w:rPr>
                <w:rFonts w:ascii="Times New Roman" w:hAnsi="Times New Roman" w:cs="Times New Roman"/>
                <w:sz w:val="20"/>
                <w:szCs w:val="20"/>
              </w:rPr>
              <w:t>7)</w:t>
            </w:r>
          </w:p>
        </w:tc>
        <w:tc>
          <w:tcPr>
            <w:tcW w:w="1985" w:type="dxa"/>
          </w:tcPr>
          <w:p w14:paraId="3BE4FB71" w14:textId="77777777" w:rsidR="001A0DD3" w:rsidRPr="00C54F9A" w:rsidRDefault="001A0DD3" w:rsidP="001A0DD3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54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Doppia fornitura di antenne e pali di supporto</w:t>
            </w:r>
          </w:p>
          <w:p w14:paraId="011EE53E" w14:textId="33C7277F" w:rsidR="001A0DD3" w:rsidRPr="000E60B9" w:rsidRDefault="001A0DD3" w:rsidP="001A0DD3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</w:tcPr>
          <w:p w14:paraId="4C8320F5" w14:textId="77777777" w:rsidR="001A0DD3" w:rsidRPr="00717FA9" w:rsidRDefault="001A0DD3" w:rsidP="001A0DD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17F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Barrare la scelta pertinente:</w:t>
            </w:r>
          </w:p>
          <w:p w14:paraId="30075111" w14:textId="6F368786" w:rsidR="001A0DD3" w:rsidRPr="000E60B9" w:rsidRDefault="001A0DD3" w:rsidP="001A0DD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17F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 mancata fornitura del sistema come descritto</w:t>
            </w:r>
          </w:p>
          <w:p w14:paraId="1E259E02" w14:textId="236767EE" w:rsidR="001A0DD3" w:rsidRPr="000E60B9" w:rsidRDefault="001A0DD3" w:rsidP="001A0DD3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17F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</w:t>
            </w:r>
            <w:r w:rsidRPr="000E60B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C54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doppia fornitura per palo di supporto e antenne 30-1’000 MHz per le prove di emissione irradiata</w:t>
            </w:r>
          </w:p>
          <w:p w14:paraId="771608A8" w14:textId="242B660E" w:rsidR="001A0DD3" w:rsidRPr="000E60B9" w:rsidRDefault="001A0DD3" w:rsidP="001A0DD3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5F0D0E29" w14:textId="4FB2317B" w:rsidR="001A0DD3" w:rsidRPr="000E60B9" w:rsidRDefault="001A0DD3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3" w:type="dxa"/>
          </w:tcPr>
          <w:p w14:paraId="12E520A6" w14:textId="77777777" w:rsidR="001A0DD3" w:rsidRPr="000E60B9" w:rsidRDefault="001A0DD3" w:rsidP="001A0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DD3" w:rsidRPr="000E60B9" w14:paraId="46067AB4" w14:textId="77777777" w:rsidTr="0ED353C8">
        <w:tc>
          <w:tcPr>
            <w:tcW w:w="562" w:type="dxa"/>
          </w:tcPr>
          <w:p w14:paraId="23758D72" w14:textId="77777777" w:rsidR="001A0DD3" w:rsidRPr="000E60B9" w:rsidRDefault="001A0DD3" w:rsidP="001A0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006519" w14:textId="333FE811" w:rsidR="001A0DD3" w:rsidRPr="000E60B9" w:rsidRDefault="001A0DD3" w:rsidP="001A0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B9">
              <w:rPr>
                <w:rFonts w:ascii="Times New Roman" w:hAnsi="Times New Roman" w:cs="Times New Roman"/>
                <w:sz w:val="20"/>
                <w:szCs w:val="20"/>
              </w:rPr>
              <w:t>8)</w:t>
            </w:r>
          </w:p>
        </w:tc>
        <w:tc>
          <w:tcPr>
            <w:tcW w:w="1985" w:type="dxa"/>
          </w:tcPr>
          <w:p w14:paraId="6C17A3ED" w14:textId="7A5E5325" w:rsidR="001A0DD3" w:rsidRPr="000E60B9" w:rsidRDefault="001A0DD3" w:rsidP="001A0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Precamera </w:t>
            </w:r>
          </w:p>
        </w:tc>
        <w:tc>
          <w:tcPr>
            <w:tcW w:w="4678" w:type="dxa"/>
          </w:tcPr>
          <w:p w14:paraId="765D17A0" w14:textId="77777777" w:rsidR="001A0DD3" w:rsidRPr="008A5A5E" w:rsidRDefault="001A0DD3" w:rsidP="001A0DD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5A5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Barrare la scelta pertinente:</w:t>
            </w:r>
          </w:p>
          <w:p w14:paraId="6C605254" w14:textId="77777777" w:rsidR="001A0DD3" w:rsidRPr="000E60B9" w:rsidRDefault="001A0DD3" w:rsidP="001A0DD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5A5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 mancata fornitura del sistema come descritto</w:t>
            </w:r>
          </w:p>
          <w:p w14:paraId="65E06CA6" w14:textId="531EF3E5" w:rsidR="001A0DD3" w:rsidRPr="00906683" w:rsidRDefault="001A0DD3" w:rsidP="001A0DD3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5A5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</w:t>
            </w:r>
            <w:r w:rsidRPr="000E60B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0668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fornitura di una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p</w:t>
            </w:r>
            <w:r w:rsidRPr="0090668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recamera comunicante con la camera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s</w:t>
            </w:r>
            <w:r w:rsidRPr="0090668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emi-</w:t>
            </w:r>
            <w:proofErr w:type="gramStart"/>
            <w:r w:rsidRPr="0090668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anecoica.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d</w:t>
            </w:r>
            <w:r w:rsidRPr="0090668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imensioni minime della precamera (L x P x H): 4 x 2 x 2,6 m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  <w:p w14:paraId="4DDFF760" w14:textId="02931AFA" w:rsidR="001A0DD3" w:rsidRPr="000E60B9" w:rsidRDefault="001A0DD3" w:rsidP="001A0D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</w:tcPr>
          <w:p w14:paraId="2421F6D1" w14:textId="77777777" w:rsidR="001A0DD3" w:rsidRPr="000E60B9" w:rsidRDefault="001A0DD3" w:rsidP="001A0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DD3" w:rsidRPr="000E60B9" w14:paraId="0F3C2374" w14:textId="77777777" w:rsidTr="00151649">
        <w:trPr>
          <w:cantSplit/>
        </w:trPr>
        <w:tc>
          <w:tcPr>
            <w:tcW w:w="562" w:type="dxa"/>
          </w:tcPr>
          <w:p w14:paraId="65847CAF" w14:textId="77777777" w:rsidR="001A0DD3" w:rsidRPr="000E60B9" w:rsidRDefault="001A0DD3" w:rsidP="001A0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E2FE0" w14:textId="350816BE" w:rsidR="001A0DD3" w:rsidRPr="000E60B9" w:rsidRDefault="001A0DD3" w:rsidP="001A0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B9">
              <w:rPr>
                <w:rFonts w:ascii="Times New Roman" w:hAnsi="Times New Roman" w:cs="Times New Roman"/>
                <w:sz w:val="20"/>
                <w:szCs w:val="20"/>
              </w:rPr>
              <w:t>9)</w:t>
            </w:r>
          </w:p>
        </w:tc>
        <w:tc>
          <w:tcPr>
            <w:tcW w:w="1985" w:type="dxa"/>
            <w:vAlign w:val="center"/>
          </w:tcPr>
          <w:p w14:paraId="2C9F47BE" w14:textId="71D7BCF5" w:rsidR="001A0DD3" w:rsidRPr="000E60B9" w:rsidRDefault="001A0DD3" w:rsidP="001A0D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17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Spectrum</w:t>
            </w:r>
            <w:proofErr w:type="spellEnd"/>
            <w:r w:rsidRPr="00717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Analyzer con opzione “EMI </w:t>
            </w:r>
            <w:proofErr w:type="spellStart"/>
            <w:r w:rsidRPr="00717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Receiver</w:t>
            </w:r>
            <w:proofErr w:type="spellEnd"/>
            <w:r w:rsidRPr="00717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</w:p>
        </w:tc>
        <w:tc>
          <w:tcPr>
            <w:tcW w:w="4678" w:type="dxa"/>
          </w:tcPr>
          <w:p w14:paraId="3555F497" w14:textId="77777777" w:rsidR="001A0DD3" w:rsidRPr="00AF1A84" w:rsidRDefault="001A0DD3" w:rsidP="001A0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A84">
              <w:rPr>
                <w:rFonts w:ascii="Times New Roman" w:hAnsi="Times New Roman" w:cs="Times New Roman"/>
                <w:sz w:val="20"/>
                <w:szCs w:val="20"/>
              </w:rPr>
              <w:t>Barrare la scelta pertinente:</w:t>
            </w:r>
          </w:p>
          <w:p w14:paraId="3D952058" w14:textId="77777777" w:rsidR="001A0DD3" w:rsidRPr="00AF1A84" w:rsidRDefault="001A0DD3" w:rsidP="001A0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A84">
              <w:rPr>
                <w:rFonts w:ascii="Times New Roman" w:hAnsi="Times New Roman" w:cs="Times New Roman"/>
                <w:sz w:val="20"/>
                <w:szCs w:val="20"/>
              </w:rPr>
              <w:t> mancata fornitura del sistema come descritto</w:t>
            </w:r>
          </w:p>
          <w:p w14:paraId="1D06A17E" w14:textId="64586D39" w:rsidR="001A0DD3" w:rsidRPr="00AF1A84" w:rsidRDefault="001A0DD3" w:rsidP="001A0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A84">
              <w:rPr>
                <w:rFonts w:ascii="Times New Roman" w:hAnsi="Times New Roman" w:cs="Times New Roman"/>
                <w:sz w:val="20"/>
                <w:szCs w:val="20"/>
              </w:rPr>
              <w:t xml:space="preserve"> fornitura di </w:t>
            </w:r>
            <w:r w:rsidRPr="00717FA9">
              <w:rPr>
                <w:rFonts w:ascii="Times New Roman" w:hAnsi="Times New Roman" w:cs="Times New Roman"/>
                <w:sz w:val="20"/>
                <w:szCs w:val="20"/>
              </w:rPr>
              <w:t xml:space="preserve">EMI </w:t>
            </w:r>
            <w:proofErr w:type="spellStart"/>
            <w:r w:rsidRPr="00717FA9">
              <w:rPr>
                <w:rFonts w:ascii="Times New Roman" w:hAnsi="Times New Roman" w:cs="Times New Roman"/>
                <w:sz w:val="20"/>
                <w:szCs w:val="20"/>
              </w:rPr>
              <w:t>receiver</w:t>
            </w:r>
            <w:proofErr w:type="spellEnd"/>
            <w:r w:rsidRPr="00717FA9">
              <w:rPr>
                <w:rFonts w:ascii="Times New Roman" w:hAnsi="Times New Roman" w:cs="Times New Roman"/>
                <w:sz w:val="20"/>
                <w:szCs w:val="20"/>
              </w:rPr>
              <w:t xml:space="preserve"> in alternativa alla richiesta di capitolato</w:t>
            </w:r>
          </w:p>
          <w:p w14:paraId="759013AC" w14:textId="226BB3BA" w:rsidR="001A0DD3" w:rsidRPr="000E60B9" w:rsidRDefault="001A0DD3" w:rsidP="001A0DD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03" w:type="dxa"/>
          </w:tcPr>
          <w:p w14:paraId="334F960C" w14:textId="77777777" w:rsidR="001A0DD3" w:rsidRPr="000E60B9" w:rsidRDefault="001A0DD3" w:rsidP="001A0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DD3" w:rsidRPr="000E60B9" w14:paraId="1DF3F291" w14:textId="77777777" w:rsidTr="0ED353C8">
        <w:tc>
          <w:tcPr>
            <w:tcW w:w="562" w:type="dxa"/>
          </w:tcPr>
          <w:p w14:paraId="105D6398" w14:textId="77777777" w:rsidR="001A0DD3" w:rsidRPr="000E60B9" w:rsidRDefault="001A0DD3" w:rsidP="001A0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28CB7F" w14:textId="50F6E332" w:rsidR="001A0DD3" w:rsidRPr="000E60B9" w:rsidRDefault="001A0DD3" w:rsidP="001A0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B9">
              <w:rPr>
                <w:rFonts w:ascii="Times New Roman" w:hAnsi="Times New Roman" w:cs="Times New Roman"/>
                <w:sz w:val="20"/>
                <w:szCs w:val="20"/>
              </w:rPr>
              <w:t>10)</w:t>
            </w:r>
          </w:p>
        </w:tc>
        <w:tc>
          <w:tcPr>
            <w:tcW w:w="1985" w:type="dxa"/>
          </w:tcPr>
          <w:p w14:paraId="65137D02" w14:textId="4F9EEF8D" w:rsidR="001A0DD3" w:rsidRPr="000E60B9" w:rsidRDefault="001A0DD3" w:rsidP="001A0D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A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Supporti per prove con trazione attiva</w:t>
            </w:r>
            <w:r w:rsidRPr="00AF1A84" w:rsidDel="00AF1A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14:paraId="2D868B12" w14:textId="77777777" w:rsidR="001A0DD3" w:rsidRPr="00717FA9" w:rsidRDefault="001A0DD3" w:rsidP="001A0DD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7FA9">
              <w:rPr>
                <w:rFonts w:ascii="Times New Roman" w:hAnsi="Times New Roman" w:cs="Times New Roman"/>
                <w:sz w:val="20"/>
                <w:szCs w:val="20"/>
              </w:rPr>
              <w:t>Barrare la scelta pertinente:</w:t>
            </w:r>
          </w:p>
          <w:p w14:paraId="1D920F94" w14:textId="77777777" w:rsidR="001A0DD3" w:rsidRPr="00717FA9" w:rsidRDefault="001A0DD3" w:rsidP="001A0DD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7FA9">
              <w:rPr>
                <w:rFonts w:ascii="Times New Roman" w:hAnsi="Times New Roman" w:cs="Times New Roman"/>
                <w:sz w:val="20"/>
                <w:szCs w:val="20"/>
              </w:rPr>
              <w:t> mancata fornitura del sistema come descritto</w:t>
            </w:r>
          </w:p>
          <w:p w14:paraId="076C52AC" w14:textId="6B46B5C0" w:rsidR="001A0DD3" w:rsidRPr="00717FA9" w:rsidRDefault="001A0DD3" w:rsidP="001A0DD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7FA9">
              <w:rPr>
                <w:rFonts w:ascii="Times New Roman" w:hAnsi="Times New Roman" w:cs="Times New Roman"/>
                <w:sz w:val="20"/>
                <w:szCs w:val="20"/>
              </w:rPr>
              <w:t xml:space="preserve"> </w:t>
            </w:r>
            <w:r w:rsidRPr="00AF1A84">
              <w:rPr>
                <w:rFonts w:ascii="Times New Roman" w:hAnsi="Times New Roman" w:cs="Times New Roman"/>
                <w:sz w:val="20"/>
                <w:szCs w:val="20"/>
              </w:rPr>
              <w:t>fornitura di cavalletti per mantenere i trattori in sicurezza. I cavalletti dovranno essere dimensionati per range di masse: 4 cavalletti per trattori da 2000 a 4000 kg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AF1A84">
              <w:rPr>
                <w:rFonts w:ascii="Times New Roman" w:hAnsi="Times New Roman" w:cs="Times New Roman"/>
                <w:sz w:val="20"/>
                <w:szCs w:val="20"/>
              </w:rPr>
              <w:t xml:space="preserve">4 cavalletti per trattori da 4000 a 8000 kg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AF1A84">
              <w:rPr>
                <w:rFonts w:ascii="Times New Roman" w:hAnsi="Times New Roman" w:cs="Times New Roman"/>
                <w:sz w:val="20"/>
                <w:szCs w:val="20"/>
              </w:rPr>
              <w:t>4 cavalletti per trattori da 8000 a 12000 kg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0829686" w14:textId="406C3656" w:rsidR="001A0DD3" w:rsidRPr="007965BB" w:rsidRDefault="001A0DD3" w:rsidP="001A0DD3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403" w:type="dxa"/>
          </w:tcPr>
          <w:p w14:paraId="7CD54CE5" w14:textId="77777777" w:rsidR="001A0DD3" w:rsidRPr="000E60B9" w:rsidRDefault="001A0DD3" w:rsidP="001A0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DD3" w:rsidRPr="000E60B9" w14:paraId="68E738FE" w14:textId="77777777" w:rsidTr="0ED353C8">
        <w:tc>
          <w:tcPr>
            <w:tcW w:w="562" w:type="dxa"/>
          </w:tcPr>
          <w:p w14:paraId="2C88542A" w14:textId="77777777" w:rsidR="001A0DD3" w:rsidRPr="000E60B9" w:rsidRDefault="001A0DD3" w:rsidP="001A0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AD6471" w14:textId="7A73DD47" w:rsidR="001A0DD3" w:rsidRPr="000E60B9" w:rsidRDefault="001A0DD3" w:rsidP="001A0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B9">
              <w:rPr>
                <w:rFonts w:ascii="Times New Roman" w:hAnsi="Times New Roman" w:cs="Times New Roman"/>
                <w:sz w:val="20"/>
                <w:szCs w:val="20"/>
              </w:rPr>
              <w:t>11)</w:t>
            </w:r>
          </w:p>
        </w:tc>
        <w:tc>
          <w:tcPr>
            <w:tcW w:w="1985" w:type="dxa"/>
          </w:tcPr>
          <w:p w14:paraId="09445B4B" w14:textId="77777777" w:rsidR="001A0DD3" w:rsidRPr="000E60B9" w:rsidRDefault="001A0DD3" w:rsidP="001A0D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0F30CA1" w14:textId="097418FC" w:rsidR="001A0DD3" w:rsidRPr="000E60B9" w:rsidRDefault="001A0DD3" w:rsidP="001A0D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Materiale assorbente (anecoico)</w:t>
            </w:r>
          </w:p>
        </w:tc>
        <w:tc>
          <w:tcPr>
            <w:tcW w:w="4678" w:type="dxa"/>
          </w:tcPr>
          <w:p w14:paraId="63851ABE" w14:textId="77777777" w:rsidR="001A0DD3" w:rsidRPr="00717FA9" w:rsidRDefault="001A0DD3" w:rsidP="001A0DD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7FA9">
              <w:rPr>
                <w:rFonts w:ascii="Times New Roman" w:hAnsi="Times New Roman" w:cs="Times New Roman"/>
                <w:sz w:val="20"/>
                <w:szCs w:val="20"/>
              </w:rPr>
              <w:t>Barrare la scelta pertinente:</w:t>
            </w:r>
          </w:p>
          <w:p w14:paraId="37727D84" w14:textId="45EF2C1A" w:rsidR="001A0DD3" w:rsidRPr="008A5A5E" w:rsidRDefault="001A0DD3" w:rsidP="001A0DD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7FA9">
              <w:rPr>
                <w:rFonts w:ascii="Times New Roman" w:hAnsi="Times New Roman" w:cs="Times New Roman"/>
                <w:sz w:val="20"/>
                <w:szCs w:val="20"/>
              </w:rPr>
              <w:t xml:space="preserve"> fornitura di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polipropilene</w:t>
            </w:r>
          </w:p>
          <w:p w14:paraId="3E45F79C" w14:textId="2BF35E57" w:rsidR="001A0DD3" w:rsidRPr="008A5A5E" w:rsidRDefault="001A0DD3" w:rsidP="001A0DD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A5E">
              <w:rPr>
                <w:rFonts w:ascii="Times New Roman" w:hAnsi="Times New Roman" w:cs="Times New Roman"/>
                <w:sz w:val="20"/>
                <w:szCs w:val="20"/>
              </w:rPr>
              <w:t xml:space="preserve">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fornitura di poliuretano</w:t>
            </w:r>
          </w:p>
          <w:p w14:paraId="1D390087" w14:textId="79B03402" w:rsidR="001A0DD3" w:rsidRDefault="001A0DD3" w:rsidP="001A0DD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A5E">
              <w:rPr>
                <w:rFonts w:ascii="Times New Roman" w:hAnsi="Times New Roman" w:cs="Times New Roman"/>
                <w:sz w:val="20"/>
                <w:szCs w:val="20"/>
              </w:rPr>
              <w:t xml:space="preserve"> </w:t>
            </w:r>
            <w:r w:rsidRPr="00AF1A84">
              <w:rPr>
                <w:rFonts w:ascii="Times New Roman" w:hAnsi="Times New Roman" w:cs="Times New Roman"/>
                <w:sz w:val="20"/>
                <w:szCs w:val="20"/>
              </w:rPr>
              <w:t xml:space="preserve">fornitura di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polistirolo</w:t>
            </w:r>
          </w:p>
          <w:p w14:paraId="68ACA7DA" w14:textId="3B17C4D9" w:rsidR="004E0967" w:rsidRPr="00717FA9" w:rsidRDefault="001A0DD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A5E">
              <w:rPr>
                <w:rFonts w:ascii="Times New Roman" w:hAnsi="Times New Roman" w:cs="Times New Roman"/>
                <w:sz w:val="20"/>
                <w:szCs w:val="20"/>
              </w:rPr>
              <w:t xml:space="preserve">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fornitura di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file</w:t>
            </w:r>
          </w:p>
          <w:p w14:paraId="2E77D6FB" w14:textId="6FAE8AE5" w:rsidR="001A0DD3" w:rsidRPr="00297E43" w:rsidRDefault="004E0967" w:rsidP="001A0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967">
              <w:rPr>
                <w:rFonts w:ascii="Times New Roman" w:hAnsi="Times New Roman" w:cs="Times New Roman"/>
                <w:sz w:val="20"/>
                <w:szCs w:val="20"/>
              </w:rPr>
              <w:t> fornitura di altro materiale</w:t>
            </w:r>
          </w:p>
          <w:p w14:paraId="479811C4" w14:textId="45BB6D81" w:rsidR="001A0DD3" w:rsidRPr="00297E43" w:rsidRDefault="001A0DD3" w:rsidP="001A0DD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03" w:type="dxa"/>
          </w:tcPr>
          <w:p w14:paraId="2FEE6D63" w14:textId="77777777" w:rsidR="001A0DD3" w:rsidRPr="000E60B9" w:rsidRDefault="001A0DD3" w:rsidP="001A0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DD3" w:rsidRPr="000E60B9" w14:paraId="14A1ABEC" w14:textId="77777777" w:rsidTr="0ED353C8">
        <w:trPr>
          <w:cantSplit/>
        </w:trPr>
        <w:tc>
          <w:tcPr>
            <w:tcW w:w="562" w:type="dxa"/>
          </w:tcPr>
          <w:p w14:paraId="05767CD8" w14:textId="77777777" w:rsidR="001A0DD3" w:rsidRPr="000E60B9" w:rsidRDefault="001A0DD3" w:rsidP="001A0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A01E05" w14:textId="63D2F65A" w:rsidR="001A0DD3" w:rsidRPr="000E60B9" w:rsidRDefault="001A0DD3" w:rsidP="001A0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B9">
              <w:rPr>
                <w:rFonts w:ascii="Times New Roman" w:hAnsi="Times New Roman" w:cs="Times New Roman"/>
                <w:sz w:val="20"/>
                <w:szCs w:val="20"/>
              </w:rPr>
              <w:t>12)</w:t>
            </w:r>
          </w:p>
        </w:tc>
        <w:tc>
          <w:tcPr>
            <w:tcW w:w="1985" w:type="dxa"/>
          </w:tcPr>
          <w:p w14:paraId="623C3425" w14:textId="77777777" w:rsidR="001A0DD3" w:rsidRPr="000E60B9" w:rsidRDefault="001A0DD3" w:rsidP="001A0D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E7C23C5" w14:textId="39CB87D7" w:rsidR="001A0DD3" w:rsidRPr="000E60B9" w:rsidRDefault="001A0DD3" w:rsidP="001A0D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Copertura completa della camera</w:t>
            </w:r>
            <w:r w:rsidRPr="00086457" w:rsidDel="00086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14:paraId="6A337C0B" w14:textId="77777777" w:rsidR="001A0DD3" w:rsidRPr="00717FA9" w:rsidRDefault="001A0DD3" w:rsidP="001A0DD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7FA9">
              <w:rPr>
                <w:rFonts w:ascii="Times New Roman" w:hAnsi="Times New Roman" w:cs="Times New Roman"/>
                <w:sz w:val="20"/>
                <w:szCs w:val="20"/>
              </w:rPr>
              <w:t>Indicare il dato richiesto:</w:t>
            </w:r>
          </w:p>
          <w:p w14:paraId="17DC0712" w14:textId="3BD0FC15" w:rsidR="001A0DD3" w:rsidRPr="006B40B4" w:rsidRDefault="001A0DD3" w:rsidP="001A0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FA9">
              <w:rPr>
                <w:rFonts w:ascii="Times New Roman" w:hAnsi="Times New Roman" w:cs="Times New Roman"/>
                <w:sz w:val="20"/>
                <w:szCs w:val="20"/>
              </w:rPr>
              <w:t>L’estensione della copertura della camera da materiale assorbente è: --------------</w:t>
            </w:r>
          </w:p>
          <w:p w14:paraId="22047CBC" w14:textId="519D3A8D" w:rsidR="001A0DD3" w:rsidRPr="000E60B9" w:rsidRDefault="001A0DD3" w:rsidP="001A0D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</w:tcPr>
          <w:p w14:paraId="2131F571" w14:textId="77777777" w:rsidR="001A0DD3" w:rsidRPr="000E60B9" w:rsidRDefault="001A0DD3" w:rsidP="001A0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DD3" w:rsidRPr="000E60B9" w14:paraId="450CEFDF" w14:textId="77777777" w:rsidTr="0ED353C8">
        <w:trPr>
          <w:cantSplit/>
          <w:trHeight w:val="300"/>
        </w:trPr>
        <w:tc>
          <w:tcPr>
            <w:tcW w:w="562" w:type="dxa"/>
          </w:tcPr>
          <w:p w14:paraId="5C91B041" w14:textId="72CDC572" w:rsidR="001A0DD3" w:rsidRPr="000E60B9" w:rsidRDefault="001A0DD3" w:rsidP="001A0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_Hlk137818042"/>
            <w:r w:rsidRPr="000E60B9">
              <w:rPr>
                <w:rFonts w:ascii="Times New Roman" w:hAnsi="Times New Roman" w:cs="Times New Roman"/>
                <w:sz w:val="20"/>
                <w:szCs w:val="20"/>
              </w:rPr>
              <w:t>13)</w:t>
            </w:r>
          </w:p>
        </w:tc>
        <w:tc>
          <w:tcPr>
            <w:tcW w:w="1985" w:type="dxa"/>
          </w:tcPr>
          <w:p w14:paraId="5FEA4F82" w14:textId="12BF853B" w:rsidR="001A0DD3" w:rsidRPr="000E60B9" w:rsidRDefault="001A0DD3" w:rsidP="001A0DD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5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Filtri aggiuntivi</w:t>
            </w:r>
          </w:p>
        </w:tc>
        <w:tc>
          <w:tcPr>
            <w:tcW w:w="4678" w:type="dxa"/>
          </w:tcPr>
          <w:p w14:paraId="303D616F" w14:textId="77777777" w:rsidR="001A0DD3" w:rsidRPr="001A0DD3" w:rsidRDefault="001A0DD3" w:rsidP="001A0DD3">
            <w:pPr>
              <w:spacing w:line="259" w:lineRule="auto"/>
              <w:rPr>
                <w:rFonts w:ascii="Times New Roman" w:eastAsia="Wingdings" w:hAnsi="Times New Roman" w:cs="Times New Roman"/>
                <w:sz w:val="20"/>
                <w:szCs w:val="20"/>
              </w:rPr>
            </w:pPr>
            <w:r w:rsidRPr="001A0DD3">
              <w:rPr>
                <w:rFonts w:ascii="Times New Roman" w:eastAsia="Wingdings" w:hAnsi="Times New Roman" w:cs="Times New Roman"/>
                <w:sz w:val="20"/>
                <w:szCs w:val="20"/>
              </w:rPr>
              <w:t>Barrare la scelta pertinente:</w:t>
            </w:r>
          </w:p>
          <w:p w14:paraId="3DCFBE42" w14:textId="4333CF44" w:rsidR="001A0DD3" w:rsidRPr="001A0DD3" w:rsidRDefault="001A0DD3" w:rsidP="001A0DD3">
            <w:pPr>
              <w:spacing w:line="259" w:lineRule="auto"/>
              <w:rPr>
                <w:rFonts w:ascii="Times New Roman" w:eastAsia="Wingdings" w:hAnsi="Times New Roman" w:cs="Times New Roman"/>
                <w:sz w:val="20"/>
                <w:szCs w:val="20"/>
              </w:rPr>
            </w:pPr>
            <w:r w:rsidRPr="001A0DD3">
              <w:rPr>
                <w:rFonts w:ascii="Times New Roman" w:eastAsia="Wingdings" w:hAnsi="Times New Roman" w:cs="Times New Roman"/>
                <w:sz w:val="20"/>
                <w:szCs w:val="20"/>
              </w:rPr>
              <w:t> mancata fornitura d</w:t>
            </w:r>
            <w:r>
              <w:rPr>
                <w:rFonts w:ascii="Times New Roman" w:eastAsia="Wingdings" w:hAnsi="Times New Roman" w:cs="Times New Roman"/>
                <w:sz w:val="20"/>
                <w:szCs w:val="20"/>
              </w:rPr>
              <w:t>i filtri aggiuntivi</w:t>
            </w:r>
          </w:p>
          <w:p w14:paraId="764880F9" w14:textId="3D3D3541" w:rsidR="001A0DD3" w:rsidRPr="000E60B9" w:rsidRDefault="001A0DD3" w:rsidP="001A0DD3">
            <w:pPr>
              <w:spacing w:line="259" w:lineRule="auto"/>
              <w:rPr>
                <w:rFonts w:ascii="Times New Roman" w:eastAsia="Wingdings" w:hAnsi="Times New Roman" w:cs="Times New Roman"/>
                <w:sz w:val="20"/>
                <w:szCs w:val="20"/>
              </w:rPr>
            </w:pPr>
            <w:r w:rsidRPr="001A0DD3">
              <w:rPr>
                <w:rFonts w:ascii="Times New Roman" w:eastAsia="Wingdings" w:hAnsi="Times New Roman" w:cs="Times New Roman"/>
                <w:sz w:val="20"/>
                <w:szCs w:val="20"/>
              </w:rPr>
              <w:t> fornitura di</w:t>
            </w:r>
            <w:r>
              <w:rPr>
                <w:rFonts w:ascii="Times New Roman" w:eastAsia="Wingdings" w:hAnsi="Times New Roman" w:cs="Times New Roman"/>
                <w:sz w:val="20"/>
                <w:szCs w:val="20"/>
              </w:rPr>
              <w:t xml:space="preserve"> </w:t>
            </w:r>
            <w:r w:rsidRPr="001A0DD3">
              <w:rPr>
                <w:rFonts w:ascii="Times New Roman" w:eastAsia="Wingdings" w:hAnsi="Times New Roman" w:cs="Times New Roman"/>
                <w:sz w:val="20"/>
                <w:szCs w:val="20"/>
              </w:rPr>
              <w:t>filtri aggiuntivi</w:t>
            </w:r>
          </w:p>
        </w:tc>
        <w:tc>
          <w:tcPr>
            <w:tcW w:w="2403" w:type="dxa"/>
          </w:tcPr>
          <w:p w14:paraId="47826259" w14:textId="77777777" w:rsidR="001A0DD3" w:rsidRDefault="001A0DD3" w:rsidP="001A0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4761F5" w14:textId="77777777" w:rsidR="001A0DD3" w:rsidRDefault="001A0DD3" w:rsidP="001A0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298C49" w14:textId="376218FF" w:rsidR="001A0DD3" w:rsidRPr="000E60B9" w:rsidRDefault="001A0DD3" w:rsidP="001A0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6"/>
      <w:tr w:rsidR="001A0DD3" w:rsidRPr="000E60B9" w14:paraId="2604E7DF" w14:textId="77777777" w:rsidTr="0ED353C8">
        <w:tc>
          <w:tcPr>
            <w:tcW w:w="562" w:type="dxa"/>
          </w:tcPr>
          <w:p w14:paraId="590E2FD4" w14:textId="77777777" w:rsidR="001A0DD3" w:rsidRPr="000E60B9" w:rsidRDefault="001A0DD3" w:rsidP="001A0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4D353C" w14:textId="291EAD3E" w:rsidR="001A0DD3" w:rsidRPr="000E60B9" w:rsidRDefault="001A0DD3" w:rsidP="001A0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0B9">
              <w:rPr>
                <w:rFonts w:ascii="Times New Roman" w:hAnsi="Times New Roman" w:cs="Times New Roman"/>
                <w:sz w:val="20"/>
                <w:szCs w:val="20"/>
              </w:rPr>
              <w:t>14)</w:t>
            </w:r>
          </w:p>
        </w:tc>
        <w:tc>
          <w:tcPr>
            <w:tcW w:w="1985" w:type="dxa"/>
          </w:tcPr>
          <w:p w14:paraId="0FFA8CBE" w14:textId="77777777" w:rsidR="001A0DD3" w:rsidRPr="000E60B9" w:rsidRDefault="001A0DD3" w:rsidP="001A0D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1FFF0A0" w14:textId="135A4A73" w:rsidR="001A0DD3" w:rsidRPr="000E60B9" w:rsidRDefault="003748D8" w:rsidP="001A0D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Strumentazione per prove ESD</w:t>
            </w:r>
          </w:p>
        </w:tc>
        <w:tc>
          <w:tcPr>
            <w:tcW w:w="4678" w:type="dxa"/>
          </w:tcPr>
          <w:p w14:paraId="068D0706" w14:textId="77777777" w:rsidR="001A0DD3" w:rsidRPr="00717FA9" w:rsidRDefault="001A0DD3" w:rsidP="001A0DD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7FA9">
              <w:rPr>
                <w:rFonts w:ascii="Times New Roman" w:hAnsi="Times New Roman" w:cs="Times New Roman"/>
                <w:sz w:val="20"/>
                <w:szCs w:val="20"/>
              </w:rPr>
              <w:t>Barrare la scelta pertinente:</w:t>
            </w:r>
          </w:p>
          <w:p w14:paraId="58E088C1" w14:textId="728B386F" w:rsidR="003748D8" w:rsidRPr="000E60B9" w:rsidRDefault="001A0DD3" w:rsidP="001A0D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0B9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Pr="000E6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48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mancata fornitura della strumentazione </w:t>
            </w:r>
          </w:p>
          <w:p w14:paraId="43D45A3E" w14:textId="6200F4D5" w:rsidR="001A0DD3" w:rsidRPr="000E60B9" w:rsidRDefault="001A0DD3" w:rsidP="001A0D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496C282" w14:textId="0A2EFD7B" w:rsidR="001A0DD3" w:rsidRPr="000E60B9" w:rsidRDefault="001A0DD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60B9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Pr="000E6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48D8">
              <w:rPr>
                <w:rFonts w:ascii="Times New Roman" w:hAnsi="Times New Roman" w:cs="Times New Roman"/>
                <w:sz w:val="20"/>
                <w:szCs w:val="20"/>
              </w:rPr>
              <w:t xml:space="preserve">fornitura della </w:t>
            </w:r>
            <w:r w:rsidR="003748D8" w:rsidRPr="003748D8">
              <w:rPr>
                <w:rFonts w:ascii="Times New Roman" w:hAnsi="Times New Roman" w:cs="Times New Roman"/>
                <w:sz w:val="20"/>
                <w:szCs w:val="20"/>
              </w:rPr>
              <w:t>strumentazione per lo svolgimento delle prove ESD</w:t>
            </w:r>
          </w:p>
        </w:tc>
        <w:tc>
          <w:tcPr>
            <w:tcW w:w="2403" w:type="dxa"/>
          </w:tcPr>
          <w:p w14:paraId="3C7A5FE5" w14:textId="77777777" w:rsidR="001A0DD3" w:rsidRDefault="001A0DD3" w:rsidP="001A0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BDB812" w14:textId="12118682" w:rsidR="001A0DD3" w:rsidRDefault="001A0DD3" w:rsidP="001A0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61DCED" w14:textId="566556AC" w:rsidR="001A0DD3" w:rsidRDefault="001A0DD3" w:rsidP="001A0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BAF7E1" w14:textId="07C41BBA" w:rsidR="001A0DD3" w:rsidRDefault="001A0DD3" w:rsidP="001A0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686FC3" w14:textId="0694405E" w:rsidR="001A0DD3" w:rsidRDefault="001A0DD3" w:rsidP="001A0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76164B" w14:textId="4D41DAF1" w:rsidR="001A0DD3" w:rsidRDefault="001A0DD3" w:rsidP="001A0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792305" w14:textId="77777777" w:rsidR="001A0DD3" w:rsidRDefault="001A0DD3" w:rsidP="001A0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B0C1BA" w14:textId="59BD689E" w:rsidR="001A0DD3" w:rsidRPr="000E60B9" w:rsidRDefault="001A0DD3" w:rsidP="001A0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8D8" w:rsidRPr="000E60B9" w14:paraId="43704BEF" w14:textId="77777777" w:rsidTr="0ED353C8">
        <w:tc>
          <w:tcPr>
            <w:tcW w:w="562" w:type="dxa"/>
          </w:tcPr>
          <w:p w14:paraId="78AD4144" w14:textId="33ECA834" w:rsidR="003748D8" w:rsidRPr="000E60B9" w:rsidRDefault="003748D8" w:rsidP="001A0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15)</w:t>
            </w:r>
          </w:p>
        </w:tc>
        <w:tc>
          <w:tcPr>
            <w:tcW w:w="1985" w:type="dxa"/>
          </w:tcPr>
          <w:p w14:paraId="29ADB8DA" w14:textId="33CFBE79" w:rsidR="003748D8" w:rsidRPr="000E60B9" w:rsidRDefault="003748D8" w:rsidP="001A0D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Strumentazione per prove Impulsi ISO 7637-2 su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74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omponenti</w:t>
            </w:r>
          </w:p>
        </w:tc>
        <w:tc>
          <w:tcPr>
            <w:tcW w:w="4678" w:type="dxa"/>
          </w:tcPr>
          <w:p w14:paraId="32B93B57" w14:textId="77777777" w:rsidR="003748D8" w:rsidRPr="00717FA9" w:rsidRDefault="003748D8" w:rsidP="003748D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7FA9">
              <w:rPr>
                <w:rFonts w:ascii="Times New Roman" w:hAnsi="Times New Roman" w:cs="Times New Roman"/>
                <w:sz w:val="20"/>
                <w:szCs w:val="20"/>
              </w:rPr>
              <w:t>Barrare la scelta pertinente:</w:t>
            </w:r>
          </w:p>
          <w:p w14:paraId="64FC0829" w14:textId="38DC6FB6" w:rsidR="003748D8" w:rsidRPr="00717FA9" w:rsidRDefault="003748D8" w:rsidP="003748D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7FA9">
              <w:rPr>
                <w:rFonts w:ascii="Times New Roman" w:hAnsi="Times New Roman" w:cs="Times New Roman"/>
                <w:sz w:val="20"/>
                <w:szCs w:val="20"/>
              </w:rPr>
              <w:t> mancata fornitura della strumentazione</w:t>
            </w:r>
          </w:p>
          <w:p w14:paraId="08995372" w14:textId="28362A2F" w:rsidR="003748D8" w:rsidRPr="00717FA9" w:rsidRDefault="003748D8" w:rsidP="003748D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7FA9">
              <w:rPr>
                <w:rFonts w:ascii="Times New Roman" w:hAnsi="Times New Roman" w:cs="Times New Roman"/>
                <w:sz w:val="20"/>
                <w:szCs w:val="20"/>
              </w:rPr>
              <w:t xml:space="preserve">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fornitura della </w:t>
            </w:r>
            <w:r w:rsidRPr="00717FA9">
              <w:rPr>
                <w:rFonts w:ascii="Times New Roman" w:hAnsi="Times New Roman" w:cs="Times New Roman"/>
                <w:sz w:val="20"/>
                <w:szCs w:val="20"/>
              </w:rPr>
              <w:t>strumentazione per lo svolgimento</w:t>
            </w:r>
            <w:r w:rsidR="00236395">
              <w:rPr>
                <w:rFonts w:ascii="Times New Roman" w:hAnsi="Times New Roman" w:cs="Times New Roman"/>
                <w:sz w:val="20"/>
                <w:szCs w:val="20"/>
              </w:rPr>
              <w:t xml:space="preserve"> di</w:t>
            </w:r>
            <w:r w:rsidRPr="00717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6395" w:rsidRPr="00236395">
              <w:rPr>
                <w:rFonts w:ascii="Times New Roman" w:hAnsi="Times New Roman" w:cs="Times New Roman"/>
                <w:sz w:val="20"/>
                <w:szCs w:val="20"/>
              </w:rPr>
              <w:t>prove Impulsi ISO 7637-2 su componenti</w:t>
            </w:r>
          </w:p>
        </w:tc>
        <w:tc>
          <w:tcPr>
            <w:tcW w:w="2403" w:type="dxa"/>
          </w:tcPr>
          <w:p w14:paraId="7D23047E" w14:textId="77777777" w:rsidR="003748D8" w:rsidRDefault="003748D8" w:rsidP="001A0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AFAE79" w14:textId="77777777" w:rsidR="00E940A4" w:rsidRPr="000E60B9" w:rsidRDefault="00E940A4" w:rsidP="00E940A4">
      <w:pPr>
        <w:rPr>
          <w:rFonts w:ascii="Times New Roman" w:hAnsi="Times New Roman" w:cs="Times New Roman"/>
          <w:sz w:val="20"/>
          <w:szCs w:val="20"/>
        </w:rPr>
      </w:pPr>
    </w:p>
    <w:p w14:paraId="32F72EA2" w14:textId="77777777" w:rsidR="0036094A" w:rsidRDefault="0036094A" w:rsidP="00E940A4">
      <w:pPr>
        <w:rPr>
          <w:rFonts w:ascii="Times New Roman" w:hAnsi="Times New Roman" w:cs="Times New Roman"/>
          <w:b/>
          <w:bCs/>
        </w:rPr>
      </w:pPr>
    </w:p>
    <w:p w14:paraId="4D58F6E1" w14:textId="77777777" w:rsidR="0036094A" w:rsidRDefault="0036094A" w:rsidP="00E940A4">
      <w:pPr>
        <w:rPr>
          <w:rFonts w:ascii="Times New Roman" w:hAnsi="Times New Roman" w:cs="Times New Roman"/>
          <w:b/>
          <w:bCs/>
        </w:rPr>
      </w:pPr>
    </w:p>
    <w:p w14:paraId="558C83A3" w14:textId="77777777" w:rsidR="0036094A" w:rsidRDefault="0036094A" w:rsidP="00E940A4">
      <w:pPr>
        <w:rPr>
          <w:rFonts w:ascii="Times New Roman" w:hAnsi="Times New Roman" w:cs="Times New Roman"/>
          <w:b/>
          <w:bCs/>
        </w:rPr>
      </w:pPr>
    </w:p>
    <w:p w14:paraId="26C2DE86" w14:textId="77777777" w:rsidR="0036094A" w:rsidRDefault="0036094A" w:rsidP="00E940A4">
      <w:pPr>
        <w:rPr>
          <w:rFonts w:ascii="Times New Roman" w:hAnsi="Times New Roman" w:cs="Times New Roman"/>
          <w:b/>
          <w:bCs/>
        </w:rPr>
      </w:pPr>
    </w:p>
    <w:p w14:paraId="4768AE77" w14:textId="77777777" w:rsidR="0036094A" w:rsidRDefault="0036094A" w:rsidP="00E940A4">
      <w:pPr>
        <w:rPr>
          <w:rFonts w:ascii="Times New Roman" w:hAnsi="Times New Roman" w:cs="Times New Roman"/>
          <w:b/>
          <w:bCs/>
        </w:rPr>
      </w:pPr>
    </w:p>
    <w:p w14:paraId="2D0CA9C6" w14:textId="77777777" w:rsidR="0036094A" w:rsidRDefault="0036094A" w:rsidP="00E940A4">
      <w:pPr>
        <w:rPr>
          <w:rFonts w:ascii="Times New Roman" w:hAnsi="Times New Roman" w:cs="Times New Roman"/>
          <w:b/>
          <w:bCs/>
        </w:rPr>
      </w:pPr>
    </w:p>
    <w:p w14:paraId="1874F4B7" w14:textId="77777777" w:rsidR="0036094A" w:rsidRDefault="0036094A" w:rsidP="00E940A4">
      <w:pPr>
        <w:rPr>
          <w:rFonts w:ascii="Times New Roman" w:hAnsi="Times New Roman" w:cs="Times New Roman"/>
          <w:b/>
          <w:bCs/>
        </w:rPr>
      </w:pPr>
    </w:p>
    <w:p w14:paraId="06A6B08C" w14:textId="77777777" w:rsidR="0036094A" w:rsidRDefault="0036094A" w:rsidP="00E940A4">
      <w:pPr>
        <w:rPr>
          <w:rFonts w:ascii="Times New Roman" w:hAnsi="Times New Roman" w:cs="Times New Roman"/>
          <w:b/>
          <w:bCs/>
        </w:rPr>
      </w:pPr>
    </w:p>
    <w:p w14:paraId="11641F1D" w14:textId="77777777" w:rsidR="0036094A" w:rsidRDefault="0036094A" w:rsidP="00E940A4">
      <w:pPr>
        <w:rPr>
          <w:rFonts w:ascii="Times New Roman" w:hAnsi="Times New Roman" w:cs="Times New Roman"/>
          <w:b/>
          <w:bCs/>
        </w:rPr>
      </w:pPr>
    </w:p>
    <w:p w14:paraId="0368738E" w14:textId="43CFAE72" w:rsidR="00E940A4" w:rsidRPr="000E60B9" w:rsidRDefault="00E940A4" w:rsidP="00E940A4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0E60B9">
        <w:rPr>
          <w:rFonts w:ascii="Times New Roman" w:hAnsi="Times New Roman" w:cs="Times New Roman"/>
          <w:sz w:val="20"/>
          <w:szCs w:val="20"/>
        </w:rPr>
        <w:t>Firma digitale del legale rappresentante</w:t>
      </w:r>
      <w:r w:rsidRPr="000E60B9">
        <w:rPr>
          <w:rStyle w:val="Rimandonotaapidipagina"/>
          <w:rFonts w:ascii="Times New Roman" w:hAnsi="Times New Roman" w:cs="Times New Roman"/>
          <w:sz w:val="20"/>
          <w:szCs w:val="20"/>
        </w:rPr>
        <w:footnoteReference w:id="2"/>
      </w:r>
    </w:p>
    <w:p w14:paraId="5925B3AD" w14:textId="77777777" w:rsidR="00E940A4" w:rsidRPr="00E940A4" w:rsidRDefault="00E940A4" w:rsidP="00E940A4">
      <w:pPr>
        <w:rPr>
          <w:rFonts w:ascii="Times New Roman" w:hAnsi="Times New Roman" w:cs="Times New Roman"/>
          <w:sz w:val="20"/>
          <w:szCs w:val="20"/>
        </w:rPr>
      </w:pPr>
      <w:r w:rsidRPr="000E60B9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62BE1452" w14:textId="311E6FCC" w:rsidR="00AC554D" w:rsidRPr="00E940A4" w:rsidRDefault="00AC554D" w:rsidP="00AC554D">
      <w:pPr>
        <w:spacing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it-IT"/>
        </w:rPr>
      </w:pPr>
    </w:p>
    <w:p w14:paraId="29FE1617" w14:textId="77777777" w:rsidR="000151A3" w:rsidRPr="00E940A4" w:rsidRDefault="000151A3" w:rsidP="005C6F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0151A3" w:rsidRPr="00E940A4" w:rsidSect="000C7DBB">
      <w:headerReference w:type="default" r:id="rId11"/>
      <w:footerReference w:type="default" r:id="rId12"/>
      <w:pgSz w:w="11900" w:h="16840"/>
      <w:pgMar w:top="1560" w:right="701" w:bottom="1418" w:left="1134" w:header="23" w:footer="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D6909" w14:textId="77777777" w:rsidR="000C7DBB" w:rsidRDefault="000C7DBB" w:rsidP="000151A3">
      <w:r>
        <w:separator/>
      </w:r>
    </w:p>
  </w:endnote>
  <w:endnote w:type="continuationSeparator" w:id="0">
    <w:p w14:paraId="34A2F2B9" w14:textId="77777777" w:rsidR="000C7DBB" w:rsidRDefault="000C7DBB" w:rsidP="000151A3">
      <w:r>
        <w:continuationSeparator/>
      </w:r>
    </w:p>
  </w:endnote>
  <w:endnote w:type="continuationNotice" w:id="1">
    <w:p w14:paraId="299790CE" w14:textId="77777777" w:rsidR="000C7DBB" w:rsidRDefault="000C7D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6658651"/>
      <w:docPartObj>
        <w:docPartGallery w:val="Page Numbers (Bottom of Page)"/>
        <w:docPartUnique/>
      </w:docPartObj>
    </w:sdtPr>
    <w:sdtEndPr/>
    <w:sdtContent>
      <w:p w14:paraId="719F079E" w14:textId="7E3A122D" w:rsidR="005B5FC2" w:rsidRDefault="005B5FC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1C0">
          <w:rPr>
            <w:noProof/>
          </w:rPr>
          <w:t>10</w:t>
        </w:r>
        <w:r>
          <w:fldChar w:fldCharType="end"/>
        </w:r>
      </w:p>
    </w:sdtContent>
  </w:sdt>
  <w:p w14:paraId="2EC54E32" w14:textId="77777777" w:rsidR="00596E4D" w:rsidRDefault="00596E4D" w:rsidP="00C961A8">
    <w:pPr>
      <w:pStyle w:val="Pidipagina"/>
      <w:tabs>
        <w:tab w:val="clear" w:pos="9638"/>
      </w:tabs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E90BB" w14:textId="77777777" w:rsidR="000C7DBB" w:rsidRDefault="000C7DBB" w:rsidP="000151A3">
      <w:r>
        <w:separator/>
      </w:r>
    </w:p>
  </w:footnote>
  <w:footnote w:type="continuationSeparator" w:id="0">
    <w:p w14:paraId="3AB19E0D" w14:textId="77777777" w:rsidR="000C7DBB" w:rsidRDefault="000C7DBB" w:rsidP="000151A3">
      <w:r>
        <w:continuationSeparator/>
      </w:r>
    </w:p>
  </w:footnote>
  <w:footnote w:type="continuationNotice" w:id="1">
    <w:p w14:paraId="3BD14561" w14:textId="77777777" w:rsidR="000C7DBB" w:rsidRDefault="000C7DBB"/>
  </w:footnote>
  <w:footnote w:id="2">
    <w:p w14:paraId="2E9E3B36" w14:textId="77777777" w:rsidR="00E940A4" w:rsidRDefault="00E940A4" w:rsidP="00E940A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626395">
        <w:t xml:space="preserve">Nel caso in cui l’offerta </w:t>
      </w:r>
      <w:r>
        <w:t>tecnica</w:t>
      </w:r>
      <w:r w:rsidRPr="00626395">
        <w:t xml:space="preserve"> sia sottoscritta da un procuratore dell’operatore economico, deve essere presentata all’Università, in copia conforme, la relativa procura speciale da cui lo stesso trae i poteri di firma.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1B6A" w14:textId="24DCE294" w:rsidR="000151A3" w:rsidRDefault="00DE1814" w:rsidP="000151A3">
    <w:pPr>
      <w:pStyle w:val="Intestazione"/>
      <w:tabs>
        <w:tab w:val="clear" w:pos="9638"/>
      </w:tabs>
      <w:ind w:left="-1134" w:right="-1134"/>
    </w:pPr>
    <w:r>
      <w:rPr>
        <w:noProof/>
        <w:lang w:eastAsia="it-IT"/>
      </w:rPr>
      <w:drawing>
        <wp:inline distT="0" distB="0" distL="0" distR="0" wp14:anchorId="48ED0A60" wp14:editId="407D5C64">
          <wp:extent cx="7556711" cy="9017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estata PNRR UNIBO_bian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259" cy="903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1544"/>
    <w:multiLevelType w:val="multilevel"/>
    <w:tmpl w:val="C7164862"/>
    <w:styleLink w:val="NTitolo1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pStyle w:val="Titolo2"/>
      <w:lvlText w:val="%1.%2."/>
      <w:lvlJc w:val="left"/>
      <w:pPr>
        <w:ind w:left="792" w:hanging="432"/>
      </w:pPr>
    </w:lvl>
    <w:lvl w:ilvl="2">
      <w:start w:val="1"/>
      <w:numFmt w:val="decimal"/>
      <w:pStyle w:val="Tito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09192C"/>
    <w:multiLevelType w:val="hybridMultilevel"/>
    <w:tmpl w:val="9216D950"/>
    <w:lvl w:ilvl="0" w:tplc="D0F854D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95621"/>
    <w:multiLevelType w:val="hybridMultilevel"/>
    <w:tmpl w:val="344A7F94"/>
    <w:lvl w:ilvl="0" w:tplc="B752785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91DC3E64">
      <w:start w:val="1"/>
      <w:numFmt w:val="decimal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77EF8"/>
    <w:multiLevelType w:val="multilevel"/>
    <w:tmpl w:val="C7164862"/>
    <w:numStyleLink w:val="NTitolo1"/>
  </w:abstractNum>
  <w:abstractNum w:abstractNumId="4" w15:restartNumberingAfterBreak="0">
    <w:nsid w:val="74D73670"/>
    <w:multiLevelType w:val="hybridMultilevel"/>
    <w:tmpl w:val="D442A9AA"/>
    <w:lvl w:ilvl="0" w:tplc="E74CF04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decimal"/>
        <w:pStyle w:val="Titolo1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pStyle w:val="Titolo2"/>
        <w:lvlText w:val="%1.%2."/>
        <w:lvlJc w:val="left"/>
        <w:pPr>
          <w:ind w:left="1000" w:hanging="432"/>
        </w:pPr>
      </w:lvl>
    </w:lvlOverride>
    <w:lvlOverride w:ilvl="2">
      <w:lvl w:ilvl="2">
        <w:start w:val="1"/>
        <w:numFmt w:val="decimal"/>
        <w:pStyle w:val="Titolo3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01B84"/>
    <w:rsid w:val="00007A3D"/>
    <w:rsid w:val="000151A3"/>
    <w:rsid w:val="00031EB3"/>
    <w:rsid w:val="00036524"/>
    <w:rsid w:val="00046E5C"/>
    <w:rsid w:val="00056CB9"/>
    <w:rsid w:val="00075258"/>
    <w:rsid w:val="0008298B"/>
    <w:rsid w:val="00083366"/>
    <w:rsid w:val="00086457"/>
    <w:rsid w:val="0008686F"/>
    <w:rsid w:val="00086F49"/>
    <w:rsid w:val="00087C29"/>
    <w:rsid w:val="00097E6A"/>
    <w:rsid w:val="000A530E"/>
    <w:rsid w:val="000A5442"/>
    <w:rsid w:val="000A5803"/>
    <w:rsid w:val="000C49A9"/>
    <w:rsid w:val="000C7DBB"/>
    <w:rsid w:val="000D41DD"/>
    <w:rsid w:val="000D5F3A"/>
    <w:rsid w:val="000E0468"/>
    <w:rsid w:val="000E60B9"/>
    <w:rsid w:val="000E6BEC"/>
    <w:rsid w:val="00106B75"/>
    <w:rsid w:val="00110C43"/>
    <w:rsid w:val="0011491F"/>
    <w:rsid w:val="00117A19"/>
    <w:rsid w:val="001203D5"/>
    <w:rsid w:val="00130CEA"/>
    <w:rsid w:val="00134F82"/>
    <w:rsid w:val="00136A47"/>
    <w:rsid w:val="00140C3C"/>
    <w:rsid w:val="00151649"/>
    <w:rsid w:val="00162C9A"/>
    <w:rsid w:val="00167E3E"/>
    <w:rsid w:val="00170542"/>
    <w:rsid w:val="001A0DD3"/>
    <w:rsid w:val="001A2CA0"/>
    <w:rsid w:val="001B384C"/>
    <w:rsid w:val="001B4CE9"/>
    <w:rsid w:val="001C109B"/>
    <w:rsid w:val="001C20A1"/>
    <w:rsid w:val="001C3653"/>
    <w:rsid w:val="001C476E"/>
    <w:rsid w:val="001C4AE7"/>
    <w:rsid w:val="001C4EC4"/>
    <w:rsid w:val="001C69A9"/>
    <w:rsid w:val="001D05F1"/>
    <w:rsid w:val="001D7E3A"/>
    <w:rsid w:val="001E5363"/>
    <w:rsid w:val="001E55B1"/>
    <w:rsid w:val="002037AD"/>
    <w:rsid w:val="002166B3"/>
    <w:rsid w:val="00226725"/>
    <w:rsid w:val="00227E43"/>
    <w:rsid w:val="002305A4"/>
    <w:rsid w:val="00231D07"/>
    <w:rsid w:val="00232940"/>
    <w:rsid w:val="00232E36"/>
    <w:rsid w:val="00236395"/>
    <w:rsid w:val="002368D2"/>
    <w:rsid w:val="00255547"/>
    <w:rsid w:val="00257CC6"/>
    <w:rsid w:val="0026323B"/>
    <w:rsid w:val="00273F16"/>
    <w:rsid w:val="00274442"/>
    <w:rsid w:val="00277760"/>
    <w:rsid w:val="00281172"/>
    <w:rsid w:val="00297E43"/>
    <w:rsid w:val="002A0829"/>
    <w:rsid w:val="002A0E76"/>
    <w:rsid w:val="002A7314"/>
    <w:rsid w:val="002C11F6"/>
    <w:rsid w:val="002E06F8"/>
    <w:rsid w:val="002E2BAF"/>
    <w:rsid w:val="002E7CFF"/>
    <w:rsid w:val="00316493"/>
    <w:rsid w:val="00317D09"/>
    <w:rsid w:val="003266BF"/>
    <w:rsid w:val="00332685"/>
    <w:rsid w:val="00333E7C"/>
    <w:rsid w:val="00334E9C"/>
    <w:rsid w:val="00355C9E"/>
    <w:rsid w:val="0036094A"/>
    <w:rsid w:val="003653BB"/>
    <w:rsid w:val="00365CE1"/>
    <w:rsid w:val="003748D8"/>
    <w:rsid w:val="00380B17"/>
    <w:rsid w:val="00386521"/>
    <w:rsid w:val="00391F3F"/>
    <w:rsid w:val="003A0EBD"/>
    <w:rsid w:val="003A1E91"/>
    <w:rsid w:val="003A2563"/>
    <w:rsid w:val="003A3D09"/>
    <w:rsid w:val="003A3E48"/>
    <w:rsid w:val="003A431B"/>
    <w:rsid w:val="003B0475"/>
    <w:rsid w:val="003B3BA0"/>
    <w:rsid w:val="003B522E"/>
    <w:rsid w:val="003C26BF"/>
    <w:rsid w:val="003C6B3E"/>
    <w:rsid w:val="003D1D12"/>
    <w:rsid w:val="003D3387"/>
    <w:rsid w:val="003E269D"/>
    <w:rsid w:val="003F04DB"/>
    <w:rsid w:val="003F610D"/>
    <w:rsid w:val="00402503"/>
    <w:rsid w:val="00410963"/>
    <w:rsid w:val="00415E33"/>
    <w:rsid w:val="00423F6E"/>
    <w:rsid w:val="00430DE5"/>
    <w:rsid w:val="00436F5C"/>
    <w:rsid w:val="00443EF2"/>
    <w:rsid w:val="00445068"/>
    <w:rsid w:val="00452FDF"/>
    <w:rsid w:val="00454778"/>
    <w:rsid w:val="00466318"/>
    <w:rsid w:val="004707BB"/>
    <w:rsid w:val="00476CD9"/>
    <w:rsid w:val="004835FA"/>
    <w:rsid w:val="0048436A"/>
    <w:rsid w:val="0048623A"/>
    <w:rsid w:val="004954A0"/>
    <w:rsid w:val="00497C35"/>
    <w:rsid w:val="004C75AE"/>
    <w:rsid w:val="004D164F"/>
    <w:rsid w:val="004D1CFE"/>
    <w:rsid w:val="004D5548"/>
    <w:rsid w:val="004E0967"/>
    <w:rsid w:val="004E7331"/>
    <w:rsid w:val="004F4C6B"/>
    <w:rsid w:val="005110A0"/>
    <w:rsid w:val="00523EC9"/>
    <w:rsid w:val="00530437"/>
    <w:rsid w:val="005350B6"/>
    <w:rsid w:val="0054109A"/>
    <w:rsid w:val="005461F2"/>
    <w:rsid w:val="005542E3"/>
    <w:rsid w:val="00557FAC"/>
    <w:rsid w:val="005637EB"/>
    <w:rsid w:val="00563A21"/>
    <w:rsid w:val="00574ED2"/>
    <w:rsid w:val="00596E4D"/>
    <w:rsid w:val="0059743F"/>
    <w:rsid w:val="005A7985"/>
    <w:rsid w:val="005B0E78"/>
    <w:rsid w:val="005B104C"/>
    <w:rsid w:val="005B41BB"/>
    <w:rsid w:val="005B5C83"/>
    <w:rsid w:val="005B5FC2"/>
    <w:rsid w:val="005C6FD9"/>
    <w:rsid w:val="005D180C"/>
    <w:rsid w:val="005D2121"/>
    <w:rsid w:val="005E3E7B"/>
    <w:rsid w:val="00606F57"/>
    <w:rsid w:val="0061116B"/>
    <w:rsid w:val="00623A29"/>
    <w:rsid w:val="00635EAA"/>
    <w:rsid w:val="006432EF"/>
    <w:rsid w:val="0064560B"/>
    <w:rsid w:val="0064706A"/>
    <w:rsid w:val="00656BEE"/>
    <w:rsid w:val="006575F4"/>
    <w:rsid w:val="00664302"/>
    <w:rsid w:val="0067230C"/>
    <w:rsid w:val="00674044"/>
    <w:rsid w:val="0068016F"/>
    <w:rsid w:val="00687F67"/>
    <w:rsid w:val="0069677F"/>
    <w:rsid w:val="006A4B61"/>
    <w:rsid w:val="006A5E3E"/>
    <w:rsid w:val="006A647F"/>
    <w:rsid w:val="006B40B4"/>
    <w:rsid w:val="006B569A"/>
    <w:rsid w:val="006C05DC"/>
    <w:rsid w:val="006C1163"/>
    <w:rsid w:val="006C31BD"/>
    <w:rsid w:val="006C6EB5"/>
    <w:rsid w:val="006E19E5"/>
    <w:rsid w:val="00700967"/>
    <w:rsid w:val="00700B4A"/>
    <w:rsid w:val="00701BD0"/>
    <w:rsid w:val="00702297"/>
    <w:rsid w:val="00713BAF"/>
    <w:rsid w:val="00717FA9"/>
    <w:rsid w:val="007247D0"/>
    <w:rsid w:val="00732289"/>
    <w:rsid w:val="00740870"/>
    <w:rsid w:val="00744616"/>
    <w:rsid w:val="00747EB2"/>
    <w:rsid w:val="007510A2"/>
    <w:rsid w:val="00762B04"/>
    <w:rsid w:val="007646F4"/>
    <w:rsid w:val="00764E33"/>
    <w:rsid w:val="00767C83"/>
    <w:rsid w:val="00774734"/>
    <w:rsid w:val="007821FE"/>
    <w:rsid w:val="00790A51"/>
    <w:rsid w:val="00791B0C"/>
    <w:rsid w:val="007931FA"/>
    <w:rsid w:val="007965BB"/>
    <w:rsid w:val="0079679F"/>
    <w:rsid w:val="007A1645"/>
    <w:rsid w:val="007A60A2"/>
    <w:rsid w:val="007B07EE"/>
    <w:rsid w:val="007C158F"/>
    <w:rsid w:val="007C1978"/>
    <w:rsid w:val="007D1DCC"/>
    <w:rsid w:val="007E2A2C"/>
    <w:rsid w:val="008130DA"/>
    <w:rsid w:val="0082032C"/>
    <w:rsid w:val="00821891"/>
    <w:rsid w:val="00826D59"/>
    <w:rsid w:val="00834885"/>
    <w:rsid w:val="008577CA"/>
    <w:rsid w:val="00860D54"/>
    <w:rsid w:val="0086217B"/>
    <w:rsid w:val="008740EF"/>
    <w:rsid w:val="00874B3C"/>
    <w:rsid w:val="008A17BE"/>
    <w:rsid w:val="008A2A19"/>
    <w:rsid w:val="008C2226"/>
    <w:rsid w:val="008C3DB6"/>
    <w:rsid w:val="008D5C87"/>
    <w:rsid w:val="008D5E4A"/>
    <w:rsid w:val="008D66EC"/>
    <w:rsid w:val="008F27EA"/>
    <w:rsid w:val="008F4EC8"/>
    <w:rsid w:val="00906683"/>
    <w:rsid w:val="00906E91"/>
    <w:rsid w:val="00911FBB"/>
    <w:rsid w:val="009129A7"/>
    <w:rsid w:val="00915C8C"/>
    <w:rsid w:val="00935791"/>
    <w:rsid w:val="0094527B"/>
    <w:rsid w:val="009463EF"/>
    <w:rsid w:val="00951E8C"/>
    <w:rsid w:val="00954310"/>
    <w:rsid w:val="00954A3D"/>
    <w:rsid w:val="009575DB"/>
    <w:rsid w:val="00962A6F"/>
    <w:rsid w:val="00962E4A"/>
    <w:rsid w:val="009644FE"/>
    <w:rsid w:val="00964C12"/>
    <w:rsid w:val="00964C3B"/>
    <w:rsid w:val="009650C2"/>
    <w:rsid w:val="00973924"/>
    <w:rsid w:val="0098797E"/>
    <w:rsid w:val="009926BF"/>
    <w:rsid w:val="0099372D"/>
    <w:rsid w:val="00995660"/>
    <w:rsid w:val="009A6040"/>
    <w:rsid w:val="009B0105"/>
    <w:rsid w:val="009B65FD"/>
    <w:rsid w:val="009C440F"/>
    <w:rsid w:val="009D58F2"/>
    <w:rsid w:val="009E754A"/>
    <w:rsid w:val="009E7F11"/>
    <w:rsid w:val="009F2615"/>
    <w:rsid w:val="009F4D5A"/>
    <w:rsid w:val="00A125F6"/>
    <w:rsid w:val="00A13C46"/>
    <w:rsid w:val="00A33BDB"/>
    <w:rsid w:val="00A35376"/>
    <w:rsid w:val="00A35BB5"/>
    <w:rsid w:val="00A46C70"/>
    <w:rsid w:val="00A51373"/>
    <w:rsid w:val="00A621B9"/>
    <w:rsid w:val="00A63A0B"/>
    <w:rsid w:val="00A746FC"/>
    <w:rsid w:val="00A82CC3"/>
    <w:rsid w:val="00A84066"/>
    <w:rsid w:val="00A909B5"/>
    <w:rsid w:val="00A96010"/>
    <w:rsid w:val="00AA1B90"/>
    <w:rsid w:val="00AC43F9"/>
    <w:rsid w:val="00AC4D8A"/>
    <w:rsid w:val="00AC518E"/>
    <w:rsid w:val="00AC554D"/>
    <w:rsid w:val="00AD218A"/>
    <w:rsid w:val="00AE28A7"/>
    <w:rsid w:val="00AE3697"/>
    <w:rsid w:val="00AE5D6F"/>
    <w:rsid w:val="00AE6D0C"/>
    <w:rsid w:val="00AF1A84"/>
    <w:rsid w:val="00AF1FA2"/>
    <w:rsid w:val="00B009D7"/>
    <w:rsid w:val="00B13FFB"/>
    <w:rsid w:val="00B203E2"/>
    <w:rsid w:val="00B20A3A"/>
    <w:rsid w:val="00B2298F"/>
    <w:rsid w:val="00B22B2D"/>
    <w:rsid w:val="00B40B40"/>
    <w:rsid w:val="00B426A1"/>
    <w:rsid w:val="00B43477"/>
    <w:rsid w:val="00B52EA9"/>
    <w:rsid w:val="00B6050A"/>
    <w:rsid w:val="00B62B98"/>
    <w:rsid w:val="00B650C2"/>
    <w:rsid w:val="00B71DE6"/>
    <w:rsid w:val="00B72E99"/>
    <w:rsid w:val="00B85868"/>
    <w:rsid w:val="00B85D9B"/>
    <w:rsid w:val="00BB0970"/>
    <w:rsid w:val="00BC0DC0"/>
    <w:rsid w:val="00BD1D11"/>
    <w:rsid w:val="00BF65D1"/>
    <w:rsid w:val="00C01D4D"/>
    <w:rsid w:val="00C03271"/>
    <w:rsid w:val="00C2109D"/>
    <w:rsid w:val="00C30B91"/>
    <w:rsid w:val="00C33C88"/>
    <w:rsid w:val="00C360C0"/>
    <w:rsid w:val="00C47FF3"/>
    <w:rsid w:val="00C54F9A"/>
    <w:rsid w:val="00C642DB"/>
    <w:rsid w:val="00C77187"/>
    <w:rsid w:val="00C86187"/>
    <w:rsid w:val="00C9122D"/>
    <w:rsid w:val="00C961A8"/>
    <w:rsid w:val="00CB07E1"/>
    <w:rsid w:val="00CB2708"/>
    <w:rsid w:val="00CB2AA9"/>
    <w:rsid w:val="00CB5926"/>
    <w:rsid w:val="00CC1EB6"/>
    <w:rsid w:val="00CC2270"/>
    <w:rsid w:val="00CC251D"/>
    <w:rsid w:val="00CC47A5"/>
    <w:rsid w:val="00CD46A4"/>
    <w:rsid w:val="00D171CB"/>
    <w:rsid w:val="00D26AC9"/>
    <w:rsid w:val="00D26E09"/>
    <w:rsid w:val="00D30007"/>
    <w:rsid w:val="00D47A9E"/>
    <w:rsid w:val="00D51166"/>
    <w:rsid w:val="00D54EFB"/>
    <w:rsid w:val="00D55B50"/>
    <w:rsid w:val="00D60753"/>
    <w:rsid w:val="00D61C29"/>
    <w:rsid w:val="00D7090E"/>
    <w:rsid w:val="00D73601"/>
    <w:rsid w:val="00D76BEB"/>
    <w:rsid w:val="00D84B65"/>
    <w:rsid w:val="00D86B61"/>
    <w:rsid w:val="00D87442"/>
    <w:rsid w:val="00D91871"/>
    <w:rsid w:val="00D9519E"/>
    <w:rsid w:val="00D9590E"/>
    <w:rsid w:val="00DA1D17"/>
    <w:rsid w:val="00DB7F0D"/>
    <w:rsid w:val="00DC2E4E"/>
    <w:rsid w:val="00DC5CB1"/>
    <w:rsid w:val="00DD02C3"/>
    <w:rsid w:val="00DD317C"/>
    <w:rsid w:val="00DE1814"/>
    <w:rsid w:val="00DE7240"/>
    <w:rsid w:val="00E00A85"/>
    <w:rsid w:val="00E0528B"/>
    <w:rsid w:val="00E054D6"/>
    <w:rsid w:val="00E06B14"/>
    <w:rsid w:val="00E1503D"/>
    <w:rsid w:val="00E1651B"/>
    <w:rsid w:val="00E32F78"/>
    <w:rsid w:val="00E33C66"/>
    <w:rsid w:val="00E36EDA"/>
    <w:rsid w:val="00E40772"/>
    <w:rsid w:val="00E44C42"/>
    <w:rsid w:val="00E471C0"/>
    <w:rsid w:val="00E53CDD"/>
    <w:rsid w:val="00E55895"/>
    <w:rsid w:val="00E70380"/>
    <w:rsid w:val="00E80831"/>
    <w:rsid w:val="00E81266"/>
    <w:rsid w:val="00E86CE0"/>
    <w:rsid w:val="00E933E7"/>
    <w:rsid w:val="00E940A4"/>
    <w:rsid w:val="00E97155"/>
    <w:rsid w:val="00EA1754"/>
    <w:rsid w:val="00EA1DDA"/>
    <w:rsid w:val="00EA2156"/>
    <w:rsid w:val="00EB54EF"/>
    <w:rsid w:val="00EE0669"/>
    <w:rsid w:val="00EE0A7E"/>
    <w:rsid w:val="00EE1588"/>
    <w:rsid w:val="00EE44CB"/>
    <w:rsid w:val="00EE5B59"/>
    <w:rsid w:val="00EE6E19"/>
    <w:rsid w:val="00EF1E9B"/>
    <w:rsid w:val="00EF48D4"/>
    <w:rsid w:val="00F05ABE"/>
    <w:rsid w:val="00F11AA0"/>
    <w:rsid w:val="00F125E6"/>
    <w:rsid w:val="00F25B91"/>
    <w:rsid w:val="00F273AA"/>
    <w:rsid w:val="00F37785"/>
    <w:rsid w:val="00F4226E"/>
    <w:rsid w:val="00F55DD2"/>
    <w:rsid w:val="00F747DA"/>
    <w:rsid w:val="00F83864"/>
    <w:rsid w:val="00F87F08"/>
    <w:rsid w:val="00FA02AF"/>
    <w:rsid w:val="00FA136B"/>
    <w:rsid w:val="00FA6A06"/>
    <w:rsid w:val="00FA7AC9"/>
    <w:rsid w:val="00FA7EE1"/>
    <w:rsid w:val="00FB5263"/>
    <w:rsid w:val="00FC0F03"/>
    <w:rsid w:val="00FC5DB9"/>
    <w:rsid w:val="00FD5DBF"/>
    <w:rsid w:val="00FD6DF4"/>
    <w:rsid w:val="00FE2024"/>
    <w:rsid w:val="00FE7FA5"/>
    <w:rsid w:val="01162A6B"/>
    <w:rsid w:val="016F4BB3"/>
    <w:rsid w:val="01820EF5"/>
    <w:rsid w:val="028E3709"/>
    <w:rsid w:val="0320A1DD"/>
    <w:rsid w:val="03EBF9DA"/>
    <w:rsid w:val="043E49D9"/>
    <w:rsid w:val="06A9B583"/>
    <w:rsid w:val="06B27074"/>
    <w:rsid w:val="06C5C52E"/>
    <w:rsid w:val="07789E6D"/>
    <w:rsid w:val="07801B44"/>
    <w:rsid w:val="07D596F5"/>
    <w:rsid w:val="097F546F"/>
    <w:rsid w:val="0A75A8C1"/>
    <w:rsid w:val="0AFF6F64"/>
    <w:rsid w:val="0B445224"/>
    <w:rsid w:val="0C254F3E"/>
    <w:rsid w:val="0C511DD0"/>
    <w:rsid w:val="0CA197A9"/>
    <w:rsid w:val="0D18F707"/>
    <w:rsid w:val="0D665A52"/>
    <w:rsid w:val="0DF6C2E2"/>
    <w:rsid w:val="0E4845CC"/>
    <w:rsid w:val="0ED353C8"/>
    <w:rsid w:val="0EF2A9EB"/>
    <w:rsid w:val="1027506B"/>
    <w:rsid w:val="1082E76B"/>
    <w:rsid w:val="10BFD027"/>
    <w:rsid w:val="10E1C313"/>
    <w:rsid w:val="114658C0"/>
    <w:rsid w:val="117931AB"/>
    <w:rsid w:val="11931FF9"/>
    <w:rsid w:val="12090C4B"/>
    <w:rsid w:val="129A1F6D"/>
    <w:rsid w:val="14187B2C"/>
    <w:rsid w:val="14838B87"/>
    <w:rsid w:val="14EEEE4D"/>
    <w:rsid w:val="15093551"/>
    <w:rsid w:val="15517515"/>
    <w:rsid w:val="155817EC"/>
    <w:rsid w:val="164A43DA"/>
    <w:rsid w:val="17909B6A"/>
    <w:rsid w:val="17AB828E"/>
    <w:rsid w:val="18276357"/>
    <w:rsid w:val="18448883"/>
    <w:rsid w:val="18F3FA93"/>
    <w:rsid w:val="193185C4"/>
    <w:rsid w:val="19C467A8"/>
    <w:rsid w:val="19CE8621"/>
    <w:rsid w:val="1A4C240A"/>
    <w:rsid w:val="1A84C6D6"/>
    <w:rsid w:val="1AA61836"/>
    <w:rsid w:val="1BBDE148"/>
    <w:rsid w:val="1C0D2577"/>
    <w:rsid w:val="1C597C86"/>
    <w:rsid w:val="1EB57FC0"/>
    <w:rsid w:val="1FEB8DF8"/>
    <w:rsid w:val="20856CAB"/>
    <w:rsid w:val="20A01469"/>
    <w:rsid w:val="219BD19D"/>
    <w:rsid w:val="21A6D93F"/>
    <w:rsid w:val="222F1452"/>
    <w:rsid w:val="229CE3D8"/>
    <w:rsid w:val="235E9482"/>
    <w:rsid w:val="2376043C"/>
    <w:rsid w:val="239B3944"/>
    <w:rsid w:val="242015BB"/>
    <w:rsid w:val="243F18CD"/>
    <w:rsid w:val="251B69DA"/>
    <w:rsid w:val="2558C637"/>
    <w:rsid w:val="25B76404"/>
    <w:rsid w:val="2799A570"/>
    <w:rsid w:val="27B76FC2"/>
    <w:rsid w:val="28A959EE"/>
    <w:rsid w:val="28C75657"/>
    <w:rsid w:val="28C985C6"/>
    <w:rsid w:val="2925D7AA"/>
    <w:rsid w:val="2A49FE5B"/>
    <w:rsid w:val="2B6242F5"/>
    <w:rsid w:val="2B62CC0D"/>
    <w:rsid w:val="2BCD5593"/>
    <w:rsid w:val="2BEDF992"/>
    <w:rsid w:val="2BF2FCCD"/>
    <w:rsid w:val="2BF49064"/>
    <w:rsid w:val="2C11CB9A"/>
    <w:rsid w:val="2C41581A"/>
    <w:rsid w:val="2C47A4AD"/>
    <w:rsid w:val="2C78C41A"/>
    <w:rsid w:val="2CABB96B"/>
    <w:rsid w:val="2D24D3D9"/>
    <w:rsid w:val="2E084983"/>
    <w:rsid w:val="2E847875"/>
    <w:rsid w:val="2EB6ABC8"/>
    <w:rsid w:val="2F139C24"/>
    <w:rsid w:val="2F3697DB"/>
    <w:rsid w:val="3085EDC9"/>
    <w:rsid w:val="30E34DAF"/>
    <w:rsid w:val="3157296E"/>
    <w:rsid w:val="3260384E"/>
    <w:rsid w:val="3342375D"/>
    <w:rsid w:val="33A55187"/>
    <w:rsid w:val="33D19D9B"/>
    <w:rsid w:val="34F8315D"/>
    <w:rsid w:val="3561A990"/>
    <w:rsid w:val="358AAEB7"/>
    <w:rsid w:val="361CDB8A"/>
    <w:rsid w:val="367D1CD5"/>
    <w:rsid w:val="3695E08C"/>
    <w:rsid w:val="37093E5D"/>
    <w:rsid w:val="371C3882"/>
    <w:rsid w:val="37467A97"/>
    <w:rsid w:val="374F7BB4"/>
    <w:rsid w:val="379186F2"/>
    <w:rsid w:val="37F10808"/>
    <w:rsid w:val="385B4B58"/>
    <w:rsid w:val="387CE1A6"/>
    <w:rsid w:val="388895F3"/>
    <w:rsid w:val="38A433BE"/>
    <w:rsid w:val="38B1CB27"/>
    <w:rsid w:val="39415EE4"/>
    <w:rsid w:val="3A79EEBE"/>
    <w:rsid w:val="3B00E2C8"/>
    <w:rsid w:val="3B7F48CB"/>
    <w:rsid w:val="3C43E32D"/>
    <w:rsid w:val="3C9884AA"/>
    <w:rsid w:val="3CA0248B"/>
    <w:rsid w:val="3CEFB579"/>
    <w:rsid w:val="3D0B7986"/>
    <w:rsid w:val="3D2A12E2"/>
    <w:rsid w:val="3D74C730"/>
    <w:rsid w:val="3DA40EB6"/>
    <w:rsid w:val="3DBD988D"/>
    <w:rsid w:val="3E7CE69D"/>
    <w:rsid w:val="3E9190AE"/>
    <w:rsid w:val="3ED9C656"/>
    <w:rsid w:val="3F0A3EF4"/>
    <w:rsid w:val="3F181BAA"/>
    <w:rsid w:val="3FF5E651"/>
    <w:rsid w:val="3FFD0BD1"/>
    <w:rsid w:val="4027563B"/>
    <w:rsid w:val="4040216E"/>
    <w:rsid w:val="412A3C8E"/>
    <w:rsid w:val="4157A632"/>
    <w:rsid w:val="41EA389A"/>
    <w:rsid w:val="428460C7"/>
    <w:rsid w:val="4330FB3E"/>
    <w:rsid w:val="43E454FF"/>
    <w:rsid w:val="44DFEF20"/>
    <w:rsid w:val="45409FA9"/>
    <w:rsid w:val="459BC4AC"/>
    <w:rsid w:val="464E3DCE"/>
    <w:rsid w:val="4722B50C"/>
    <w:rsid w:val="47FFE7E4"/>
    <w:rsid w:val="485BFDD0"/>
    <w:rsid w:val="48BCF0D4"/>
    <w:rsid w:val="48FC570D"/>
    <w:rsid w:val="490836AA"/>
    <w:rsid w:val="490BB40E"/>
    <w:rsid w:val="496E91E7"/>
    <w:rsid w:val="49E93755"/>
    <w:rsid w:val="4A88AD9E"/>
    <w:rsid w:val="4B964890"/>
    <w:rsid w:val="4BA41308"/>
    <w:rsid w:val="4C44F79F"/>
    <w:rsid w:val="4CA47546"/>
    <w:rsid w:val="4CF12823"/>
    <w:rsid w:val="4D079D75"/>
    <w:rsid w:val="4D679A76"/>
    <w:rsid w:val="4E3EB4F9"/>
    <w:rsid w:val="4F043A6E"/>
    <w:rsid w:val="4F067C3F"/>
    <w:rsid w:val="5045678B"/>
    <w:rsid w:val="50532C19"/>
    <w:rsid w:val="5053F1E0"/>
    <w:rsid w:val="508AE345"/>
    <w:rsid w:val="5092125E"/>
    <w:rsid w:val="50FF3596"/>
    <w:rsid w:val="515880CB"/>
    <w:rsid w:val="51795F75"/>
    <w:rsid w:val="51FA2093"/>
    <w:rsid w:val="52450607"/>
    <w:rsid w:val="52B3E4FC"/>
    <w:rsid w:val="532ED7C5"/>
    <w:rsid w:val="537D084D"/>
    <w:rsid w:val="5429B3C1"/>
    <w:rsid w:val="5450C918"/>
    <w:rsid w:val="57EC798A"/>
    <w:rsid w:val="58232598"/>
    <w:rsid w:val="582D24FE"/>
    <w:rsid w:val="58507970"/>
    <w:rsid w:val="58A3ED0F"/>
    <w:rsid w:val="58F2D7B6"/>
    <w:rsid w:val="58F6A0B2"/>
    <w:rsid w:val="59EC49D1"/>
    <w:rsid w:val="5A452844"/>
    <w:rsid w:val="5A6A6191"/>
    <w:rsid w:val="5ABE1B16"/>
    <w:rsid w:val="5B881A32"/>
    <w:rsid w:val="5BA99821"/>
    <w:rsid w:val="5CF94C4A"/>
    <w:rsid w:val="5D48D6F3"/>
    <w:rsid w:val="5D5E6FC0"/>
    <w:rsid w:val="5FADA306"/>
    <w:rsid w:val="60B43E87"/>
    <w:rsid w:val="610683C2"/>
    <w:rsid w:val="61B9CE3B"/>
    <w:rsid w:val="61F44E40"/>
    <w:rsid w:val="625D13E3"/>
    <w:rsid w:val="63C26891"/>
    <w:rsid w:val="63FF1571"/>
    <w:rsid w:val="645B2E5D"/>
    <w:rsid w:val="6488A624"/>
    <w:rsid w:val="64CD6859"/>
    <w:rsid w:val="64DBFDDA"/>
    <w:rsid w:val="650CD846"/>
    <w:rsid w:val="667E89C4"/>
    <w:rsid w:val="66916F69"/>
    <w:rsid w:val="66A2F6B2"/>
    <w:rsid w:val="66A9B3DC"/>
    <w:rsid w:val="66E0A446"/>
    <w:rsid w:val="670814ED"/>
    <w:rsid w:val="670D581A"/>
    <w:rsid w:val="68C5A5F8"/>
    <w:rsid w:val="69C64987"/>
    <w:rsid w:val="6A96C4BC"/>
    <w:rsid w:val="6AC6D05C"/>
    <w:rsid w:val="6AFD8A01"/>
    <w:rsid w:val="6D4CFA59"/>
    <w:rsid w:val="6D510F10"/>
    <w:rsid w:val="6D8A28D3"/>
    <w:rsid w:val="6DBCE84A"/>
    <w:rsid w:val="6DD6F47B"/>
    <w:rsid w:val="6EBE32B5"/>
    <w:rsid w:val="6F7DAE2A"/>
    <w:rsid w:val="6FA2991D"/>
    <w:rsid w:val="6FEFE4FD"/>
    <w:rsid w:val="701C62AE"/>
    <w:rsid w:val="710A7D84"/>
    <w:rsid w:val="712AD355"/>
    <w:rsid w:val="71C48A3E"/>
    <w:rsid w:val="73305F65"/>
    <w:rsid w:val="735CF54A"/>
    <w:rsid w:val="747B2245"/>
    <w:rsid w:val="7491AC7C"/>
    <w:rsid w:val="74E7F667"/>
    <w:rsid w:val="75F02C63"/>
    <w:rsid w:val="76312CE0"/>
    <w:rsid w:val="76E4CF6C"/>
    <w:rsid w:val="77713B8A"/>
    <w:rsid w:val="78B65AAB"/>
    <w:rsid w:val="79C344F4"/>
    <w:rsid w:val="7B5F1555"/>
    <w:rsid w:val="7BC0A1AA"/>
    <w:rsid w:val="7DEFE7F4"/>
    <w:rsid w:val="7DF8F2A0"/>
    <w:rsid w:val="7E942914"/>
    <w:rsid w:val="7F1A0089"/>
    <w:rsid w:val="7F2F9C16"/>
    <w:rsid w:val="7FC5A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F89D719D-BE5B-49C0-AAFA-84AD9005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940A4"/>
    <w:pPr>
      <w:keepNext/>
      <w:keepLines/>
      <w:pageBreakBefore/>
      <w:numPr>
        <w:numId w:val="1"/>
      </w:numPr>
      <w:spacing w:before="240" w:after="120" w:line="276" w:lineRule="auto"/>
      <w:ind w:left="357" w:hanging="357"/>
      <w:jc w:val="both"/>
      <w:outlineLvl w:val="0"/>
    </w:pPr>
    <w:rPr>
      <w:rFonts w:ascii="Times New Roman" w:eastAsiaTheme="majorEastAsia" w:hAnsi="Times New Roman" w:cstheme="majorBidi"/>
      <w:b/>
      <w:caps/>
      <w:spacing w:val="30"/>
      <w:kern w:val="16"/>
      <w:sz w:val="26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0A4"/>
    <w:pPr>
      <w:keepNext/>
      <w:keepLines/>
      <w:numPr>
        <w:ilvl w:val="1"/>
        <w:numId w:val="1"/>
      </w:numPr>
      <w:spacing w:before="240" w:line="276" w:lineRule="auto"/>
      <w:ind w:left="0" w:firstLine="0"/>
      <w:jc w:val="both"/>
      <w:outlineLvl w:val="1"/>
    </w:pPr>
    <w:rPr>
      <w:rFonts w:ascii="Times New Roman" w:eastAsiaTheme="majorEastAsia" w:hAnsi="Times New Roman" w:cstheme="majorBidi"/>
      <w:b/>
      <w:caps/>
      <w:spacing w:val="22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0A4"/>
    <w:pPr>
      <w:keepNext/>
      <w:keepLines/>
      <w:numPr>
        <w:ilvl w:val="2"/>
        <w:numId w:val="1"/>
      </w:numPr>
      <w:spacing w:before="120" w:line="276" w:lineRule="auto"/>
      <w:ind w:left="0" w:firstLine="0"/>
      <w:jc w:val="both"/>
      <w:outlineLvl w:val="2"/>
    </w:pPr>
    <w:rPr>
      <w:rFonts w:ascii="Times New Roman" w:eastAsiaTheme="majorEastAsia" w:hAnsi="Times New Roman" w:cstheme="majorBidi"/>
      <w:b/>
      <w:caps/>
      <w:color w:val="000000" w:themeColor="text1"/>
      <w:spacing w:val="2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character" w:customStyle="1" w:styleId="ios-numbers">
    <w:name w:val="ios-numbers"/>
    <w:basedOn w:val="Carpredefinitoparagrafo"/>
    <w:rsid w:val="00C961A8"/>
  </w:style>
  <w:style w:type="character" w:customStyle="1" w:styleId="hgkelc">
    <w:name w:val="hgkelc"/>
    <w:basedOn w:val="Carpredefinitoparagrafo"/>
    <w:rsid w:val="00C961A8"/>
  </w:style>
  <w:style w:type="character" w:styleId="Collegamentoipertestuale">
    <w:name w:val="Hyperlink"/>
    <w:basedOn w:val="Carpredefinitoparagrafo"/>
    <w:uiPriority w:val="99"/>
    <w:unhideWhenUsed/>
    <w:rsid w:val="00C961A8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961A8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0A4"/>
    <w:rPr>
      <w:rFonts w:ascii="Times New Roman" w:eastAsiaTheme="majorEastAsia" w:hAnsi="Times New Roman" w:cstheme="majorBidi"/>
      <w:b/>
      <w:caps/>
      <w:spacing w:val="30"/>
      <w:kern w:val="16"/>
      <w:sz w:val="26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0A4"/>
    <w:rPr>
      <w:rFonts w:ascii="Times New Roman" w:eastAsiaTheme="majorEastAsia" w:hAnsi="Times New Roman" w:cstheme="majorBidi"/>
      <w:b/>
      <w:caps/>
      <w:spacing w:val="22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0A4"/>
    <w:rPr>
      <w:rFonts w:ascii="Times New Roman" w:eastAsiaTheme="majorEastAsia" w:hAnsi="Times New Roman" w:cstheme="majorBidi"/>
      <w:b/>
      <w:caps/>
      <w:color w:val="000000" w:themeColor="text1"/>
      <w:spacing w:val="20"/>
      <w:sz w:val="20"/>
      <w:lang w:eastAsia="it-IT"/>
    </w:rPr>
  </w:style>
  <w:style w:type="numbering" w:customStyle="1" w:styleId="NTitolo1">
    <w:name w:val="NTitolo1"/>
    <w:uiPriority w:val="99"/>
    <w:rsid w:val="00E940A4"/>
    <w:pPr>
      <w:numPr>
        <w:numId w:val="2"/>
      </w:numPr>
    </w:pPr>
  </w:style>
  <w:style w:type="table" w:styleId="Grigliatabella">
    <w:name w:val="Table Grid"/>
    <w:basedOn w:val="Tabellanormale"/>
    <w:uiPriority w:val="39"/>
    <w:rsid w:val="00E940A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unhideWhenUsed/>
    <w:qFormat/>
    <w:rsid w:val="00E940A4"/>
    <w:pPr>
      <w:numPr>
        <w:numId w:val="0"/>
      </w:numPr>
      <w:outlineLvl w:val="9"/>
    </w:pPr>
    <w:rPr>
      <w:sz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E940A4"/>
    <w:pPr>
      <w:tabs>
        <w:tab w:val="left" w:pos="440"/>
        <w:tab w:val="right" w:leader="dot" w:pos="9628"/>
      </w:tabs>
      <w:spacing w:after="100" w:line="276" w:lineRule="auto"/>
      <w:jc w:val="both"/>
    </w:pPr>
    <w:rPr>
      <w:rFonts w:ascii="Times New Roman" w:eastAsiaTheme="minorEastAsia" w:hAnsi="Times New Roman" w:cs="Times New Roman"/>
      <w:sz w:val="20"/>
      <w:szCs w:val="21"/>
      <w:lang w:eastAsia="it-IT"/>
    </w:rPr>
  </w:style>
  <w:style w:type="character" w:styleId="Rimandocommento">
    <w:name w:val="annotation reference"/>
    <w:uiPriority w:val="99"/>
    <w:qFormat/>
    <w:rsid w:val="00E940A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qFormat/>
    <w:rsid w:val="00E940A4"/>
    <w:pPr>
      <w:spacing w:after="200" w:line="276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940A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next w:val="Normale"/>
    <w:link w:val="SottotitoloCarattere"/>
    <w:qFormat/>
    <w:rsid w:val="00E940A4"/>
    <w:pPr>
      <w:numPr>
        <w:ilvl w:val="1"/>
      </w:numPr>
      <w:spacing w:after="200"/>
      <w:jc w:val="both"/>
    </w:pPr>
    <w:rPr>
      <w:rFonts w:ascii="Times New Roman" w:eastAsia="SimSun" w:hAnsi="Times New Roman" w:cs="Times New Roman"/>
      <w:szCs w:val="3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E940A4"/>
    <w:rPr>
      <w:rFonts w:ascii="Times New Roman" w:eastAsia="SimSun" w:hAnsi="Times New Roman" w:cs="Times New Roman"/>
      <w:szCs w:val="30"/>
      <w:lang w:eastAsia="it-IT"/>
    </w:rPr>
  </w:style>
  <w:style w:type="paragraph" w:styleId="Nessunaspaziatura">
    <w:name w:val="No Spacing"/>
    <w:link w:val="NessunaspaziaturaCarattere"/>
    <w:uiPriority w:val="1"/>
    <w:qFormat/>
    <w:rsid w:val="00E940A4"/>
    <w:rPr>
      <w:rFonts w:ascii="Calibri" w:eastAsia="Times New Roman" w:hAnsi="Calibri" w:cs="Times New Roman"/>
      <w:sz w:val="21"/>
      <w:szCs w:val="21"/>
      <w:lang w:eastAsia="it-IT"/>
    </w:rPr>
  </w:style>
  <w:style w:type="character" w:customStyle="1" w:styleId="normaltextrun1">
    <w:name w:val="normaltextrun1"/>
    <w:basedOn w:val="Carpredefinitoparagrafo"/>
    <w:rsid w:val="00E940A4"/>
  </w:style>
  <w:style w:type="paragraph" w:styleId="Testonotaapidipagina">
    <w:name w:val="footnote text"/>
    <w:basedOn w:val="Normale"/>
    <w:link w:val="TestonotaapidipaginaCarattere"/>
    <w:semiHidden/>
    <w:unhideWhenUsed/>
    <w:rsid w:val="00E940A4"/>
    <w:pPr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0A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E940A4"/>
    <w:rPr>
      <w:vertAlign w:val="superscript"/>
    </w:rPr>
  </w:style>
  <w:style w:type="paragraph" w:customStyle="1" w:styleId="paragraph">
    <w:name w:val="paragraph"/>
    <w:basedOn w:val="Normale"/>
    <w:rsid w:val="00E940A4"/>
    <w:rPr>
      <w:rFonts w:ascii="Times New Roman" w:eastAsia="Times New Roman" w:hAnsi="Times New Roman" w:cs="Times New Roman"/>
      <w:sz w:val="20"/>
      <w:lang w:eastAsia="it-IT"/>
    </w:rPr>
  </w:style>
  <w:style w:type="character" w:customStyle="1" w:styleId="spellingerror">
    <w:name w:val="spellingerror"/>
    <w:basedOn w:val="Carpredefinitoparagrafo"/>
    <w:rsid w:val="00E940A4"/>
  </w:style>
  <w:style w:type="paragraph" w:customStyle="1" w:styleId="Ridotto">
    <w:name w:val="Ridotto"/>
    <w:basedOn w:val="Normale"/>
    <w:link w:val="RidottoCarattere"/>
    <w:qFormat/>
    <w:rsid w:val="00E940A4"/>
    <w:pPr>
      <w:spacing w:after="200" w:line="276" w:lineRule="auto"/>
    </w:pPr>
    <w:rPr>
      <w:rFonts w:ascii="Times New Roman" w:eastAsia="Calibri" w:hAnsi="Times New Roman" w:cs="Times New Roman"/>
      <w:sz w:val="16"/>
      <w:szCs w:val="21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940A4"/>
    <w:rPr>
      <w:rFonts w:ascii="Calibri" w:eastAsia="Times New Roman" w:hAnsi="Calibri" w:cs="Times New Roman"/>
      <w:sz w:val="21"/>
      <w:szCs w:val="21"/>
      <w:lang w:eastAsia="it-IT"/>
    </w:rPr>
  </w:style>
  <w:style w:type="character" w:customStyle="1" w:styleId="RidottoCarattere">
    <w:name w:val="Ridotto Carattere"/>
    <w:basedOn w:val="Carpredefinitoparagrafo"/>
    <w:link w:val="Ridotto"/>
    <w:rsid w:val="00E940A4"/>
    <w:rPr>
      <w:rFonts w:ascii="Times New Roman" w:eastAsia="Calibri" w:hAnsi="Times New Roman" w:cs="Times New Roman"/>
      <w:sz w:val="16"/>
      <w:szCs w:val="21"/>
    </w:rPr>
  </w:style>
  <w:style w:type="table" w:styleId="Tabellasemplice-1">
    <w:name w:val="Plain Table 1"/>
    <w:basedOn w:val="Tabellanormale"/>
    <w:uiPriority w:val="41"/>
    <w:rsid w:val="003C26B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40B40"/>
    <w:pPr>
      <w:spacing w:after="0" w:line="240" w:lineRule="auto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40B4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047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0475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Carpredefinitoparagrafo"/>
    <w:rsid w:val="008740EF"/>
  </w:style>
  <w:style w:type="paragraph" w:styleId="Revisione">
    <w:name w:val="Revision"/>
    <w:hidden/>
    <w:uiPriority w:val="99"/>
    <w:semiHidden/>
    <w:rsid w:val="00EE1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CF0577D84614488D36E98815FB5435" ma:contentTypeVersion="4" ma:contentTypeDescription="Create a new document." ma:contentTypeScope="" ma:versionID="19d31bf52d640631910475641ca4d47c">
  <xsd:schema xmlns:xsd="http://www.w3.org/2001/XMLSchema" xmlns:xs="http://www.w3.org/2001/XMLSchema" xmlns:p="http://schemas.microsoft.com/office/2006/metadata/properties" xmlns:ns2="bad32cce-bd51-40db-babc-49fa1a8fbfdc" xmlns:ns3="812a3ba8-afd8-4e66-a841-b89ff48712c5" targetNamespace="http://schemas.microsoft.com/office/2006/metadata/properties" ma:root="true" ma:fieldsID="688c66c7e0902ceb3532ae71d2de357b" ns2:_="" ns3:_="">
    <xsd:import namespace="bad32cce-bd51-40db-babc-49fa1a8fbfdc"/>
    <xsd:import namespace="812a3ba8-afd8-4e66-a841-b89ff4871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32cce-bd51-40db-babc-49fa1a8fbf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a3ba8-afd8-4e66-a841-b89ff48712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Primo elemento e data" Version="1987"/>
</file>

<file path=customXml/itemProps1.xml><?xml version="1.0" encoding="utf-8"?>
<ds:datastoreItem xmlns:ds="http://schemas.openxmlformats.org/officeDocument/2006/customXml" ds:itemID="{52CA2ED8-4079-477C-82A0-30D79964D0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D69D90-E216-4642-8037-37F0363BC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d32cce-bd51-40db-babc-49fa1a8fbfdc"/>
    <ds:schemaRef ds:uri="812a3ba8-afd8-4e66-a841-b89ff4871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5E5F2F-5C99-45C5-BE9B-832F1AF787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BC1107-99ED-4444-AF52-11F950A0D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Viviana Bagnasco</cp:lastModifiedBy>
  <cp:revision>7</cp:revision>
  <cp:lastPrinted>2022-12-20T21:40:00Z</cp:lastPrinted>
  <dcterms:created xsi:type="dcterms:W3CDTF">2024-03-05T15:16:00Z</dcterms:created>
  <dcterms:modified xsi:type="dcterms:W3CDTF">2024-04-22T07:53:00Z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0x01010042CF0577D84614488D36E98815FB5435</vt:lpwstr>
  </property>
  <property fmtid="{D5CDD505-2E9C-101B-9397-08002B2CF9AE}" pid="3" name="MediaServiceImageTags">
    <vt:lpwstr/>
  </property>
  <property fmtid="{D5CDD505-2E9C-101B-9397-08002B2CF9AE}" pid="4" name="GrammarlyDocumentId">
    <vt:lpwstr>318b11b61f0c5aab985dce2af1266548c7341ab7b03aede71a3960f238cc1cd3</vt:lpwstr>
  </property>
</Properties>
</file>